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AF13" w14:textId="59C324AF" w:rsidR="000E424E" w:rsidRPr="00805A99" w:rsidRDefault="000E424E">
      <w:pPr>
        <w:spacing w:after="103" w:line="248" w:lineRule="auto"/>
        <w:ind w:left="-5" w:hanging="10"/>
        <w:rPr>
          <w:rFonts w:ascii="Open Sans" w:hAnsi="Open Sans" w:cs="Open Sans"/>
          <w:color w:val="555655"/>
        </w:rPr>
      </w:pPr>
      <w:r w:rsidRPr="00805A99">
        <w:rPr>
          <w:rFonts w:ascii="Open Sans" w:hAnsi="Open Sans" w:cs="Open Sans"/>
          <w:noProof/>
          <w:color w:val="555655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F157A8" wp14:editId="74BCC934">
                <wp:simplePos x="0" y="0"/>
                <wp:positionH relativeFrom="page">
                  <wp:posOffset>6350</wp:posOffset>
                </wp:positionH>
                <wp:positionV relativeFrom="page">
                  <wp:posOffset>279400</wp:posOffset>
                </wp:positionV>
                <wp:extent cx="7559675" cy="2079625"/>
                <wp:effectExtent l="0" t="0" r="3175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079625"/>
                          <a:chOff x="0" y="0"/>
                          <a:chExt cx="7559675" cy="20796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559675" cy="2079625"/>
                            <a:chOff x="0" y="-19086"/>
                            <a:chExt cx="7559993" cy="208018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18197" y="-19086"/>
                              <a:ext cx="1562097" cy="6236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Shape 888"/>
                          <wps:cNvSpPr/>
                          <wps:spPr>
                            <a:xfrm>
                              <a:off x="0" y="751621"/>
                              <a:ext cx="3257995" cy="648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57995" h="648005">
                                  <a:moveTo>
                                    <a:pt x="0" y="0"/>
                                  </a:moveTo>
                                  <a:lnTo>
                                    <a:pt x="3257995" y="0"/>
                                  </a:lnTo>
                                  <a:lnTo>
                                    <a:pt x="3257995" y="648005"/>
                                  </a:lnTo>
                                  <a:lnTo>
                                    <a:pt x="0" y="6480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52F4E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2A314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96000" y="948564"/>
                              <a:ext cx="2915674" cy="5067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9057BD" w14:textId="77777777" w:rsidR="00B836B4" w:rsidRDefault="00B836B4" w:rsidP="00B836B4">
                                <w:r>
                                  <w:rPr>
                                    <w:color w:val="FFFEFD"/>
                                    <w:w w:val="106"/>
                                    <w:sz w:val="60"/>
                                  </w:rPr>
                                  <w:t>Fund</w:t>
                                </w:r>
                                <w:r>
                                  <w:rPr>
                                    <w:color w:val="FFFEFD"/>
                                    <w:spacing w:val="-27"/>
                                    <w:w w:val="106"/>
                                    <w:sz w:val="6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EFD"/>
                                    <w:w w:val="106"/>
                                    <w:sz w:val="60"/>
                                  </w:rPr>
                                  <w:t>Criteria: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4" name="Shape 893"/>
                          <wps:cNvSpPr/>
                          <wps:spPr>
                            <a:xfrm>
                              <a:off x="1187996" y="1399624"/>
                              <a:ext cx="6371997" cy="648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71997" h="648005">
                                  <a:moveTo>
                                    <a:pt x="0" y="0"/>
                                  </a:moveTo>
                                  <a:lnTo>
                                    <a:pt x="6371997" y="0"/>
                                  </a:lnTo>
                                  <a:lnTo>
                                    <a:pt x="6371997" y="648005"/>
                                  </a:lnTo>
                                  <a:lnTo>
                                    <a:pt x="0" y="6480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5003F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5304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488001" y="1605037"/>
                              <a:ext cx="5922761" cy="45605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185796" w14:textId="77777777" w:rsidR="00B836B4" w:rsidRDefault="00B836B4" w:rsidP="00B836B4">
                                <w:proofErr w:type="spellStart"/>
                                <w:r>
                                  <w:rPr>
                                    <w:color w:val="FFFEFD"/>
                                    <w:w w:val="104"/>
                                    <w:sz w:val="54"/>
                                  </w:rPr>
                                  <w:t>Trivallis</w:t>
                                </w:r>
                                <w:proofErr w:type="spellEnd"/>
                                <w:r w:rsidR="000E424E">
                                  <w:rPr>
                                    <w:color w:val="FFFEFD"/>
                                    <w:w w:val="104"/>
                                    <w:sz w:val="54"/>
                                  </w:rPr>
                                  <w:t xml:space="preserve"> Community Investment Fund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Picture 16" descr="Y:\Funding &amp; Programmes\Fund Type - IMMEDIATE IMPACT FUNDS\Trivallis\3. Application Pack\Trivallis Logo - 70px High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050" y="647700"/>
                            <a:ext cx="30340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F157A8" id="Group 17" o:spid="_x0000_s1026" style="position:absolute;left:0;text-align:left;margin-left:.5pt;margin-top:22pt;width:595.25pt;height:163.75pt;z-index:251662336;mso-position-horizontal-relative:page;mso-position-vertical-relative:page" coordsize="75596,2079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7Ewsp4FAAASFAAADgAAAGRycy9lMm9Eb2MueG1s5FhLc9s2&#10;EL53pv8Bw0NvtvgQSVGN3dH4kXomD03iHDqTC0SBIhuS4ICUJffX91uAoB5Oaidpk2l7sAwQi8Xu&#10;h90PCzz7ZVuV7E6otpD1meOdug4TdSqXRb06c97dXp9MHNZ2vF7yUtbizLkXrfPL+Y8/PNs0U+HL&#10;XJZLoRiU1O1005w5edc109GoTXNR8fZUNqLGYCZVxTt01Wq0VHwD7VU58l03Gm2kWjZKpqJt8fXS&#10;DDrnWn+WibR7nWWt6Fh55sC2Tv8q/bug39H5Mz5dKd7kRdqbwb/AiooXNRYdVF3yjrO1Kh6oqopU&#10;yVZm3Wkqq5HMsiIV2gd447lH3jxXct1oX1bTzaoZYAK0Rzh9sdr01d1z1bxt5gpIbJoVsNA98mWb&#10;qYr+w0q21ZDdD5CJbcdSfIzDMIni0GEpxnw3TiI/NKCmOZB/MC/Nrx6ZObILjw7MGTrGTNg9V6xY&#10;wgKH1bxCaGm0WEyrk/A38+zES9xJZJ3edy9JAgvMxPUmOto+4V5TpFP89VuM1oMtfjwVMKtbK+H0&#10;Sqon6ai4+rBuThCNDe+KRVEW3b3OLMQdGVXfzYt0rkxnh3piUccoLcoSAoAmkAzNQHdE/QMFi7Jo&#10;rouypLCidm8qEvIooD/irUmWS5muK1F3JvuVKGG1rNu8aFqHqamoFgJBoW6WntmRtlOiS3NaMMPC&#10;b8AIZBmfDgPayp1hZHOLfPhIBoSJN/ESBBxifX/XbTJ4YeS7NE7JEPlBnwvDlvNpo9ruuZAVowbM&#10;hDXAmU/53Yu2t8uK9PAZU7SNsIxCG0TZWuDQewDdZ3HB25w3AiaQ2t3uep7dXj3OJpMJodkLDWzR&#10;fgooMC0QiEMv8vttsBAFfhgnSc8X0Xjiupou9iBK1waifVjAq0sDEKDKbSvd1rZJQP4lxSO4aR4p&#10;pSbbnDmDKTk2y1hCw5W8E7dSC3ZH9AUrd6NlvS81KIPfNs+thP3faH37kgcAWDH734gbKJ8seLg2&#10;DCZvdbwPCODjPsatLIulzclWrRYXpWJ3HOelF/rX4yvaeEw5ECtrAhCmpRxndoYc1FFcFR0O87Ko&#10;MNePXXdnDFRQ8Jhg1q3uvhQEclm/ERmIXB8w9OHABOggNfSdl03OjWFWby+q7dN6SM5kea/S01MP&#10;VPqzwBv7vVe9MM0Tulo4NibtATElAw5eOG0LB6AyTNIry7ob5tcod/Qie95ScyGX94YcqYdM/lYp&#10;jaPInJNEgbxelYJ5wWdldZBEtBmU2sl4EkZjmg0M+gPdT8B/8diwX+hGcWD3yRYSltqexH4UGqS+&#10;lhScJgjpy1EgddvFFoM7aFku1R+vUZJmpUSQIpt1y6EqFZRLow4rb2oQJ3zpbEPZxsI2VFdeSF02&#10;GjNm605mhWbp3Wq9Pd9wHwGw2ceemlFj9P6Dvx+nZs+bgIAjvYtegJZ/tI1REHvJcIh9V4YeTPk7&#10;GHpQ9ihD70s+mXifLGiTwtD81zH0Vei6wbWmmf8QQ1+FgTue9V79jxgaVdEDhtbVEdHN05J7PEFF&#10;heINMe5FbugG+jq04+gw8f04ggBVqOMQIloAUfhPc7S+q+licEee34+qd3dLc2lBaf2vuXp5IG8T&#10;J/P+7kVflqJNUaT8Nn1/va7p+YX9xKvmZzZXEs8bVSVaPcBu7xvBTtjNy5dXlzez2yu05rOLW3b9&#10;7tXl2/e3qkDpVxbt++CUzZqmLFJ9v2Jznn7YjbIXciWhJXabLfu1WOWnvzcrSli6PNkLIJ2a6L+Q&#10;6YeW1fIiR9EhZm2D8gPRqdP7UPy7Xhd1RUjVZ9pfEdH+0qsjW2xeyiWeJDhKBl2B2uzqn1KCMc7V&#10;0JRS0ThGqUxw7NI0cIOxi/LJXCSD4KtLqaGI+mRVRVtxfNfUWYKHJ11g949k9LK139cF0O4p7/xP&#10;AAAA//8DAFBLAwQKAAAAAAAAACEAE1ByAOzPAADszwAAFAAAAGRycy9tZWRpYS9pbWFnZTEuanBn&#10;/9j/4AAQSkZJRgABAQEAYABgAAD/7gAOQWRvYmUAZAAAAAAC/9sAQwADAgIDAgIDAwMDBAMDBAUI&#10;BQUEBAUKBwcGCAwKDAwLCgsLDQ4SEA0OEQ4LCxAWEBETFBUVFQwPFxgWFBgSFBUU/9sAQwEDBAQF&#10;BAUJBQUJFA0LDRQUFBQUFBQUFBQUFBQUFBQUFBQUFBQUFBQUFBQUFBQUFBQUFBQUFBQUFBQUFBQU&#10;FBQU/8AAFAgBGALTBAEiAAIRAQMRAQQi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4EAQACEQMRBAAAPwD8qqKKKAP1T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9U+Ef7OPjb4zXUZ0XTDbaWT8+rX&#10;waO2QZ7Nj5z7KCfXHWg4cbjsLl1GWJxlRQgt23Zf15bhRRRXldFeq/tD/COy+Cfji28MWupyavcR&#10;WEM95cvGEXznLHCKCcLt2dSTyfpXlVA8DjKOY4anjMM7wmrp2tdPZ2euoUUUUUUUUH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UsMMkz7YkaRvRQSaA9QoooqKun8FfDnxP8RtQ&#10;+xeGtDvNZnGN32aLKJnpvc/Ko/3iKzrbwxqtwVYabeCEnBl+zOVHvwK/YT4a+ANE+Gfg7TtB0C1j&#10;t7GCJcyKo3TuQN0rn+JmPOfwHAAAfl3HHG0eE8PTdCmqlWpe137q5bXbtr1Vlp6qwUUUV8B+H/8A&#10;gnx8TNViWW/uNF0XPWO5u2kcf9+0YfrXaWn/AATW1Zowbnx1ZxSd1i093H5mQfyr0P48ftuXnwj8&#10;e3/he18FtcTWe3N5f3RjWUMoYMiKpyvPXPUHpiuI8Lf8FCPFniLVYrC0+HMWsXMpwltptxKZW+gC&#10;Nmg/OY5l4lZjhY4/DxhCnJKSt7L4Wr399ysrd2FFFFQSf8E077+Dx9b/APAtLb/47WFqf/BOHxpB&#10;uNh4m0O7Xt5wmhY/gEYfrX3v4d1G71fQNOvb/TpNIvbiBJZ7CWRXe3cgExll4JB4yK0aD8zXihxX&#10;h5uM8RGVv7kLffFK/wB4UUUV+XviD9hv4t6CWMWiWusRr/Hp97G3/jrlWP5V5L4l+GvizwaWOu+G&#10;tU0lV6veWckaf99EYr9nKZNDHcQtFLGskTjayOAQR7ig+owPjNmtJpY3DQqL+7eL/wDbl+AUUUV+&#10;JVnY3OpXKW9pby3U7n5YoULsfoB1r2P4efsg/E34hSRumgPoVi3W81rNso9whBc/guK/UHR/C2i+&#10;HmdtL0fT9MZz8xs7aOEt9doGfxrUo0OzMvGfF1IuGXYVQfeT5vwSivxYUUUV8y/Cb9g7wT4HeC+8&#10;SSP4v1SP5tlwgSzU+0XO7/gRIPpX0ZdXFh4b0aa4laGw0uxgaR2ChI4YkXJOB0AAPAq9Xxx+3p8f&#10;odK0R/hvo0yyahfKsmqyRn/UQ5DLFkfxPwSOy4/vUH5lgv7Z4/zilhsVWlUcnq+kI/aaWkVbySu7&#10;LdhRRRXxx8XviBN8UPiT4g8TzbgL+5Z4UY5KQj5Yl/BAori6KKD+9MPh6eEoQw9FWhBJJdklZfgF&#10;FFFFFFFB0BRRRRRRRQAUUUUUUUUAFFFFFFFFABRRRRRXoXwe+BvjT47+Ijo/g7R5NRljAa4unPl2&#10;9qpP3pZDwvfjknBwDX3T8O/+CT2jW0FtP448Z3d9c4DTWWhwLDED/dEsgYsPfYteNjs4wWXPlrz9&#10;7stX+G3zO7D4KvidacdO/QKK5zxh460XwLp32zWL1LaNuET70kjeiqOT/IdyK8N8Q/tXXszyLomi&#10;x28f8E98xdvrsXAH/fRr81KK/YW2/wCCa3wMgi2Po2rXDY/1kmrSBvr8uBXJeNP+CWPwy1q3J8Oa&#10;1rnhq5wceZIl5D7ZVgrfk1eJDi7LZSs+ZebX+TbO+WTYpK6s/mfStFfH0n7SPjp2yt7aRj/nmlov&#10;9c1r6L+1L4ls5P8AiY2VhqUf+wphf8wSP0r8p6K+hP2h/wBir4g/s9pJqN7bx+IPC+7A1rS1Zo4+&#10;eBMh+aI/XK5OAxNfPdfV4fE0cXTVWhJSi+x49SlOjLkqKzPqqivPPh78avD/AMQG+zQyyadqn/Pl&#10;dYDN/uHo38/avQ6KKKK6TIKKKKKKKKACiiiiiiigAooooooooAKKKKKKKKACiiiiiiigAooooooo&#10;oAKKKKKKKKACiiiiiiigAooooooooAKKKKKKKKACiiiiiiigAooooooooAKKKKKKKKACiiiiiiig&#10;AooooooooAKKKKKK+8f2a/8AgmzafFH4c6V4w8aeJL3SotXh+1WWm6VGnmCA/ceSRwRlhztCnAIy&#10;ecDzb9sP9ia5/Zps9O8QaRrE2v8AhW9n+yNJcwhJ7WbaWVX2/KysFbDDHIII6E+HSzvAVsV9ThU9&#10;+9tna/a53ywOIhS9s4+6FFeDfEj9pGTwv4ivNI0bToLmSzfyZp7pjt8wfeVQuOnTOevauk+D/wAa&#10;oviVPcafd2KafqsKedsjfckqZAJXPIIJGRz65r5Xooor3DgPVaKKKKKKKACiiiiiiigAoooooooo&#10;AKKKKKKKKACiiiiiiigAooooooooAKKKKKKKKACiiiiiiigAooooooooAKKKKKKKKACiiiiiiigA&#10;oooooor3n9nv9k/xH8cJo9SnZtD8KLJiTUpU+efHVYVP3j23fdHPUjFB5eZ5pg8nw0sZj6ihCPV/&#10;klu35LUKKKK8b8P+HdU8VapBpmjadc6pqExxHbWsZkdvwHb3r6p+Gf8AwTx8Sa2sN34z1eHw/bMN&#10;xsrPE919GP3FP0LV9ofDH4P+E/hDpP2HwxpMNluUCa6Yb7ifHeSQ8nnPHQdgK7Sg/lniLxdx+Kk6&#10;OSw9lD+aSTm/lrGP4vzQUUUV4x4I/Y/+FfghY2j8NR6xdIQftOsN9pYkd9p+Qfgtesaf4f0vR41j&#10;sdOs7JF6LbwLGB9AAKv0UH4fjc2zDMp8+NryqP8AvSb/ADegUUUUuaSlpKNTyQooorG8R+C/D/i6&#10;NI9c0TTtYSP7n261SbZ9NwOPwqbRfDWkeG4fJ0nSrLS4f7llbpCp/BQK06KDpeIrOn7FzfL2u7fd&#10;sFFFFFFFFBzBRRRRRRRQAUUUUUUUUAFFFFFfMnxI/YL8HeONQvdUs9b1jS9Wu5GmlnnlF2kjscks&#10;Hwx5/wBqvpuig9zKc8zHI6rrZdWdOT3t19U7p/MKKKK/NL4hfsF/EbwfDJdaStp4stEGSunuUuAP&#10;Xynxk+yljXzvqWl3ui30tnqFnNY3cLbZLe6jaORD6FWAIr9ta434i/B/wf8AFaxNv4n0O11FghRL&#10;rbtuIs/3JB8w55xnHqKD9zyLxixlFqnnNFVI/wA0NJfNfC/lyhRRRX430V9UfHP9hfxH4BFxqvg8&#10;zeKNCQM72+0fbbdR/sj/AFg91Gf9nvXyyylSQRQf0pk+eZfn2HWJy6qpx690+0lun6/IKKKKbRRR&#10;Qe6FFFFFFFFABRRRRXqX7OfwJ1b9oj4n2HhTS5PssBU3N/fMuVtbZSN747kkhVHdmUcDJHltfrP/&#10;AMEyfhLD4M+B8njC4t1GreKblpFlYfMtpExSNfYFhI2O4K+grwM8zF5ZgpVY/E9F6v8Ay3PRwGG+&#10;tV1B7bsK5X4jeOrT4e+GrnVbn95J/q7eDvLKei/TjJPYA11VfJv7THixtY8cR6RHJ/oWlxhNn8Pm&#10;sNzN+C7R+dfTXw1+Gvh34S+D7Dwz4Y06PTtLtECgIBvmfHzSyN/G7Hkk/QYwALnjDxx4d+Huiyax&#10;4m1qx0LTYzg3N9OsSk9lGfvN7DJPpWd8WPiZpHwe+Het+MNbLf2fpcHmmJDh5pCQscS+7OVXPbOT&#10;0NfiN8afjb4q+PHjK68Q+J9QkuGkdvstkrt9nsoieIokzhQOOepPJyTX5Xk+S1s7qSq1ZWinq923&#10;2X6n1+Nx0MBFQgrvojzPxH4k1DxZrFzqWq3ElxczN/wFV7Io7AdhUWj6JqHiC++x6ZZXF7cv/wAs&#10;4FLN9eOg9zxVjwp4avPF/iOy0ix/4+LltnmfwqvUu3sAGP6V9r+C/BOleBdHj0/TLZI/lHnT7Rvn&#10;b++x7n9B0FfqfqH/AAUY+BFjdGBfFF5dgHBlttKuCn5soyPoK9F+F37T3wv+Ml0LTwp4vsr7UG+7&#10;p9wGtrlv92KQKz8f3Qcd6/CirNrdz6fdRXNtNJbXMLh45omKujA5DAjkEHnIr7Wpwbg5QtSqSUu7&#10;s/wsjwo55X5ryimj5ch/Z28dTR7zpVvF/sSXUef0JrnfFHwx8T+DU8zVdJuLa3/57x4li/4E6kgf&#10;jivumoZrdLiJ4pY0kjddrKy5DD0xX9AvjbxNoXg3wnqms+J7y1sdBtYGa8mvBmPy8Y2ledxPTaAS&#10;xIABJxX4TfGDW/Cvib4l+INT8FaNJ4e8LXNyXsdOlfc0S4Gf90FtxCjIUEKCcZrc+KH7SfxE+Mnh&#10;zRNC8W+I7jVNO0lMRRt8vnNziSYj/WSAcbmycfUk+XV6GQZHLKVOdWd5S6La36v8tjlzHHrGNKKs&#10;l958A6Lpd9rOq21npsclzqMzL5McH3t3rntjrnt1r7n8H2Oqaf4Z0631u9TUdUii2zXCLtDt/Xjj&#10;Pfr3ql4X+G/h3wbqV7faRpsdtc3jZeT72xf7iZ+4vfA4z+FdVRRXvP7OP7Hfjj9pC4N3pkcejeGI&#10;X8ufXr5T5W4dUjUcyt7Dgd2HFfefg/8A4JgfCLQrJE1ubWvE95/HNNd/Zoz/ALqRjIH1Y12Y/P8A&#10;AZfP2dSd5dlrb16L7zHD5diMSuaCsu7CiuC+JHxg0T4bx+XdGS91J13pY2/39v8AeY9FH15PYGvC&#10;NY/ac8XX026xjsNOj/gjSLzW/Nv8BX5J0V+vniD/AIJm/BTV7KSGws9Z0O4ZcJcWupNKVPrtlDA/&#10;TivjT9pL/gn14z+CVjd+INCn/wCEx8JW6mSa6gi2XVoueWliycqB1dSQOSQoFZYLiTL8dNUoycZP&#10;bmVr/PVF18sxNCPM1deR9aUV8h6f+0t41tZ42nuLO+j/AOeclqF3fihFex/Dj9oHRvG00en3sf8A&#10;Y2rOdiRyPuilb/Zfjn2OD6Zr5Ooor9XPDP8AwTI+EGpeGdIu7m68TtcXNlDPKy6hEqlmjVjgeScD&#10;JPGa7syzbDZWovEX969rK+xzYXB1cW2qXQ9Zoor5S1L9pjxhb6jexRRaZ5cc7on7hm+UMQP46/KO&#10;iv0r1P8A4JW6JffFJvsPiC/0v4fR2cT/ALyRJ7+a5LMJI1O0KiABTuYE5bABwSPWYf8Agmr8DY7M&#10;QtpGsSyYwbh9VkD/AFwMLn8MV5FTivLaajZt37Lb1O6OT4qV9EvmfVtFfNVv+1Lew+Ff3+nQXPiJ&#10;p3/1atHAsWBtZuSSeSMAj7uciuUf9pLx00277baRf9M/sa7f1JP61+PdFfcH7VX/AATnufhX4evv&#10;F/gC/utd0CzUy3ml3gDXdtHnmRGUASIB1GAwAJ5AJGh+zl/wTL1Dxtotn4i+JWpXXhyzulWW30Sy&#10;VftjRkAhpXYERZH8OC3rtPFeh/b+XfVvrXtPd2t1v2t/SOb+z8T7X2PLr+H3n2BRXh/wr/aKj8Ua&#10;jbaR4gt47LUZvkhuociKVvQgk7Ce3JB6cVX+In7S1vod9Lp3hq2j1GSHKSX0zHyFbphQMF8euQPT&#10;NfB9Ffr/AP8ADs/4IeR5f9n65vxjzf7Vbdn1+7jP4YrwP46f8EtbvRdMudV+GGs3GttFukbQ9V2L&#10;Oy9cRSqArt/ssFz2JPFcOH4py3EVFTcnG/WSsvv1t8zeplOKpx5rX9D3iivkL/hpbxx5m77TYf8A&#10;XP7MNv8APP613ngf9qKK8uorTxPYx2W/an260yUVv9tTkge4Jx6V+flFWbu1n0+6mtbmGS3uYHMc&#10;kMqlXRgcFSD0IORg1+jX7Nv/AAT6+GPxS+B3hLxZr114gbVtWtmnnFpexxRKfMdQqqYjjhR1J/pX&#10;tZhmVDLKaq172btornDhsLUxUnCnuj6BoqCC4S4jjkifzInUMrLyGU9DmvnX4kftAeJ/C/jjVdKs&#10;YrD7HZyBE8+Bmb7oOWO8evpX5uUV+mHxG/4JX6BfeIvDMPgrWr7S9HZ5Trdzqk6XMiIAnl+SiomW&#10;J3Dk4HBJ7H0zRP8Agmb8FNM0+KC8sta1e4VcNdXOpNGzHHXbGFUfTBx714U+K8thCMk279EtV66n&#10;fHJ8VKTVkreZ9I0V8z+Hf2pNQh03UW1qyt7m9+T7HHaqYlZud28ljwPl6cnpXN3v7S3jW6n82C4s&#10;LKP/AJ4R2wZV/FiTX5B0V+jf7QH/AAS7srXQ7rWPhTqN299bxmRtA1SRZPPAGSIZcDDeisCD/eFe&#10;O/svf8E/fEvxw0+PxD4mu5vCPhQsyQs0O68vNpIYxocbFBBG5uvOAeSPQp5/l1TDvE+0tFbp737W&#10;6/L9Dnll+JjUVLl1f3H15RXzj4B/aenmvo7TxTbwC3kbZ9utEI8rP/PRMnj1I6eldj8Tvj/pvgi4&#10;On6bHHq2q7fm+fbBFnkbiM5OOw/Eivkaiv17sv8AgmX8E7W1SKW0128lUYM8uqFWbjrhVA/ACvMP&#10;i9/wSq0W5025vPhv4ju7LUEXdHpmuMssMuB90TKoZCexYMPUjqOClxXltSfI24+bWn4XOieT4qEe&#10;ayfoz12ivkOb9pfxrLJvWSwjj/uR2vy/qSa6fwl+1RfR3McXiPTY5bbHz3VllXX32EkH8CK/NOit&#10;3xh4N1j4f+KNS8PeILCTTNZ06Yw3NrLjcjD3HBBGCCCQQQRnNfoV8A/+Cdfwz+JXwZ8HeKtY1LxG&#10;NT1jT0u51tbuFIlZiflUGInGMDkk17WPzTDZdSjWrP3ZbW18zhw+Eq4mbhBarufStFZ2jaxZ+INN&#10;ttQ0+4S4s7lPMikjPDD/AD1HUGvn3x5+0R4l8N+M9Z0q0t9NNvZztChkiZmwMfeO8fyr82KK+xP2&#10;6v2RfBv7NugeE9R8LX2rXD6pdXFvPHqU0cgARUZSu1Fx94jnP4V8d10YLGUsfQWIo/C77+WhnXoz&#10;w9R057o+k6K8d+Bvxc1n4j6jq1tqttaRC2iR0e1Ur1JBzlj6V7FRRX0T+xH+z94d/aM+KOqeH/E1&#10;1qFrp9npMl+v9nSJG7yCWJACWVsDEhPTsK+2J/8Agln8Ilt5SmqeKlcIxVjewnBx1/1PP0rysdn2&#10;Cy+t7Cu3zabLudmHy6viYe0p2sFFedfGzx/qPw58K22o6bHbyXE12sGJ0LLgqzdARz8teKr+1F4u&#10;LRh7bTMFh/ywk/8Ai6/J6ivef2OPgjoHx5+OMPhPxLNfRaX9iubljYSLHKzRqNo3MrYGTnp2r7k8&#10;Rf8ABL74Tx+HtTfTLnxP/aS2krWu6+icGYISg2+SMjdgY4z6iqx2e4PL6yoV78zSei7k4fL62Jg6&#10;lPY+r6K4L4x+NtQ8B+CZNV02K3kuBPFF+/UsuGPPAI/nXh2n/tO+LH1G3S5j00W/mp537hl+TIzz&#10;v44r8oqK/QP4C/8ABLm81rT7fV/ilqtxowkw6aFpZQzhev72U5VD22qGI7kHivfpv+CaPwPltvKX&#10;TNahfGPOTVXL/XkEZ/DFceI4py3D1HT5nK3WKuvvur/I3p5Tiqkea1vU+rqK+fvHv7UEVnPLaeFr&#10;aO92/Ib66z5Zb/YQYJ+pI+lcCn7SnjhZN32m0k/6Z/Yxt/Qg/rX4/UV9r/tLf8E3Nd+F+j3niXwJ&#10;qM3izQrVTLc2E8YW+toxyXG3iVQOTtAYDnaQCR8UV72Dx2HzCn7XDT5l+K9UedXw9TDy5Kqsz6/o&#10;rxT4bftHWPii+i03XbePSb2Z9kM8b7oJW9OeVPpnI969rr9m/wBjb9orwZ8Rvgx4T0iPXLGz8SaN&#10;psOnXulXUywzBoUCeYisRuRlUNlcgZIOMEV4b/wUq/aP8J6r4Ag+G3h/U7TXNXuL6K7v5LKVZYrO&#10;OINhC6nHmMxHyjJABzjIy79nL/gn38LPif8AA/wf4r1yTXzq2rWf2i4+zXyRxBvMcYVfLOBgDqTX&#10;ln7dv7IfgT9nbwJ4a1rwlJq32m/1JrOdNQulmQoIi4IwikHI/WvzjBYfK/7Z/dzk5KTsraKSv1vt&#10;8j6evUxf1L3oq1t79PQ+NPjJ8PdZ8O+NNWvGsp5dOvLp7mG6jUunzHdhiOhBOMH6iu3/AGbfhzqt&#10;rr0viXULeSys0geG2jmUo0rNjJwedoA69yeOhpPiN+0B4q8M+ONZ0qy+wfY7OfYnmQFm27QfmO4e&#10;tdR8Cvi5rvxD13ULLV/snlw2wmT7PEUbO7Hdj614F+yp4Z0rxl+0V4B0XW7GHU9JvdTSK5tLgEpK&#10;uCdrD04FfstoPwL+HHhlQmleAfDViAc5i0qHd9clSf1r5h/ZR/YY8DaLo/wy+KkWra5J4g+xWusG&#10;3aWL7N5rxBiu3y9235iPvZ4619r15fEuaxxmJSw03yxVnutbs7Mqwbo026qV3t6Hf/FbUrvRfhzr&#10;17Y3D215Das8c8fVG45r43vvHPiPVPmu9e1K4H/TS6k/kDXp3xW+OGt3l34n8KtZWH9nefJZ79r+&#10;btDYzndjPHpXi9fhf+1dZ2+n/tJfEi2tYI7W3j1u4VIYUCIg39ABwBXktfr78RP+Ccnw4+JnjrXP&#10;FWp6z4jg1DV7t7y4jtp4RErMckKDESBn1JrEj/4JX/CNEAfVfFUjd2+2wDP/AJBr7DD8U5dSoU6c&#10;nK6ST08jxamUYmdSUklZvufcXwplkuPht4cllkkllaxjLSO25m49TXXV8h+Hf2ivEXhnQ7LSray0&#10;yW3s4lhSSRZN20f3sOKut+1J4ub7ltpn/fiT/wCLr8naK/SH9ob/AIJv+B/AfwZ8U+JfCOoa/Nrm&#10;j2v25Ib24ilikjQgygqsanPl7iCD1XvX5vV9Nl+ZYfM6bqYd6J2d9DycThamFko1Op9X0V84fD39&#10;ozXNe8YaVpurW1hFZXkvkvJBE6srEYXksR1wPxr6Poorq/hf4Bvvij8QvD3hPTUZrvVr2O1XaM7F&#10;J+d/oq7mPsDX6dD/AIJY/CFVAOqeKmIHLfboBn/yDxXPmOc4TK5RhiG7y10VzXDYGti03TWiCisj&#10;xRr0Hhfw7qOq3B/dWcDTf72BwPxOB+NfM3/DUni7/n20z/vxJ/8AF1+TVFfSX7bvwM8B/s+ePtG8&#10;M+DdR1S9u3sftWpR6lKkvklmxEFZUXkqGJB6Db618216WFxEMXRjXp35ZbXOSrTlRm6ct0fWFFea&#10;/BPxzr3xA0G81PWbe0iiE/k2z2qld2B8+4Fj3OAfrXpVFFFFdRkFFFFFFFFABRRRRRRRQAUUUUUU&#10;UUAFFFFFFFFABRRRRRRRQAUUUUUUUUAFFFFTQyGGZHCq5VgdrjIOOxHpX0z4F/b68deFY7ezvtL0&#10;XVtMhRY47eO2FoY1HACGP5VGOMbTXzBRQeJmuSZbndNUsxoKoltfpfezWq+TCiiiv1L+Ef7ZPgD4&#10;qTw6fJcv4b1uXhbLU2VUkb0jlHysfY4J7CvV/HHj7w/8N9Dl1jxJqtvpNhHwJJycu2OFRRks3sAT&#10;X4vqpdgACSTgd6+v/hh+yZ8Q/jfDpOo/ErW9S0rQLGBYLK2vHL3jQ9QERv8AVjp8zZbgfKQAQH87&#10;cTeG+QZPVjjauMdDD680X7035U+r+adt22FFFFdR8Sv+ChzzXUmm/D3w+bl2bZHqGpqxLn1SBTn1&#10;xuPpxXMWul/tU/GeNZ3u9U0KwkOQZJU0pQP9xdshH4GvW7zx38BP2TYZLTRbW11DxHDlHjsQLu93&#10;dxJOxxH7rkey14b4/wD+Cg/jrXriSLw1ZWPhizyQrlBdXGPdnG38l/Gg68nwFWvFf6sZNCEOlbE6&#10;t+aWr+cbryCiiiu+0r9g7xtrUiXHiz4nzebjLi2M902f9+R1/PFdN/wyvrXgu336L8etY0iePlI7&#10;ubEP0K+cBj8DXxnqXxM+JXxW1RbCfxBr3iC6umwthBNIyufRYU+X8AK9c+HP7BXxA8Z+XeeIp4PC&#10;lm/OLs+ddMM/881PH0Zgfame1meBzLLqSqZ9nVKkv5FRpyXyTXNL/wABYUUUV7TcfGn4v/A5GvvF&#10;o0b4meEoyqy6toc0a3EKn+JgoGPxXH+0K+gvhZ8ZvCfxk0dr/wAMakLoxYFxaSjZcW5PZ0PQe4yD&#10;zgnFeQeE/wBgH4aaFCP7UbU/ENx/E1xdGBPwWLaR+JNeveB/gf4E+G16t54b8M2WlXgRo/tMYZ5S&#10;p6rvYk46cewpH4jxDjOFsXQawil9YW04U1TpyX96Dm7Pzio+cWFFFFdzRRRQflgUUUUUUUUAFFFF&#10;FFFFABRRRRRRRQAUUUUUUUUAFFFFFfMH7Tn7HOm/E6C68R+EYINM8W8ySwLhIL/2PZZD/e6E/e65&#10;H03ced9nl8gp520+WZM7d2OM47Zx0r4s+KP7ZXxW+EXimTRfEXgnQ7OUcwy5neK4TON8b7wGH4ZH&#10;QgHig/RuCMNnlTMPa5BUiqsNXFyS5l1TTfvLv20ejswooor4i1PTbzQ9SurC/t5bS9tZGhnt5lKv&#10;G6nBUjsQc1Rr0/43fGSL42a5Brtx4astD1rZsurmwkcrdqAApZG/iA43ZyRgHoK8woP7swNXEVsN&#10;Cpi6fs6jXvRunZ9bNbrt1tvZhRRRRRRRQdwUUUUV+9H7Pejw6B8B/h5YW6KkUOgWXC92aFWY/UsS&#10;fqa/Bev3V/ZY8UReMP2cfhzqcRB3aLb20mD/AMtIV8l//Ho2r8640Uvq9F9OZ/lofTZE17Wa62Cv&#10;g74gXjX/AI88Rzyf6x76b9GIH6CvvGvhf4paW2jfEbxHbN/z+O6f7rHeP0avnv8A4Kta3cWPwR8L&#10;6ZE5SK/1wPKB/EscDkD6ZcH6ivyur9bf+Cnnge78Ufs8W2rWcLTHw/q0V5cbBnbA6PEzH2DNHz6V&#10;+SVenwnKLyxKO6bv/XpY5M4TWKd+yPQP2VrOObxxqtyw/eW9jhPbc65/QV9UV8lfsx65HpfxCks5&#10;5PL+32jwp/vhgwH5Bq+taKKKK+yPECiiiivSv2efhDd/HT4veHvB1s7QQ3s++7uF6w2yAvK49woI&#10;A7kgV5rX3T/wSd0mC5+LHjPUXRTcWmiLHGxHKiSdN2PT7grys1xUsHgateG6Wnq9EdmDpKtXhTls&#10;2Fcz8QvF0PgfwjqOsyDzJIUxDH/elPCL+Z59s101eF/tX3jx+FNFth/q5r4u/wDwGNsfzr9KvCfh&#10;XSvA/hnTfD+h2aafpGmwLbWttH0RFHc9yTySeSSSScmvDP2gP25vh5+z/rEuhXhu/EXiaIKZtM0s&#10;L/o+4ZAlkY7VJGPlGWGRkDIr3vW9ROj6LqN+EDm0tZbgKeh2IWx+lfz9eJvEV/4t8RanreqTNc6l&#10;qNzJd3Mx6vI7FmP5k1+U8O5RTzerUqYltxjbru3fr8j7DM8ZLBQjClu/wSPm3VNTudb1G51C+k+0&#10;XtyzPNJJ/Ex/zwOw4ruPAHwP8QfEC0jvoPI07TnzsurrP73HHyoOSPfgehrgrO3+2X1tB/z2lRPz&#10;IH9a+/8ATdPg0nTraxtY/Lt7eNYkT+6oGBX6y/Bn/go58N/it4ktdA1C0v8AwfqV5KsNq+pMj20r&#10;scBPNX7hJwPmABJHNfVskayK8ciB0YFWRwCCCOQR3HbBr+dhWKkEHBr9yv2R/HGo/Eb9m/wJrurS&#10;tPqM1kYJ5nzulaGR4t59SRGCT3JJ710cSZHQy2MMRhrqLdmnrrurfczLK8fUxTlTq7rU+T/GX7Ov&#10;iTwrpsmoQSwazbwqXm+y5WVVHU7T978Dn2rytW/iWv0Qr4d+LWh23hz4i69Y2kfl26T70T+FVZA+&#10;PoN3Ffml+3v+ztafAf4tR3OhW4tvCviKN7yxgU/LbSKQJoR6KCysB2VwO1frn4L/AORM8Pf9g61/&#10;9EpXx3/wVe0GC6+CvhTV2GLqx1wW8Z/2JYJCw/OJDX2J4L/5Ezw9/wBg61/9EpXJmuLnjMswlSo7&#10;yTmm/S36G2Doqhi60Y7OzPpL4DfESfx54Tkjvn83VdNdYZ5P+eqkfI/1IBB9xnvXyXrH/IY1H/r6&#10;k/8AQjXr/wCynfSReNNWtP8AlnNY73/3lkUD/wBCavINY/5DGo/9fUn/AKEayPip8WPDHwX8H3Hi&#10;bxbqI03S4WWJSql5JpG+7HGg5ZjgnA4ABJwASPn34c/8FKPhZ4+8YW+gT2useGjdSiC1vtUjj+zu&#10;xOFDlHJjyccnIGeSK8S/4K269e/2v8O9DE7Lp32a6vmhB4aXeqBj9FBA/wB5vWvz0r3cm4bwuNwC&#10;r12+ad7We3T5nn47NKtDEOnT2j+Ja8LeFNV8aaxHpukW/wBouXUv9/aqqOpYnoP/ANQ5r0DxF+zd&#10;4p8P6PJqEUlpqPlLvmt7Vn8xVAydu4Dd+HPoDXa/sl6fB9k8RX3l/wCk+bHD5n8WzBbH5n9BX0LX&#10;9FJHUEZHTFYnjTxpovw88L6j4j8RX8OmaNp8RmuLqYnCr0AAHLMSQAoySSAM5rlf2dNfvPFXwD+H&#10;mr6hL59/d6HaSTynq7+WAWPucZ+tfLH/AAVi8SXtj8N/BGiwStHZahqU1xcqpIDmKNdgPqP3jHB7&#10;gelfFYHL/rOYRwUnbVpv0vf8tD3sRivZYZ4hLp+Z+d9XNF0W+8Qarbadp9tJc3ty2xI4/wDPAHUk&#10;8AVqfETT4NM8feIrS2j8u3hvpkRB/Cu4nH616l+yjpsFx4i1q9aPEtvbIif7O5jn/wBBFdvon/BT&#10;b4O6t4oXSZRrmmWTuETV7yzQW5ycbmCuXVfcr06gdvrNHWRFdGVkYblZSCCCOo9R71/OxX7qfsp6&#10;tc65+zZ8Nry8laa5fRIEaSQks2wbASe5wo5r6LiPI8PllOnVw97N2d9el7/5nl5Xj6mKnKFUxL79&#10;mfxhZ6WLtfsNzKq7ntIJm8z/AICSoBPtmvKGXb8rV+iFfDHxStYrP4keJoIo/LiS+f5P4eef61+f&#10;X/BTr4O2vgX4vad4u0y2W3svFcDy3KoAF+2RECVsdtytGx9WLH1r7s/Yn/5NT+G//YOb/wBHSV8+&#10;f8FaoUb4efD6XH7xdUuVB9jCpI/QV9B/sT/8mp/Df/sHN/6OkozCvPEcP4aU9WpW+7mS/AeFpxp5&#10;lVUe3+R7/wDsx+L5db8I3OkXEnmS6VKFhPfyGyUH4EMPpivDfjV/yVTxH/19D/0WtegfsmM3/CR+&#10;IlP/AD7Rf+hGvP8A41f8lU8R/wDX0P8A0WteteJvE2meDfD+oa5rV7Hp2k6fA1xdXcxwscajk+57&#10;YGSSQBnIFfKEP/BUb4Sy+Kf7Nax8QxaXv2f2y9qnl/73lBy+38M/7NH/AAVI8RXej/s76dYW0rRR&#10;arrsFvchTgPGkUsoU+o3oh+qivyZrr4f4fw2YYV4jE3d20rO1rf8H5GGZZlVw9ZU6VtDktN0651j&#10;ULeyso5Li8uGCQonVmNerN+y94sXS/tP2mwkudv/AB4+ad303bdufxx70fsv6fFefEa4nlj8ySzs&#10;XdP9liyrn8iw/GvrGv6HtK1Sz13S7PUtOuor6wu4luLa5gYNHLGy5V1PcEEHNS3V1BY2s1zcTR21&#10;rBG0kssjBUjRQSWJPQAZOTwBXzL/AME3vEF5rv7LOjRXkplGnX93ZQFuoiDh1XPsZGH0x6Vd/wCC&#10;h/ia+8NfsreJfsEhhfUbi10+Z1Jz5Lvlx+IXb7hjXyLy9/2j9QUvt8t/na57X1pfVfrFulz887q1&#10;nsLqS2uY5La5hZkeOT5WVgcENTY42uJI4oo5JJHZUSOP5mZjwB9a9M/aM0+HT/inetDH5ZuYIZn/&#10;AN4gqW/8dWoP2e9Ng1L4qad58fmfZopLlP8AroowPyzn6iuc1n/gpx8HNJ8S/wBlwjXdSslcxyat&#10;aWa+QMHG4BnDsvuF+ma+oPCfirSvHPhrTvEGh3seoaRqUC3FrdRggSIR1wcEEHIIIBBBBxiv57K/&#10;Xb/gmPq11qX7MaW9xI0kdhrN3bwBjnZGRHJge26Rj+Jr6ziDh/DZdhI18O3dNJ3e9+p4+W5jVxVZ&#10;06ltjRs/2ZvGF1p32lvsFvLt3JazTnf+YUgH8a8x1TS7vRdQuLC9j+z3luzJMj/wsP8AP41+g1fI&#10;37TVnFbfEzzYo/3k1nC7/wC02WXP5Kteaf8ABVT4O2tz4c8P/EuytgmoWs66TqUiADzIWVmhZvdW&#10;Vkz1IcZ6DH1B+yD/AMmw/DH/ALAkP8zXFf8ABRS2W4/ZJ8XswBMVxYyL7H7VGP5E12v7IP8AybD8&#10;Mf8AsCQ/zNeNXrzrZHRjN/DUaXpy3/U7aVNU8wm49Yp/idL+yz4wkj1LUPDc8n+jzRm8tk/uuCBI&#10;q/UFT+B9a8w+LX/JUPE3/X8/9K2/2d5Nvxb0n/biuE/8hMf6VifFr/kqHib/AK/n/pXzL/wVu/5E&#10;f4d/9hG7/wDRUdfmdX6Y/wDBW7/kR/h3/wBhG7/9FR1+Z1fpHC3/ACKqfrL82fL5t/vcvl+R6Z+y&#10;X/yHPEX/AF7Q/wDoTV9L180fsl/8hzxF/wBe0P8A6E1fS9fa3/BKP/kvniT/ALFyb/0pt6/VCb/U&#10;zf7h/lX5X/8ABKL/AJL14k/7Fyb/ANKbev1Qm/1M3+4f5V+fcV/8jR+iPpcn/wB0XqzxX9qz/kQ9&#10;O/7CKf8AouSvlpPvx/7y19S/tWf8iHp3/YRT/wBFyV8tJ9+P/eWvyR/4Jmf8nWJ/2Cb7+S1+uVfk&#10;b/wTM/5OsT/sE338lr9c0UM6jtnmr4u/5GK/wr9Scl/3Z+rPrP8AaY/5JWf+vyD+Zr5Lr60/aY/5&#10;JWf+vyD+Zr5Jdv3deH/tBftfeAP2cpIbDX7i61DX54fPi0fTYw82wnAd2YhYwSDjJycEgGuD+Dv/&#10;AAUY+GnxX8T2vh+7t9R8I6jeSrDaNqgRreaRuAnmIfkJOB8wAJI5r8vfjp4xv/iB8YvGOvanO1xd&#10;Xepznc3G1FcrGg9AqKqj2ArhFYowIOCOQRX1eH4RwbwqVVv2jW99n5Lt6nj1M5rqq3G3Kuh23w/+&#10;EXiD4jLJNp8cdtp6tse9um2pu7hQAST9OPet7xh+zr4l8K6bJqEctvqtvCpeb7LlZFUdTsI5H0Of&#10;avp/wNo8Hh/wfo1hbR7IobVP++iAWP4kk1vEZr+ij7p9D71+NH7fHwVt/g38fdQGmWotdB16IarZ&#10;RRrtjiLkiWJfZZFYgDoGUV+s3wd1y48TfCPwTq945e8vtEsrmZ26s7wIzH65JNfC3/BXS1jF38L7&#10;kD960eoxE/7Ia3IH5sa+V4Xqzwua+wvpK6fyu/0/E9jNoxq4T2naz+8/PCvsb4DeNJfGXgG3+1Se&#10;ZqFg32SaR23M+ACrn6gj6kGvk/xhYxaX4u1qzg/1cN9Mif7okIFe5/skyN5fieP/AJZ7rZ/zEg/p&#10;X1h+xf8A8mq/Db/sF/8AtV68E/4Kyf8AJIfBX/Ydb/0neve/2L/+TVfht/2C/wD2q9eCf8FZP+SQ&#10;+Cv+w63/AKTvWOX/APJQf9vy/UrE/wDIt+S/Q8p+M3/JU/E//Xz/AOyrXefsof8AI4a1/wBeK/8A&#10;owVwfxm/5Kn4n/6+f/ZVrvP2UP8AkcNa/wCvFf8A0YKk/ZP/AG7/AAjrVj8MvhQnh3W49bFpa6N9&#10;tJhNt5iRBS+d+7adpPTPPSvuGvxB/Yt/5Op+Gn/YXj/9Bav299KOKMDQwOLiqCtzK71vq2x5RiKm&#10;Iov2j2dhnxW+Ber2dx4n8WNqNjJZebJeeRh/N2ls46Yzz614nX218av+SV+Jv+vRv5iviWvkX4jf&#10;8FKPAvw18ea94Uv/AAt4iur7R7ySymmt/I8t3RiCy5kBxx3xXR/AT9vPwT+0B8QovB+laNrGj6jN&#10;by3EMmpeV5cvljcUGxyd23cenRTX5jftZf8AJy3xM/7D11/6MNch8MfHl/8AC34heH/Fmlti90i8&#10;jukHZwp+ZD7MuVPsTX2EeF8FWwSnTTVRxTTu7Xtfb1PEebV4V7Sfup/hc9a8O/s3a94k0Oz1SDVd&#10;Njt7yJZkjfzNyqRnDYWs3x58B9b+H/h+TV7u9tL22SVEeO137l3cA8gcZwPxr6b+E/8AyTXwz/14&#10;x/8AoNa/ibQYPE3h/UdKueYLyJojx93PQ/gea/fq6tIL61ntbmNZraeNopY26OjDDL9MEivwa+On&#10;w1m+EHxe8WeD5VbZpd9JHAzNktA3zwtnuTGyH8a/dXwr4m0/xp4Z0rX9KmE+m6pax3ltICOY3UMM&#10;++DjHYgivzl/4KofCR7Px34U8dadbM41uL+y7vywSWuYv9Ufq0bbQP8AplXzfCeLeGx0sNPRTX4r&#10;X8rnqZxRVXDqrHp+TPgaORreSOWL93IjK6Sf3WByDX3f4F8Rr4u8I6Tq6c/aoFd/Zxww/wC+ga+G&#10;NU02fR9SudPu4/LuLaVoZo/9oHBr6L/ZZ8WLNoeq6HPLj7A32mHf/wA8m+/+AYZ/4HU3/BK34NDU&#10;vEPiD4mX8AaDTF/srTWbH+vdQ0zj0KxlVz/01av0b17XLHwxomoaxqc622m6fbyXd1M3RIkUszfk&#10;DXA/s2/CWH4JfBTwt4UWJY723tlnv2AGXu5BvlJ9cMdoPoqjtXz9/wAFOvjI/gn4Q2Pgqwl2aj4q&#10;lP2gqeVs4irOPbe5Qe4VhXn4qUs+zjlg9JOy8orr9138zopJZfguaW6V/mxn7U3jD7Lpun+GoZP3&#10;l1/pNz/1zBwg/Fsn/gAr50sbGfVL62s7aPzLm5lWGGP+8xOB+prf+JHi1vG3jTVtV8z928uy2/2Y&#10;l4X9OfqTXf8A7Mvg5Nb8W3Gszx/6PpS/J/13bIH5DcfqRX5rfF/4i3vxb+JviTxdfszXGq3kk6qR&#10;jZH0jT6KgVfwrjKKK/cIQjTgoQVktEfBSk5Nye7PpLwh4dh8I+GdN0iD/V2kITP95urN+JJNbVFF&#10;FFFFWSFFFFFFFFABRRRRRRRQAUUUUUUUUAFFFFFFFe1fsy/s73nx88VzQyTyaf4e04I+oXsYBbn7&#10;sUeeN7YPJyAASc8Ah52Y5jhspwlTG4yfLTgrt/1u29EurCiiivG4reS4kCRRtI/ZUUk0txaT2rBZ&#10;oZIW7CRSv86/ZDwH8LfCnwz0yOx8NaHaaZGqgNJHGDLJju8h+Zj7kmtHxX4J0Hx1pcmneINIs9Xs&#10;36x3UQfHGMg9VPuMEdqR/Ps/GnDLEcscFJ0r7865rd+WzXy5vmFFFFfivRXs37U/wd0v4J/FCTRd&#10;GvmutOurZb6GCTJe1V2cCJm/ixtJB64IzzyfGaZ/QWXY+hmmDpY7DO8KiTV1Z2fkFFFFFer+Nv2d&#10;/FPgjwl4H1a7tnlu/FLOkOnRxnzoWynlIw7s4bdjqOh5zXVfsa/BZfix8Uo7zUIfM0DQdl5dKw4l&#10;kz+6i+hYEn1CEd6/Tm50+1vpraW4toppLWTzYHkQMYn2ldy56HazDI7EjvSPx7jbxEfDWZ0cDhYK&#10;binKovWL5Y36a2k+trLqwooor5I+EfwB8GfsueFU8e/E68tZfECqGhhkxIlo/UJCn/LSY/3h07YA&#10;LHwv46ftpeLPio0+maG8nhfw2xK+TbyEXNwv/TWQdAf7q4HOCW612H7aPwZ+KF5rt54y1a/tde8N&#10;W4YW62j+Uunwk52GJj14GWUsWPXGAB8gUzs4SybBZ5biLMq8cXiJfOFLryxi9mu7V+q7sooop3Mj&#10;epr6d+Av7EPiL4lR22s+KHl8M+HZAHSMoPtlypGQVU/cXp8zc+gOc17J+xb+zf4PXwppPxCvLmHx&#10;Lq9yN9vGy/udOcHBXaesqkfePTggfxH6/oPjeNvFCthK1TK8lXLKLcZVGtU1o1FPt/M/ktmFFFFc&#10;Z8Nfg74S+Eel/YvDGjw2O4YluiN9xN/vyHk/ToOwFdnRWH428aaR8O/C9/4h127Wz0yxj8yWQ8k8&#10;4CqO7E4AHckCg/mepUxWaYnmqSlUqzfW8pNvbzbCiiitzsew61gXnxC8LafceRdeJdHtpx1jmv4k&#10;b8i1fmh8df2svF3xmvZrWG5l0HwzkiLS7SUqZF9ZnGC59vujsO58LoP6DynwaxFagquZ4n2c39mM&#10;ea3q7pX9E15hRRRX7dWGpWmqQCayuoLuE9JLeRXX8wTVivxh8G+P/EXw81ZNT8N6xdaReIfv28hC&#10;v7Mv3WHswIr9DP2Wf2trf4zAeHPEMcWneL4Y9yNH8sV+ozlkH8LgDJTuMkcAgB8pxV4Y5hw9Qljc&#10;NU9vRj8TStKK7tXd15p6dUlqFFFFfSVFFFB+LhRRRRRRRQAUUUUUUUUAFFFFFFFFABRRRRXEfF74&#10;P+HvjT4Tm0PX7fP8dreRACa1k6b0P8weCOD7dvRQdeFxVfA14YnDTcZxd01umFFFFfjz8YPhHrvw&#10;X8ZXOga3ETjL2t4q/u7uHPyyIf0I6g5Brg6/Xz48fBXS/jl4EuNEvtttfRnzrDUNoZrab191PRh3&#10;HuAR+UHjHwjqngPxNqXh/WrY2up6fKYZozyM9ip7qRgg9wQe9I/uXgTjOnxVg3CtaOJp/Eu6/nXk&#10;+q6PyaCiiisKiiimfqAUUUUV+ln/AASx+NkN94d1v4X6hMFu7KRtV0vcfvwsQJ4x7q218DrvY9q/&#10;NOt7wV401j4d+LNM8SaBeyafrOmzrPbXEfUMOoI7qQSCDwQSDwa8jNcvjmeElh3o90+zW3+R24PE&#10;PC1lUXzCvmr9qTwW0Oo2XieCPMcyizuf9lxny2/EZH4D1r6VrN1rRbTxFpNzpt/bi4s7lCkkb+n+&#10;PcHsea/f7WtFsfEWj3ulanax32nX0D21zbSjKSxuu1lPsQSK/KD9pb/gnv4z+FusX2q+CdPuvF3g&#10;52MkQtQZb2zXrsljHzOB/fUEEckCvuf9l/8AbM8I/tF6XBYvNFoPjWKMfadFuJABMwHMlux/1i55&#10;2/eXuCME/Q33fY1+O4THY7h7ESpuNu8Xs/P/ACaPtq2Hw+Z01JP0aPgazvJ9Nu7a5tpJLa5hZXhk&#10;j+8rA5Br6t+Gv7QWi+J7O3s9buI9J1r7j+d8sErequeBn0OPbNeGfE74O6t8O7qWcRvfaKzfub6N&#10;fueiyDsffof0rz/71fzz3Xh/VLG4aC5028t5lOGjlgdWHtgivSvhL+yz8S/jRqUVv4e8L3iWbMBJ&#10;ql/G1vaRA9zIw5+i5J7Cv3MZFk5dVc9iwyRTixbqc/U19HU41rOFqVFKXdu/4WX5nmQyGCfvTuvQ&#10;/QeHUba4j3x3EMkf99JAw/nXNeLPij4a8F2skuo6rB5v8FrCweVvbaP5nA96+HlbZ92kVdtfmp8X&#10;P+CXlz4X+E9vqfg3WbrxH4xsYzNqNjJGqRXgxlhbLjIZeysSXHTBwDxH/BMHxtD4T/aGvvD99+4f&#10;X9Mms4vMO0/aImWUKc/7KSDHXOK/TT4mfFbwp8HfDcuu+Ltat9HsEB2CVv3s7D+CKMfNI3sM+px1&#10;r8Z/jh8eIviB8frn4keDtHXwbKlzFc2ohYeaZoyCLiTHy+YxALAceueSevKMTjs8wlfC4pXjJO09&#10;rPt5666bfcYYynQwFanVpPVbryPpHwj+09Hqnip7bWbKPTtGuH2W06MWaD0809CD3IA2+45rb/ac&#10;0R9W+HtvqEA8z7BdJM+zn92wKE/mV/Cvmnwz4V1XxfqUdjpFlJe3D/f8v7i+7noB9a+yPBHgRtB8&#10;AxeHNXvDrKNE8M3mD5djf8s1zztA4Gefp0H7gzwRXUMsEyB4ZVaORD0ZSMEfiMivw8/aV/Z28Q/s&#10;+/EPVNLvtOuf7Aknd9K1TYWhuLcn5Pn6bwMBlPIIPYgn9Vv2Xf2qvDf7SXhOB4J4dP8AF9tEBqeh&#10;s2HRhwZYgfvxE85GSucHBwT7ZdWsF9btb3MEVzA33opkDqfqD1r5bLcxxPDuJqU6tO99Gnpts0/6&#10;uj2MVhqWZ0oyhL0Z8Ro7RyRuv+sRldP94civt34a/ETT/iB4ftrqC4j/ALQRAt1a7vnjkxzx6HqD&#10;0xXyv8UPhZqXw31SRZI5LnSZm/0a+/h29kf0Yfr1FcVHI1vJ5sUkkcn/AD0jYq35ivwH+G/wy8Sf&#10;FrxVY+HvDGlzanqV1IEAjU7Ix3eRuiKByWPAFfuX8HfhxbfCH4XeGfB1pL9oj0izW3efH+tkyWkf&#10;2BdmOOwIrp9N0mw0W38jTrK2sIP+edpCsS/koFcl8X/jL4V+Bvg+48ReLNRjsrZVYW9sGBnu5McR&#10;xJ1Zie/QDkkAZq82zqvnsoUKdOyT0S1be3l/VycHgYZepVJyu++2h97+I/E2m+E9KuNQ1S5S3toV&#10;3Ev95vZR3J7AV8P+L/EUvi/xNqOsyx+X9snL7P7q9EH4ALWXc3U95J5tzcyXMv8Az0ncs36k1reE&#10;fB2q+OdYj0/Srb7TJ/HJ/BEv9+Q9h+p6Cvjn/grN42jt/C3gTwjHKpmurufVZowRkLGnlRk+gJkk&#10;+u0+lfc3gv8A5Ezw9/2DrX/0Slfhp8evjRq/x8+J2reMNXXyGuiIrWzVtyWtuvEcQPfA5J7sWOBn&#10;FfuX4L/5Ezw9/wBg61/9EpXXnuBeXZfhKE/iXM36uz/DYwy/ELE4qtUW2lj2H9k/RWbVte1d4/3c&#10;MSWyP/tMdz/+gr+deIax/wAhjUf+vqT/ANCNfb/gPwbZ+AvDNrpFp8/lDfLM33pZD95/8PQYFfEG&#10;sf8AIY1H/r6k/wDQjX5z/wDBW7/kevh5/wBgu5/9HCvgavvn/grd/wAj18PP+wXc/wDo4V8DV+h8&#10;O/8AIqo+j/NnzWZf73U/rofRH7Jf/ID8Rf8AX1H/AOi698rwP9kv/kB+Iv8Ar6j/APRde+V+6X7K&#10;H/Js/wAMP+wBa/8AoFfK3/BW7/kWfhr/ANfd9/6BDX1T+yh/ybP8MP8AsAWv/oFfK3/BW7/kWfhr&#10;/wBfd9/6BDX5rlH/ACUEf8U/ykfVYz/kWv0X5o+Gfip/yU3xP/1/S/zr1T9kr/kI+I/+ucP83ryv&#10;4qf8lN8T/wDX9L/OvVP2Sv8AkI+I/wDrnD/N6/Nav3I/Y7/5Nd+GX/YGj/8AQmr8N6/cj9jv/k13&#10;4Zf9gaP/ANCavrOM/wDdKX+L9GeNkf8AHl6H0lXw78Xv+SoeJ/8Ar8P8hX3FXw78Xv8AkqHif/r8&#10;P8hXzj/wVr/5Jr4B/wCwvcf+iVr6B/Yn/wCTU/hv/wBg5v8A0dJXz9/wVr/5Jr4B/wCwvcf+iVr6&#10;B/Yn/wCTU/hv/wBg5v8A0dJXymK/5J7D/wCN/wDtx7FH/kZVPT/I9G/ZN/5GbXv+vOP/ANGGuB+N&#10;X/JVPEf/AF9D/wBFrXffsm/8jNr3/XnH/wCjDXA/Gr/kqniP/r6H/ota8V/4Kvf8kL8K/wDYxp/6&#10;TT1+V1fqj/wVe/5IX4V/7GNP/Saevyur7zhT/kVx9X+Z89nH+9v0R2f7KX/I96t/2Dj/AOjUr6nr&#10;5Y/ZS/5HvVv+wcf/AEalfU9frv8A8Exf+TX4v+w3efyjqz/wUw/5NW1D/sL2X/oT1W/4Ji/8mvxf&#10;9hu8/lHVn/gph/yatqH/AGF7L/0J6+Dl/wAlF/3E/U+h/wCZX/26fI37TX/JUJP+vGH/ANmqL9mv&#10;/kqdt/15z/yFS/tNf8lQk/68Yf8A2aov2a/+Sp23/XnP/IV+P9frV/wS3/5Nrvf+xguf/RUFfkrX&#10;61f8Et/+Ta73/sYLn/0VBX3HFv8AyLf+3l+p4GTf718mfX1fJv7UP/JSov8AsHR/+hvX1lXyb+1D&#10;/wAlKi/7B0f/AKG9dj/wUO/5NG8a/wDXSx/9K4a0f2EfFUfiz9lXwNIg2yWEEumyqD0aKV1H5qVP&#10;41nf8FDv+TRvGv8A10sf/SuGvjf/AIJ1/tTWPwk8RXfgTxVdC08N67cLLaX0rYjsrvG35/RJAFBP&#10;RSqk8EkfF4TAzxuQTdJXlCpf5cqT/wA/ke7WxEaGYx59nG34sxv2ef8Akrei/wC7cf8Aol6r/HTS&#10;m0n4qa8rf8vLJcp/usoP89wqx+zz/wAlb0X/AHbj/wBEvXsX7RHwtn8W6bFr2lx+ZqVhEyTQJ96e&#10;Hrx6lfmIHcEjrivrz9v74E6t8bvgrH/wj1u97rugXX9oQWMYBe5jKFJY1HdsEMB3K4HUV+Pc2m3d&#10;tetZy200V2rbDbvGQ4b029c+1f0OgggMCCGGQwOQRjr7j3qB9PtJLgXDWtu1z1EzRLvHvuxms8n4&#10;lnldB4eVPnW61tb8GVjcrji6ntYyszyL4B+OrTwT4z/4mEnl2V/F9med+kTZypb2zwfTOa+v1uYp&#10;IfNWRHj/AL+4bfzr89qetxKsflLJJ5f/ADz3Hb+VfE3/AATV/Zv174aaVrXjzxRZS6Ve65bpaafp&#10;9whSZLYMHaV1PK72CgA4OFJPUV9vTf6mb/cP8qzNQ8WaPpfiDS9DvNTt4NZ1USvZWLuPOnWNd0jK&#10;vXaBzk4Hb2rTm/1M3+4f5V8/mGMq4/EvE1lZy29Nlb7j0sNRhh6XsoO9j2n9pL4j2XiS6stB0uWO&#10;5t7CUzXNwjbk83G0ID3wC2T6nHY14on34/8AeWrFtpV5dabc30FtJJZW23zp9vyRMxwBn1PpVdPv&#10;x/7y1+SP/BMz/k6xP+wTffyWv1zj++v1FfkZ/wAEy/8Ak6uP/sE33/oK1+ucf31+or6Li7/kYr/C&#10;v1PLyb/dn6s+s/2mP+SVn/r8g/ma+SZP9WK+tv2mP+SVn/r8g/ma+SZP9WK/nw8cf8jp4g/7CFx/&#10;6NasOtzxx/yOniD/ALCFx/6NasOv2an8EfQ+Hl8TP0D0P/kC6d/1wj/9AFX6oaH/AMgXTv8ArhH/&#10;AOgCr9fvV+z3/wAkF+G//Yuaf/6TJXxX/wAFdf8Amlv/AHE//bavtT9nv/kgvw3/AOxc0/8A9Jkr&#10;4r/4K6/80t/7if8A7bV+LZH/AMj2PrP8pH3mYf8AIvfovzR8G/ED/kfPEf8A2ELj/wBGNXtP7I/T&#10;xP8A9u3/ALVrxb4gf8j54j/7CFx/6Mavaf2R+nif/t2/9q19VfsX/wDJqvw2/wCwX/7VevBP+Csn&#10;/JIfBX/Ydb/0neve/wBi/wD5NV+G3/YL/wDar14J/wAFZP8AkkPgr/sOt/6TvU5f/wAlB/2/L9RY&#10;n/kW/JfoeV/Gb/kqfif/AK+f/ZVrvP2UP+Rw1r/rxX/0YK4P4zf8lT8T/wDXz/7Ktd5+yh/yOGtf&#10;9eK/+jBXxH+xjIkP7U3w0aQ7V/tiIZ9yCB+pFfuD/FX89/hDxPe+CvFWj+INNby7/SruK8t27B43&#10;Dr+GRX7u/CP4saB8avAem+LPDl0txZXkYMsO4GS1mwN8Mg7Mp9eowRkEGva40w9T2lLEJe7a3zvf&#10;9fwOHI6seWdPrue2fGZWf4WeJ1Xr9jf+lfElfoFq2lwa1pV7p9yM291E8L/7rAg/zr4U8WeE9Q8F&#10;+ILjSNSj8u4hb5JP4ZY+zr6g/p0PNfjz+2V4X1Tw/wDtPeP4r6ymgN7qst3bFkOJopDvR0P8QIYd&#10;O+QeQa8c1LSb7RboW+oWdxYzlFkEVzE0bFWGVOCOhHOe9f0LSWsNw6PNBHK8fKNIgYr9M9Pwr88v&#10;+CsXwxZv+EO+IdvExGG0W+cD/elgJP4zDn0FelkvEixVSlgZ07aWvfql2t19Tlx+VujGeIjK+t7W&#10;7n2B8HdVttS+GWgvBcJIYLVIZfm+6y8EH06V2FreQXqb4JUuI8ld6MGGR1HFfn0kjL8qySR7/wDn&#10;mxWvoP8AZR8TKv8AbPh+Q/3byH9Fk/8AZD+dejf8Ewvi8vjD4N3vgq7lzqXha4/cqT8z2kzM6H/g&#10;MnmL7Ar619SePvhzo3xIs9HtdbgNxDpeq22sW68YE8Dbkz6qckEdwa/Hr9iP4t/8Kf8A2iPDd/cX&#10;At9I1R/7I1BnOFEMxADH0CyCNs+imv2tPfPWvlOJcJLL8xdanop+8vXr+OvzPYyqqsRhuSWvLp/k&#10;c7+054R/sbxhb6zH/wAe2qx/P/syxgA/mNp+ua8u0HxFeeHZ72Wxk8uS5tpLN/8AccYP4+lfYHxs&#10;8Jf8Jh8PdSgii8y9tV+123r5keTj8RuH418WL0oLDksQB1LE4A/+tX4jftjfGc/HH49a/rNvL5ui&#10;2T/2Zpm05U28TEBxj++xd/8AgY9K/Tv9uD4zj4M/s/65c20uzWtbU6Pp4BG4PKpEkg/3I9xz2JX1&#10;r8VK+g4NwFlPGzX91fq/0+883O8RrGhH1f6C19sfBzwcPBPgPTrOSPy7yZftNz/10YA4/AYH/Aa+&#10;ZPgj4N/4TTx/ZRSx/wChWf8Aplz/ALqkbF/FsfhmvtOiiiiv04+UCiiiiiiigAooooooooAKKKKK&#10;KKKACiiiiiiigAoooor3L9nf9qbWvgH51hDptpq2gXdx59zbOPLn3bQu5JB04UcMCPTGSa8OALEA&#10;DJr3/wAB/sRfE3x1pMOpfY7PQrWZQ8Q1eZopXUjIPlqrMP8AgWDQfLcR1Mk+ouhn0oKjPpJ2u126&#10;3W+mqCiiiv0W+GHxQ0D4veE7fxB4dujPZyExyRyKFlgkHVJF5wwyPYggjIINdZXyB+y18EviN+z3&#10;8TpLLWbaG98M65bPHLdadOZYYZ4xvjZwQCpIDrnGCWAz0r6/oP4U4ny3BZZmMqWW1lVoSXNCSaej&#10;6O3VNNdO9tQooor8wP26ro3H7RutpnIhtbWMf9+Vb+bGvnyvoD9ui3MP7SGvN/z1trRx/wB+EH9K&#10;8BVS7BQOe1B/c/CNv9XsBb/n1D/0lBRRRX6g/sP+Ah4M+BGm3kibbzXZX1KTIwQh+WMe42KG/wCB&#10;mj9ob9rzw78F/P0jT0XXvFm3iyjbENsT0M7Doe+wcnvtyDXmf7Rn7Tw+D/hLTvhr4NuF/wCEis9P&#10;gsr3UYzlbALGF2J/01wOv8OfXp8IXV1LeXDzzyPLNIxd5HbczMeSST1JNB+IcP8AAs+KcwrcQ54m&#10;qVWTlCGzkm/db6qNrJLdrXRblFFFdd8Svi94s+LWrNf+JtYmvzuzFbZ228HtHGOF479T3JriaKKD&#10;+lMPhqGDpRoYeChCOySsl8kFFFFexfs6/tFaz8BfExljEmoeHLtgNQ0vdw/YSR5+7IPXoRwexH6c&#10;fDn4meHfit4bh1vw3qMd9ZvgOmQJYG/uSJ1VvY9eoyOa/GWup8BfEfxH8Mdej1bw1qs2mXqn5jG2&#10;Y5R/ddD8rr14IpH5Txp4eYXiZvGYVqnibb/Zl25vP+8tbbp6WKKKK/Zmvzz/AG/vi9J4k8d23gmw&#10;uXOmaIoku0Q/LLdOM8+uxCB7Fmr0/wCFX/BQjw/q1ilt46sJNF1NF5vbFGltpiB/d5eMnpj5h7iv&#10;hHxV4gufFniXVNavGaS71G5kupWY87nYsf50H574c8D47K87q4rNqPL7Fe51TlK6vF6p2Sfmm1ez&#10;Ciiisiiiimf1AFFFFFbHhbxJf+EfEOm63pc5ttQ0+dLiGQdmU559QemPQmsenKpdsDk0EThGpB06&#10;ivF6Nd0wooor9q/CevReKvC2ja1CuyLUrOG8Rc52iRA4H5GtWuW+FWizeG/hj4R0q4UpcWWk2tvK&#10;rdQ6wqGB98g11NI/zOxkKdPE1IUdYqTS9L6fgFFFFFFFFM4wooooooooAKKKKKKKKACiiiiiiigA&#10;oooor5O/bu+BMXizwkfHukwKusaLHi/Crg3Fr/ePq0Z5/wB0t6AV9Y1w+ufFzwBa63e+FtY8S6Ta&#10;akF8m40+/mWIlXTO078Agqw6dQaD6vhjMMflOZ08fl8JTlT1kkm7w2knbo9r9HZ72Ciiivx1orv/&#10;AI4eAbf4a/FDXNDsbiO70uObzrG4icOr28g3p8wJyQDtJ9VNcBQf6F4TFU8bh6eJou8ZpSXo1dBR&#10;RRRRRRQdQUUUVNb3EtnPHPBI8M0bBkkjYhkYdCCOh+le/fDr9u/40fDeCC1t/Fb63YRcLaa7Et4M&#10;enmN+8A+j1890VzYjC0MVHlrwUl5q5rTq1KTvTk16EMkKyoUdA6P95W5FcH4i+BPgzxJJJJJpQsr&#10;l+s1ixi/QfL+lehUV9s23/BVz4nRxbZvDPhWd8Y3+RcL+OBNXM+L/wDgpl8ZvElq1vp9zo/hlW4M&#10;ul2IaXp03Ss+PqADXyZRXmRyPLYS5lQjf0v+Z1yx+KkrOozxOX9lTwyzZTUdTj/4FGf/AGStPR/2&#10;aPBmmyeZPFeal/sXU/y/kgH616zRW94u8ceIfHuqNqXiTW9Q12/PH2jULh5nAz0BYnA9hxWDRRXt&#10;RjGKUYqyRwNuTuzP0nQ9P0G1Ftptlb2Vv/zzt4wi/pWhRRWhpGtah4e1KHUNLvrnTb6A7orq0laK&#10;WM+qspBB+hr6P8F/8FGPjb4PtY7abXbLxHBGuxf7bsllcAdCZEKux92Jz3r5gorlxGDw2LVsRTUv&#10;VG1OtVo/w5NFW8s4NQt3gubeO4t3+9HMoZW/A15zrX7OvgrWJDKtlPpzs2T9hnKD8jkD8AK9Qor6&#10;w8Sf8FMvjXrtobe0vNF0EnrPp2mgyfnKzgfgBXzh408eeI/iJrD6r4n1u/13UG48+/naVlHXC5Py&#10;j2GBXPUVOHwOFwjvQpqL8lr946mIq1v4kmzyfTf2Z/BWnz+bLFfX3+xdXR2/+OBa9F0fQdO8O2n2&#10;XTLK3srb/nnbxhR+OOp9zWnRRX0Np/7fHxz0vT7Wyt/G7Lb20SQRq2n2rEIqhQMmPJOAOTXzzRWt&#10;bC0MSkq9NSttdJ/mRTq1KX8OTXoFedz/AAF8DXU0s8mi/vJmZ3/fyjJJyf4q9Eor0D4tfHLxt8dN&#10;SsL7xrrbazcWMJgtmNvFEI0LbiAI1XOTzk5rz+iitadOFGCp04pJdFoiJSlN80ndnPeE/A2ieB4b&#10;iHRbIWUdw4eX52bcwGB94muhoor3fwl+238ZvA/hjTPD+i+MGtNJ02Bba1tzY2z+XGvCruaMkgD1&#10;Ncn8Xf2iPH/x0j0yLxrr7azFppka2j+zxQhC+0Mf3arkkKvXOMcdTXmlFc0MDhadT20KUVLukr/e&#10;ayxFWUeRzbXa+hwerfBPwZreq3OoXmjCW9uXaWWTz5V3MepwGArW8I/DvQPA73T6Lp4snuced+9d&#10;92M4+8T6101FFe6eDP21fjH8P/C+m+HNC8XtZ6Pp0XkWtubG3fy0yTt3NGSRknqa8LorWth6OJSj&#10;WgpJd0n+ZFOpOk7wbXoFcJrXwV8H+INUudRvtJ828uW3yyefIu5vXAbFd3RXqPxc/aU+Ivxy0/T7&#10;Hxp4hbWLSwlaa3j+ywwhHYBSf3aLngd63/Av7Z3xg+G/hPT/AA34f8XNZaNp6NHbWzWVvJ5ali2N&#10;zRkkZJ6n2rw+isngcLKmqLpR5VqlZWv6FrEVVJzUnfvc5Xwn8NvDvge4uJ9F08WclwqpI/ms+5Qc&#10;gfMTVDXPgx4P8Rapc6lqGk+beXLb5ZPPkXc2AOgbHau5or1b4sftOfEn436LZ6T4z8SPrGn2lx9p&#10;hg+ywwgSbSu792gJOGYc+prymiit6VGlQh7OjFRXZKyM51JVHzTd35nJ+E/hn4b8E30t5ounfYri&#10;aPyXfzXf5c5x8zHuK6yiivYPhf8AtYfFH4N+Gf8AhH/CPidtK0jz2ufs/wBkglHmMAGOXQnnaOM4&#10;p3xM/a0+Kfxi8Lv4d8WeJ21TR2mS4a2+yQRAumdpJRAeMnjNeO0Vh9RwvtPbeyjz3veyvfve25p7&#10;ery8nO7dr6HHeJvhV4Y8ZaoNQ1bTftN5sVPM82RflGcfdYDvSeGfhP4W8Iap/aWlaV9mvdhTzPNk&#10;bg9eGYjtXZUUV658LP2qPif8FvDsuheD/EraVpUtw101v9lglHmMFUsC6E9FXjOOK8joretRpYiP&#10;JWipLs1ciFSdN80HZ+QVyHir4WeGPGmpR32sad9quVjWIP5rp8oJIHysPU119Fe0/EX9sD4s/Ffw&#10;leeGPFPiptS0O7ZGmtfscEW8o4dfmRAeGAOAe1eLUUUqNCjh48lGCit7JW/IJ1J1Hebu/M4rw78I&#10;fCfhXV4tT0zShbXsOdknnSNtyMHgsR0NdrRRXtPwu/bA+LXwgsU0/wAP+L7ltLjwE0/UUS7hQDja&#10;gkBKDHZSBXeeIP8AgpL8cNctTBBrWm6NkYMun6bEsh98uGwfpivlqiuSplmBqz9pOjFy72RtHFV4&#10;x5YzdvU4vxR8IfCfi+bz9R0mP7S3WeBzE7f7xUjd+OawNP8A2b/A9nMZXsri8/2J7liv5LivU6K7&#10;7w/8cPHXhv4jQePLbxLfTeLId4XU75/tUhVlZWU+ZuBG1mGDwM8V6jJ/wUK+PEsbofGigOpUldMt&#10;QRn/ALZ184UVpVwOErtSq0otrTVJ6ExxFamrRm18zn9Q8D6HqXh2TQZdOgj0l9ubWBfKXggg/Ljn&#10;Irl1/Z78Bq+7+xef+vmX/wCKr0iiuw+GnxU8UfCDxUniTwlqZ0rWVjeEXAiST5HGGUq6kHP0r1z/&#10;AIeDfHr/AKHkj3/s61/+NV850U62CwuIlz1qUZPu0mKFerTVoTaXkzG8TeFdL8X6WdN1e2+02e5X&#10;8veV+YdDkEGuS/4Z98B/9AX/AMmZf/iq9GoqxeXk2oXk9zcOZZ5naSRz1Zick/iTVeiiu0wIYIUt&#10;4Uij+REUKv0FTUUV774b/bl+NXhPw9puiaZ4za303TreO1toTYWz+XEihUXLRknAAGSSeK4v4vft&#10;A+PfjsdKPjbXW1r+zBJ9kzbxQ+X5m3f/AKtVznYvX0rzaiuKngcLSqe1p0oqXdJX+86JYirKPJKb&#10;a9WcBqXwP8F6tqVze3WjCS5uZWmmk+0SruYnJOA2OtbXhH4f6D4G+0/2JZfYhc7fN/eu+7bnH3if&#10;U10tFe5eCP20vjD8O/CuneG9A8XNZaPp0flWtv8AYbd/LXcW27mjJIyT1JrB+LX7S/xH+OOl2Om+&#10;NPETaxY2UzXEEP2WGELIV2lv3aDJxnr6mvK6KI4HCwqe2jSipb3sr/eJ4irKPI5u3a5wutfBfwf4&#10;g1W51K+0nzb25bfNJ58i7mxjOA2O1aHhP4a+HPA91cXOi6cLKedNjv5rv8uc4+Zj3rqqKK7P4c/F&#10;7xn8IdUa/wDB/iS/0C4YjzBay/upcdBJGco4/wB4GuMorqnCFSLhNXT6MyjJxd4uzCsXxF4R0Xxf&#10;a+Rq+mwajF/D5i/Mv+6wwR+Braor6hH/AAUk+OotBD/wkWnl+nnnSbff/wCgY/SvI/if+0B8Q/jM&#10;yL4x8V6hrNujiRLORxHbIwBwwhQBAQCRnGeetedUVxUcvweHlz0aMYvukrm88TWqK05tr1PLv+Gb&#10;/Av2jf8A2dPj/nn9rkx/PP611vhn4f8Ah/waCdI0q3s5X+/MF3St/wADbJ/DOK6Sivaf2Q/hE3xq&#10;+P3hjQp4DPpVvN/aGpc4AtYSGYH/AHjtTju4r9wa+K/+CYPwbXwf8J7/AMd3sIGp+KJfLtWYHcln&#10;CxUfTfJuPHUKpr6V+PHxRt/gv8IfFHjCbYZdNtGNrG5wJLhiEhX8XZfwB9K/JeJMVLMsyWGpaqPu&#10;r1b1/HT5H2WV0lhcK6s+ur9Divi54uHgvwDqN+kgjuXX7Pbf9dX4H5cn8K+JK9m/ad8Yf2x4tt9B&#10;gk/0bS13zejTsAf0XA+rGvNvAvheXxp4s0rRk5juZR5z/wB2McufyDfjX5o/8FLPjAPiB8cl8MWN&#10;y0uk+E4fsbKpyhu3O6dhz1GI09cxmvkKrmp6lc6xqF1f3s73N5dStPNPIctI7NuZifUkk1Tr9dwO&#10;FjgcNTw8Nor8er+bPi69Z16sqkup9K/s2+D/APhH/A41OeLy73VX8738kcRj/wBCb/gVevVXtbeK&#10;zgiggjEcUSBEjXoqgYAqxRRRRXaYBRRRRRRRQAUUUUUUUUAFFFFFFFFABRRRRRRRQAUUUV7F+yzf&#10;eCNJ+L2m6l47vY7PS7JTPbieJnia6BAj37fuquS2TxlRmv1Zsr621Ozhu7OeO6tZlDxTwuHR1I4I&#10;I4I9xX4iV9Z/sN/tBXXhPxXbeAtYuWfQdWk2WLSt/wAet0fuqvornjH94g9zlH4F4ncG183pPOcL&#10;Ucp0o6we3KtW49n1d736bJBRRRX6H0UUUz+PAooor88f+CjHhs6f8UtA1lYisWpaZ5TSdmkikbP4&#10;7XT9K+Tldo2DKcEHIPpX6R/t/eAz4m+DsGuQRPJc6DeLMSgziCTCScem7yz7YNfmzQf3b4Z5jHMO&#10;GaEb+9SvB/J3X/krQUUUVYurqW8nknnkeaeRi7ySMWZmJySSepJ55qvRRQfqe2iCiiiiiiigAooo&#10;oooooAKKKKKKKKACiiiiiiigAoooor3L9kb4PTfFj4sae81t5ugaNIl9qDv9whTmOL3LsMY/uhj2&#10;ry/wL4H1j4jeKLDw/oVq15qN6+xEUYVR1Lseygck9gK/V/4G/B3S/gh4DtNA08ie5P769viuGuZy&#10;OW9lHAUdgB1OSQ/I/ETi6nw9l0sJQl/tNZNRX8sXo5v8o933swooor0Giiig/hsKKKKKKKKACiii&#10;iiiigAooooooooAKKKKKKKKACiiiivj/AP4KCfB1Na8L2nxA06D/AE/S9ttqBRf9ZbMfkc+pRzj6&#10;Pz0FfYFY/jDwvZ+NPCur6BqC7rPUraS1l9QrKRke4zn6ig+o4ZzqpkGbUMwpvSL95d4vSS+7bzsw&#10;ooor8VaK1fEug3XhXxFqejXq7bvT7mS1lGCBuRip/DIrKoP9FYTjUgpwd09V6BRRRRX6n/sA/A34&#10;d+N/2a9K1fxF4J0LXNUlv7xHvNQsUmlZVkwo3MDwBxjpX5YV+w//AATX/wCTUdE/7CV9/wCja+L4&#10;sqTpZepU5NPmW2nRnv5PCM8TaSvo/wBAr5Z+PnjjxHofxIvLTTtav7K2SCHZBb3BRdxGTwK+pq+P&#10;v2kP+SsXv/XtB/6DXqn/AAy98IP+iY+FP/BTD/8AE0f8MvfCD/omPhT/AMFMP/xNanxw+Ktv8Evh&#10;brnjW60+XVbfSliZ7OCURvJvlSPhiDjBfPQ8CvkH/h7d4a/6Jzqv/gyi/wDjdfm2DwubY+DqYZyk&#10;k7fF1+b8z6mtWweHly1Uk/T/AIByv/CzvF3/AEM+rf8AgU3+NH/CzvF3/Qz6t/4FN/jVbwR4Vl8b&#10;eJrLRoriO3kud37+RSyrhS3QY9K9d/4ZL1P/AKGK0/8AAVv/AIqvqr/hl74Qf9Ex8Kf+CmH/AOJo&#10;/wCGXvhB/wBEx8Kf+CmH/wCJr5V/4e3eGv8AonOq/wDgyi/+N0f8PbvDX/ROdV/8GUX/AMbru/sj&#10;Pv5Zf+BL/wCSOf67l/dfd/wDyv8A4Wd4u/6GfVv/AAKb/Gj/AIWd4u/6GfVv/Apv8a9U/wCGS9T/&#10;AOhitP8AwFb/AOKo/wCGS9T/AOhitP8AwFb/AOKr5T/bv8I6J4H/AGmfEukeH9KtNF0qKG0eOysY&#10;hHEha3RmIUcDJJP4189V6t+0x8Zbf4+/GLWPGlppkujW98kEaWk0wldRHEseSwAHO3PTjNeU1+w4&#10;CFSnhKUK3xKKv621Pi8TKMq05Q2bdj1T4E6rfa38M9NvL+8nvbp3mDzztudsSMBya9Drk/hn4Nk8&#10;B+D7PRZblL14WdvOjTavzOW6En1rrKKK0LfQdSuoPOg0+6mh/wCekcLMv5gVQZSrEEYIrtunsc4U&#10;VVkv7eOTY9xHHJ/cdwDVqkooopiCiiiiiiigAooooooooAKKKKKKKKACiiiiiipre1mupCkMTzP1&#10;2xqWP6UAFFFRPIsa7mfYP9qoaKcylWIIwRwQRjFNoAlopAaWiiiigAooooorU0/w1q+rRmSx0u9v&#10;Y+he3t3kX8wKoXFtLaTNFPG8MynDRyKVYH3BpJpuyY7MKKqT6laWrbZ7qCJ/SSQL/M1NHIs0e5XD&#10;p/eWv1s/Yx+APw08WfszeCNX1rwH4f1bVLqCd57290+OWWQi4lUbmYEnAAHsAK80/wCClHwb8CfD&#10;34LeHtR8L+ENG8PX8uvR273Om2SQu8Zt5mKEqBkZVTg9wK+iP2EP+TTfh7/17T/+lUteT/8ABVz/&#10;AJIF4a/7GSL/ANJp6/GcJiazz/kc3b2ktLvuz7itSprLuZRV+VfkfJ3xl8eeJdL+JmtWdjr1/ZW0&#10;LJsggnKov7tT0H1rpP2bvGOveIPGmpW2p61eajbR2JdI7qcuFbzEGee/LV578dP+SseI/wDrrF/6&#10;KSur/ZV/5HrUv+wc3/o2Ovypooor9nPhj6pooooorXtfCmt31v59to1/cQYz5sVs7Lj1yBWW6NGz&#10;I6lXU4KsMH6UlJPZjs1uFFU5dWsoJPKlvIIpP7jyqG/nVpTuGRTKKKKYh1FFFb/g/wAD+IPiDrH9&#10;leGdEv8AX9SKGT7Lp9u00m0YBYhQcAZHJ45FepWv7Evxwu7Z51+HOrRRIpdjcGOEgAZPDuD0r2D/&#10;AIJTtj9oLXhnr4ZuOPX/AEm2r9TdX/5BN/8A9e8n/oBr4DOuI8RluL+rUoJqyd3fr6NH0eByyniq&#10;PtZyaM3WNd0/w/Z/atSvrfT7fds8y4lCLuPbJ71y8vxr8ERSCP8A4SK0kkZtmI9z/wDoKmuR/ap/&#10;5J7p3/YTj/8ARUlfLdr/AMfVt/11T+Yr+eIqVODwa0/DeizeJfEGmaRA6xzX91Faxu/3Q0jhAT7Z&#10;IrNk++xHrU9lez6beQXdrK0FzBIssUiHDIynIYe4IFffO7TtufOq19T9DKqajfJpun3N3J/q7eJ5&#10;n/3VBP8ASrK1FcQpcQSRyJ5kbqUZP7wPBFfuH8O/2TvhZ8NfDEOi2ngvRtRdYViur7U7KO6numAw&#10;zM0gJGTk4GAM4AFfnl/wUY/Z38NfBHxx4d1XwlaLpek+IoJmfTIyTFbzQlNxjyThWEinb0BDY4IA&#10;+gfhz/wVT8GXHhS1HjbQdZs/EUMSrcNpcUc9vcOBy6lnUpuPO0ggZ4JFfHP7XX7UN3+0546tNQjs&#10;DpPh7Sont9Ms5GDS7WYF5JCON7YXgcAKAM9T+Z5Fgc3o5k6mKvy6813o+1u+v4fcfUY+vgp4ZRpW&#10;v08j4i8QfFbxV4m1WS+k1q7tvmZ4YLWcxJEvYKFI6epyTX0H+zt8Q9S8a6HqNpq8n2i8010C3b/e&#10;ljcHG73G089xiuB8Rfss6zFqsn9h31nJpzt8n2p2SSJfRsKQcevf0r2D4S/DGP4ZaHLA1x9t1G8Z&#10;Xup0+VMgYAUHsM9+Tkn2rwWiiiv00+WO/ooooorRk0HVI7f7Q+nXaW/XzWgYJ+eMVnUk09h2sFFV&#10;lv7ZpPKW4j8z+5uGas0UUUUxBRRRXsHhX9rb4veCfDthoOh+O9S0/SbCPybW0jEZWJMk7RlScZJr&#10;N+In7SHxM+LGhx6N4u8YX+t6Wky3AtJ9gTzFBAbCqMkBm6+teY0oBYgAZNciweGjP2ipRUt72V7+&#10;pt7ao48rk7epx2q/CTwjreoXF9faDaXF5ctvmlfdlm9eDVjw78N/DXhO/wDtuk6Nb2NzsKedHndt&#10;OCRyT6V1NFJRU1xaz2rKJoZIdwyPMUrn86hrrMQoqJJFkXKvv/3aloooooAKKKKKKKKACiiiiiii&#10;gAooooooooAKKKKKKKKACiiiirNndy2N5BdQO0c8LrJG46qwOQfzFVqKBNJqzCiiiv2p8F+Io/F3&#10;g/Q9ci5j1Kxhu1x23xhv61s15x+zgrr8BfAIf739j25/DYMfpivR6D/NLMqEcNja9CG0ZyS9E2go&#10;oorP8QaFZeJtD1DSNRhFxYX0D208TdGR1Kkfka/IL4vfDa++EvxE1jwxf5kazl/czYwJ4WG6OQfV&#10;SM+hyO1fsbXhH7Vv7OcPxw8JC801Uh8W6WjNZSEAC4TqYHPoTypPRvQE0H6f4bcWw4czF4fFyth6&#10;1k3/ACy6S9Oj8tegUUUV+WlFXdS0270XULmwv7eWzvbaRopoJkKvG4OCCD0NUqD+3oyUkpRd0woo&#10;ooooooGFFFFFFFFABRRRRRRRQAUUUUVPDbyXUyRRRtJK5CqiDJJJ4AHrUFfZv7Bf7P41rUf+Fja5&#10;a7rGzkMekRSDIkmBw02O4Top/vZPVaD5ziHPcPw5l1TMMTqo7LrKT2ivXr2V30Ciiivd/wBkn9nO&#10;3+CvhFdU1SFX8X6tErXbOObSMjIgX6cbiOrewFe/UUUH+fWbZris6xtTH4yV5zd/Tsl2SWiCiiii&#10;iiig8cKKKKKKKKACiiiiiiigAooooooooAKKKKKKKKACiiiiiiigAooor8vv25PCp8N/tCaxOsZj&#10;g1aCDUI+ODlNjn/vuNj+NfP1fbH/AAUo8PiPU/BGtr96WG4s3/4AyOv/AKG9fE9B/oJwJjnmHDWC&#10;rPdQ5f8AwBuP6BRRRRX7D/8ABNf/AJNR0T/sJX3/AKNr8eK/Yf8A4Jr/APJqOif9hK+/9G18Pxh/&#10;yLo/4l+TP1vJf96fo/0Cvj79pD/krF7/ANe0H/oNfYNfH37SH/JWL3/r2g/9Brof29v+TSfH/wD1&#10;ytv/AErhr8V6/oZ17w9pfirSLjStZ0+11XTbgATWd5CssUmGBG5W4PIB57gVxf8Awzn8Kv8Aom3h&#10;X/wUQf8AxNfIZHxBSynDyozpuTbvp6Jfoe3mGWzxlRTjK1lYzvgL/wAlc0H/AHpP/RT19pV+e1hq&#10;Fzpd1Hc2dzJbXKfcngYq68Y+Uitr/hYvir/oY9W/8DJP8a/Bqiv3l/4Zz+FX/RNvCv8A4KIP/ia+&#10;UP8AgpF4D+Hvw1+BumroXgjQdJ1nVNXjghvbCxjgljjRHeQhlUE5wi46Yb6V9dguKqWNxEMPCk05&#10;O26PEr5RPD05VHNaH3fRXwh/wsXxV/0Merf+Bkn+Neq/s4674g8S+N7n7frd/eWVtZu7w3E7PGzE&#10;hRwSf9o/hXwX8Efgr4j+Pnj2z8K+GrdWuJR5txdzZENpCCN0sh7AZAx1JIA5NfrH8Df2HPhh8FbG&#10;CX+x4fFfiBRmTWNahWU7vWKI5SMc9stjqxrlv+CcPwhh+HnwBtfEM0KjWPFkn2+WQgblt1JSBM+m&#10;0M+PWT2Feu/tGfHrR/2dPhpd+KtViN9cGQWthpyOEa7uGBITPOFADMxwcAHGSQD8znmbYrMMY8Bh&#10;G+VPlst5Prfy/DqergMHRw9D6xWWu/oj3jxp410zwHoM+qalLiNPkSNPvyueiL7/AMhzXyh43+N3&#10;ifxpPIn22TSdO/gtbFyny/7TjBf9B7Vq/tGeLm8RePpNOWT/AEPSl+zJH/00ODI3/oI/CuR+HfgS&#10;7+IniaPS7aT7NHt865n27liQdTjuecAevtXp1vClpCsMEawRKMLHGoVR7YHQV5z8Tv2dfhz8YNOk&#10;tfFHhLT7yRwdt7BCsF1GT3WVAGBzzg5B7g1+Zmuf8FLPjZqetPeWWqaXpFn5haPT7fTYnjVc8KWc&#10;M7cd92TX2p+xj+2lF+0hHd+HtfsrfSvGlhALgrbE+RfQjAaSMHJRlJGUyfvAjuB5uIyHM8qp/W09&#10;Fu4vVfl+B1U8wwmLl7FrfutzmXbzZN0v7yT+/J8zfma6Lwx8RPEfg+eOXStWuI/+mDsXib/eVsj+&#10;R96+l7H9mvwVa2PkT291eSbfnnkunVs+uFIA/KvFvjN8F3+G7Rajp9xJeaLcy7P3n34JOoViOoPY&#10;+2D2z8K/tefsZav+zZqEWrabcTa34HvZPKt9QdcS2sh5EU4HAOAdrjAbB4BGK9Q/4JW+GdH8SeOP&#10;Ho1fSrDVBDpkBiF9apMEzNyV3A4JwOlfo58SPAOmfFPwFrvhLWE36fq9q9rI2ATGxHyyD0ZW2sD6&#10;gV8Ef8Eu/D9z4T+L/wAWdDvcC80y2Sznx08yO5ZG/DINe9DOamY5LiIVX+8glr3Ta19e550sDHDY&#10;6m4L3ZX/ACPc/hF8ZLP4jwvaXMaWWuwrue3DfJKv99M/qOo9xzXMftUajd6boegm0vJ7UvcyB/Il&#10;KFv3fsRXzp4d1+58L65Zavaf8fFnKsyf7eOq/QjcDXvX7UGoR6t4R8KX0HMVzKZk/wB1ogR/Ovtz&#10;xz8NPB6eB/EbL4T0JWXTLohl0yDIPkv/ALHB96/Bav6DfHX/ACIviT/sF3f/AKJev58q6uDJylCv&#10;zO+sf1Mc8ioyp2Xf9DxHRPEmsf25p3/E2v8A/j6h/wCXqT/noP8Aar7zr8+9E/5Dmnf9fMP/AKMF&#10;foJRX75+G/hl4O/4RvSM+EdBJ+xQ9dLgJ/1a/wCxX4GV/Qv4b/5FvSP+vKH/ANFrS40nKEcPyu3x&#10;f+2lZHFSlUuu36hXwTqXiTV/7Svf+Jtf/wCvf/l6k/vH/ar72r8+NS/5CV7/ANd3/wDQjX5Z/wDB&#10;UTw9pXh342eG4tJ0yy0uKTw/G7x2NukCu32iYbiFAycYGT2A9K/QX4F+AfC0/wAE/h9JL4Z0WWWT&#10;w/YM8j6dCzMTboSSSvJzzk9TzXwV/wAFX/8AkuXhf/sXo/8A0pnr9E/gL/yQ74d/9i9p/wD6TJXj&#10;5rUn/Y2Cd9dTuwcI/Xq6t2PqH9mHULrUvBeovd3E9zIt8wWSeUu2PLT1Jr5/8ca9qUfjTXkTUbuK&#10;L+0Z/wB3HdSKv+sb3r3r9lP/AJEjVf8AsIt/6LSvnfx5/wAjx4j/AOwjcf8Aoxq8z+In7EPw++KP&#10;xd0/xjrdnHHptnp8dp/YGnwrawXMqyO3mTNHgkYcLtGMhRkkcV7b4b8F+H/BtjFZaDoenaNaRrsS&#10;GwtI4VAA6fKBn6nrXBftK/tCaP8As3/DebxNqVu2oXk0v2XTtNRthupyCcFudqAAljzgcDJIFfnF&#10;ff8ABTb41XGsPd291otpaFyy6eumI0YXPC7mO8+md2a4MHluaZ1QTjL93HRczstOyV/vN62KwmBq&#10;NNe897HS+HfjZ4g8MeErjRbGWT7TNO0326djK8SlQNiBs46Zyc43cDPNcTqWsahrM8k99e3F7K//&#10;AC0nlZ/5mt/4b/D+7+I/iKPTbaT7NFGnnXN1t3eVHnHTuSeAP6CvouH9mbwVHaeXJHfSS7f9f9qK&#10;t9cD5f0r9M/iZ8Afh98XtLmsfFPhXT7/AHg7bqOFYrqIn+JJVAYH8SD3Br8mv2vP2UdS/Zl8XW6w&#10;3EmqeEtULNpuoyJhwV+9DKBwJFBByOGByAOQP00/ZK/aas/2m/h/cao1nHpXiDTJlttTsIn3orEE&#10;pLHnnY4DcHkFWGTgEp+218O4PiR+zP40tHTddaZanWLRlXLLJbguQPqgdeOzVvlOYYvJ8esHiG+W&#10;9mm9Ffqvz80Z4zDUcbh3WpLW10z5o8NePfEHhG6jn0rVbi2/6ZyMXib2ZDkV9YfCL4rW3xM0eQtG&#10;ltqtttFzb9uejr7H9Dx6E/NHxZ+Gk3wz16K2Eslzpt0he2nddrcHBRscZHt1DA8dKX4J+IJfDvxM&#10;0WRf9Xcy/Y5v7u1/l/Q7T+FfjT4H8Fav8RvF+k+GdAtGvdY1Odbe2gBxlj3J7KBkkngAE9q/Wf8A&#10;Z5/YB8AfB3T7e88Q2Vv418V4V5Ly/hD2tu2B8sMLZGAc/O4LHqNvQeFf8Eofhba3Eni74h3USy3N&#10;qy6NYlhzEWUSTMPcqY1z6FvWv0F8R+IdP8JeH9S1vVrlbTTNOtpLu6nfokaKWY+5wOnc8V6fE2cV&#10;5Yl4DDSaS0dt2309PLqcuVYKmqX1iqrt7X6H2Lrmt2nh3SLrUtQl+z2dtGZHc9h/j2A7mvlD4hfH&#10;zxB4yu5IdPuJNF0r5kSCBtssq/3nYc/gMAe/Wu6/as8Uyxx6V4eiPlxzK15N/t4O2Nfz3H8q+f8A&#10;T9Pn1bUraxs4vMubmVYYY/7zE4FXrS3isbdILWGO2gUYWOFQigegAxj8K4z4lfBPwL8YNNlsvF3h&#10;iw1hWBAuJIgtxFxjKTLh1I9jj1zX5x/FT/gqF8RPEGvTjwNa2PhXQ0YrD9otkurqVcnDuzgqpIx8&#10;qjA6ZPWuo+AH/BT3xCniWz0r4pW1lfaPdSrG2tWMAt5rPJxvdF+V0yQTgKQMkZ6Hylw1m2Hp/WYa&#10;SWtk/e/r5nW80wdSXspbemhBM7XEm6X95J/z0f5m/M1s+GvGmueD7rz9I1Gey/6Zo26JvZkOQfyr&#10;6M8K/sw+H9PsU/tySfVrxvv7JTFEvsoXBP1J59BWV4+/Zj0/+z5bvwtJNbXkKlxYzPvSXHZSeQfT&#10;OQT6da++fhB8MrD4N/DrSfBumXVxe6fpfmrBNdAeaUeV5AGxgEjfjIAzjPGa+Xv+Crn/ACQLw1/2&#10;MkX/AKTT19oRSpcQpJE6yROodXQgqynkEHuMc5r4v/4Kuf8AJAvDX/YyRf8ApNPXn5LOVTNqVSbu&#10;3K79Tqx0VHBzjHZI8G8XeJp/GXiK91e5jjjuLnZvjjzt3BQvy59cZr0/9lX/AJHrUv8AsHN/6Njr&#10;xhlZZNrf6xK9n/ZV/wCR61L/ALBzf+jY6/Pj9n34C+IP2hviFbeF9CAt49vn32oyoWis4AQGkbHU&#10;5wAv8RIHHJH6z/BX9jP4X/BOwt/sWg2+u64gzJrWsQrPO7Y5KKwKxj0CgEdyetcf/wAE6fhTafD/&#10;APZ00zWhGp1bxS7ajczY+bygzJDHn0Cgt9ZGr1j9ob46aP8As8/DK/8AFmrRm7lVhbWNgrhWu7lg&#10;SkYPYYDMx5wqkgE4B9rPM2xWYYx4HCt8qfKkvtPrfyv02ODAYOjhqCxFZa7+iPoDx/480/4e+HZd&#10;Tvj5n8EMCf6yd+yr/MnsK+T/ABt8ZPE/jaaTz72Sysn+5Y2LlEVf9ojBc/X8hWx+0T4pk1/4jXNp&#10;5n+haWq20Kfw7sBpG+uTj6KK5T4f+B7v4heJrfSbT91F9+afbuWKIdW+vOAO5Nelx/uUVE+RFGAq&#10;8AD09hXk/wAbf2Yfh98edGuLXxDodvDqTKwg1qxiWK8gc/xbwPnGcfK2QfQda/Mjxp/wUR+NnizW&#10;HubLxNH4atNx8ux0q1jEaLngFnVmYgcZJr6F/ZD/AOCiGueL/GumeCviZ9luDqci21jr0MSwMs5w&#10;ESZFAUhjwGABBIzkHIynw5mmX0/rdKS5o6+63dfh+pazPCYmXsZx0fdaHNMu75mrq/BXxO8QeA76&#10;OTT72SS23LvsZ3LwMvpgnj6jBr6Z0f8AZ48FaXZ+VPpv9oy/xz3Urbm/BSAPwFee/Fv9nqx0fQ7n&#10;WvDXmRfZVaaaxkYuvljkmMnnI64Ocjpz1+2dG+EPg3SNHsLAeFNCmFpbxweY2lQAvsQLuPydTjP4&#10;18R/tdeDvD9j+258D9Pt9C022sLxrEXNrDZxpFOPtzgh0AAYY45zkcV+h31r80f+CmnirUfA/wC0&#10;X8OPEOkSrBqml6XFeW0jxh1WRLqRlJU8EZA+tcnD0qtfHcnNrKMuvWzN8yjCnh+a2ia/M8UvPFur&#10;3l1cz/2tfx+dKz+X9qk+XJJ29fevbfhHq+oXHwU8bzy3t3Lcw+dsnkldnX9yPuknI/CvnyvpP9mj&#10;S4Na+HPiLT7yPzLe5unhmj3Y+UxKDyK/RPR/BPh3w3dvc6R4f0rSrll8tprCyigcqSDtLIoJGQDj&#10;OMgelbLKGUggEEYIIzXwl+wn+178Rvj98XNV8P8Ai68sLjTbbRZr6NLWySBvNWaFAdy9RiR+Pp6V&#10;9yapcPaaXezxkCSKCSRSRxuCkj68ivGzDA18DiPYYhpy02d9ztwuIp16XtKasj53vNa1DUoPKvNR&#10;u7mP7/lzzs67vXBJqpXunx0+EPhzwD4Rt9Q0iK4iuXvEhfzJy67SjnofdRXh9siy3Vsrfxyqn5kC&#10;sD/hVXgcZJ8G+HQOpJ0q3wP/AByvxQ/aU8Z6R48+OnjHWdA0+103RJL0w2cFjEsURiiURrIFUADe&#10;E38d2r1DWf8Ago18a9c0e/02fV9MjgvIJLeR4NMjRwrqVO1scHBPPavl6v1bh/JcTls51cVK7asr&#10;Nv13+R8fmOOpYmMY0Y2S8jQ/4SrXP+g1qX/gZJ/8VX2l8NdGvNB8C6NZ6hcSXN6sAeaSZyzb2JYj&#10;JJPGcfhXL2f7OfgqxvLa5WzupJIZBIvmXLMu5TkZHfpXqVfv54b8C+Gf+Eb0knw3o5P2KA5/s+H/&#10;AJ5r/s1+aX/BUrR9P0X42+Go9PsLSwjfw/GzJawJErN9onGSFAycY5r9SPDf/It6R/15Q/8Aota/&#10;MT/gq4pb46eFgBknw9GBj/r5nr4vhecpZqrvpI93NYxWDul2PgTUtb1P+0r3/iY3f+vf/lu394+9&#10;fSf7L13NfeCtSae4kuCuoMMzMWP+rT1Jr5g1L/kJXv8A13f/ANCNfTf7KZ/4ojVf+wi3/otK8Z/Z&#10;V/ZV139prxZLbwStpPhjT8HUtYMe4R5+7FGP4pGx06AZJ7A/qz8I/wBlf4ZfBXT4YfD/AIXs5r1V&#10;Ak1bUolubuRu5MjD5fooUe1X/wBnD4T2vwV+C/hfwrBFGl1BarPfyIu0zXUgDSufU7jt56BVHauB&#10;/bE/a2tP2ZPDNhDZWUWreLtXDmxs5yRDDGvBmlxyVDEAKCCxzyMGnmOZ4zPMZ9VwjfJeyS0vbq/z&#10;7IMLhaGAoe2rb9X+iOv+KnxUsfhlpKSMn23VLji2tN2N3q7Hso/U8D2+V/FvxS8S+NJ5H1DVZ47f&#10;+C1tGMUS/gDz9Tk1B8RvFcnjTxpquqyySeU0pSGP+7Epwi/1+pNb/wAH/hNL8TNRuWnuJLPSrPb5&#10;08f33Y8hFz3x1PbjjmvoiRRJGYmCvERgxsAVI9MentXifxm/Y7+F3xssZhqfh230fV2U+VrGjRLb&#10;XCNg4LbRtkGTnDg+xHWvzstv+ClHxwg1gXkmsaXc2+7JsJNKhEJH935QHH/fWfev0a/ZZ/aU0v8A&#10;aa+H8mt21n/ZesWMottT03fvEMhGVdG4yjAEgnkEMDnGTyYrKMyyOKxSlZd4t6eu3+RtRxmFx79k&#10;196PO1+WTcv+s/56fxV23g34w+J/BM8f2bUZL2y/jsb5zKjf7ueU/A19Dy/s3eB5LXyVsruKT/nu&#10;l0/mfqSP0xXzn8UPhvc/DPXvsUkn2iymXzra627dy9CGHYjv+B71+TX7SP7N/iP9mvxt/Yus7b3T&#10;roNLpurwoViu4weeOdrrkBl7ZHJBBP1x/wAEp/C+i694e+I02p6Pp+pSx3NkqPeWscxVdsxwCwOB&#10;n0619QftofBy3+M/wB8R2IgEus6TA+raZIoBdZolLFB7Om9cepHoK+cv+CSP/Is/Er/r7sf/AECa&#10;vpMRm0syyCrObtUi4p/+BKz+f5nl08GsLmMYrWLu19x9X/Dn4kab8RtEF5Z/uLiI7Lm0kb5om/qD&#10;2Pf6givJv2qNTvLDUPDq215cWqPFNnyJWTunoRXmHwZ8YyeC/H2nT+Z5dleMtncx/wAOxjgN+B2n&#10;8/WvR/2tf+Qj4c/65zfzSvqb41/s3+FvjB8N9T8Kx6dpvh+S9eFhqVnpsXnQbJVclMAHJVWXqOGO&#10;c8g2fhJ+zP8ADj4K6TDaeG/DNkLpVxJql9Es95Mf7zSMMjvwuAOwFem3FxFZ28s88iwwRI0kkjnC&#10;ooGST6DGTmvzH+OH/BT7xdf+Kryy+GkFjpHh62laOHULy1E9zdgHHmFXysankhcE4Iyew+Ty3D5l&#10;mkHhcNJ8id3d2WvfvtseviqmFwklVqL3notDyzwT8RtV8IeI7bVXubzUfJV/9Fnun2NlCBuyT3Oe&#10;nao/FnxK8R+NLqWXUtRuPL/gtYGKQL7KgP6nJ965lEaSSNV/eSOyokf8TMeAK+mPBH7MWkQaXHP4&#10;lknvdRmUM8EMpSKL/ZyvJPqc4z0FfpTrXhnR/Edm9rq2k2GqWrLtaG8tUmQr6YYHjFfBP7ZX/BPn&#10;R7Tw5qPjj4XWTafPYxtc3/hyMlopIl5eS3zkqyjJMfIIB24IAN39kP8A4KHa58RPH2neCPiNb2T3&#10;GrSeTYa1ZxiD9+R8kUsY+UhiCAy4IYqCCDkffg4PIz656VfNmHDeKUZO3W1/dkv6+aFy4bNKLaX+&#10;aZ83WepXmmz+bZ3txbSf89IJSjfoRXvHwd/aAu5tRt9D8T3H2iOZlS21J/lZWPAV/UHoG6g9c9RD&#10;8Xv2e7Lw5oNxrnh2Sfy7Nd9zYzN5nyd3U9eOpBzxk5rwWv51qK9d/av+HcPwr/aH8ceHbRStjDfm&#10;4tVxgLDMomRQPQCQL/wGvIq/cqNWOIpRrQ2kk181c+BqQdObg90fohRXIfCnxFJ4q+Hui6jN/wAf&#10;DweXL7uhKE/jtz+NdfRRRRWxmFFFFFFFFABRRRRRRRQAUUUUUUUUAFFFFFWbK0l1C6gtYEMk0zrG&#10;ijuxOAPzqtX0r+w78G5fiB8UYfEd5Bu0Lw463LMw4kuesKD1wfnPptHqKDxc6zWjkmXVswrv3aab&#10;9X0Xq3ZIKKKK/RfwjoMXhXwro2iwgLFp1lDaLt6YRAv9K1qKKD/N2pUlVnKpN3bd36sKKKKKKKKD&#10;MKKKK8I/aO/ZT0T46Wv9pWkkei+LYUCx36plLhR0SYDkj0Ycj3AxX5zfEn4T+KPhHrjaX4n0uSxl&#10;5MUwG6Gdc/ejccMP1HcA1+yFZfiTwvo/jDS5dN1zTLXVbCT71veRLIh98Hofccig/YuEfEjH8ORj&#10;hMSvbYdbK/vR/wAL7f3Xp2aCiiivxRor9C/iZ/wT08Ma9JLd+DtUm8N3DcizuQbi2+inO9R+LfSv&#10;nDxZ+xJ8V/CvmvFoceu28ZP77SrlZCw9RG21z9AtB/TWU+IHDubxXs8Sqcn9mp7j/HR/JsKKKK8D&#10;orf8QeBvEfhWby9a0DUtKk9L20ki/wDQgM1gUH39OrTrRU6UlJPqndBRRRRRRRQahRRRXc/Bv4Ya&#10;h8YPiHpfhiwzH9pfdcXGOIIF5kkP0HQdyQO9frz4f0Gx8L6JY6Rplutpp9jAtvBCgwERRgD64796&#10;+Y/2A/hCfCfgG58Z38OzUvEGFttw5S0U8f8AfbAt7hUr6soP4p8UeJXnGbPA0ZfucPdes/tP5fCv&#10;R9wooooooooPxUKKKKKKKKACiiiiiiigAooooooooAKKKKKKKKACiiiiiiigAooooooqlrGs2Hh3&#10;S7jUdTvIbCwt13S3Nw4SOMZxkk9ByOtBcISqSUIK7eyCiiivlT/go/p3nfDHwxfDrBq/k/g8Ln/2&#10;mK/PWv0U/wCChGpWmofAvQZrW4huoLjW4XhmhcOjr5E/KkcEfSvzroP7e8KnP/VmnGfSc1+N/wA2&#10;woooor9h/wDgmv8A8mo6J/2Er7/0bX48V+w//BNf/k1HRP8AsJX3/o2vh+MP+RdH/EvyZ+/ZL/vT&#10;9H+gV8fftIf8lYvf+vaD/wBBr7Br4+/aQ/5Kxe/9e0H/AKDXs3x0+K0XwR+Feu+NZ9Nk1eLSliZr&#10;KOYRNJvlSP7xBxgvnoelfHX/AA9x0b/oml//AODlP/jNfQP7e/8AyaT4/wD+uVt/6Vw1+K1eBw1k&#10;+CzHCTq4mF5KVt2tLLsz0c0xtfDVlGlKya8jjfA3hVvG/iqy0aK5jspLnf8Av3TzFXClumR6etew&#10;f8Ml3v8A0M8H/gGf/i64D4C/8lc0H/ek/wDRT19pV+lH/D3HRv8Aoml//wCDlP8A4zXzP+2H+1wv&#10;7Ul54Y+yaBP4dsdFjnHkTXguPNklZMtwigYCKO/U1830V9xhchy/BVlXoU7SW2rfl1Z4FbMMTXg6&#10;dSV0/JHzZ/wyXe/9DPB/4Bn/AOLr0r4PfCVvhfb6l5uopqNxeMn7xItm1VB45Y9y1ek0V+8n7OYg&#10;X9n74bC1/wCPf/hHNP2/+A6frnP418g/8Fb2uv7B+Gqru+w/ar4vjp5myHbn3xu/WvYv+CdfxYg+&#10;I37O2maO8wbVvCrf2Zcx4wfJyWt3x3Gz5c+sbV6T+0x+z7pX7SHwxufDN9OLC/hkF1puo7d32a4A&#10;IBI7owJVgOcHI5Ar8pw9RZVnfPiNoyd/R3V/xv6H2FSLxmA5afVL8D4Q+IrSf8J/4j83/Wf2jcf+&#10;jDXrv7JYi/tDxPn/AI+PKg2f7uXz+uK4/wDaI8KS+HPiNc3ixf6Fqq/aUf8A6acCQfnz/wACrm/h&#10;r8QLn4b+Jo9Sgj+0Wzr5NzDu2+ah9/UHkf4Gvwur6N/4J7yX8f7WngkWWSH+1rcDnHk/ZZd2f0/H&#10;FXta/wCCdPx00zVntIPC9tqcIfat5Z6lb+S4/vfO6sB9QDX2j+xD+xPP+z/Pc+LfF09vdeMbqBra&#10;C1tH8yKwhY/ON/R5GwASOAMgE5Nfo+b5zgVgKsYVVJyi0kmnvp+G+p8xgsDiHiItxaSd9fI+5q84&#10;/aCWBvhLrYn/AOmWz/f81cVBZ/tEeBLq1Eraq9tLtyYJraQOvtwpH5GvGPjZ8ao/iBHHpGkRyR6N&#10;C3nPJOm17hx047IPfknk4xX19Xxh+yqLWP8Abc/aOS02iPzVOF6bvP8An/8AHifxr6x8deNNM+HH&#10;g7WvFGsSiHTNJtZLudupKqMhR6knCgdyRX5b/sE/GcxftfX+oaxP9nbxsLyCQZ+T7TLKJ4xk+rqV&#10;Huw9a/OcowlStgsZUitFFL8VJ/gvxPpcdWjDEUIvv/wDySvZPil5r/BP4bNP/rNp/wDRfH6V5Rom&#10;i3PiLWLLSrSPzLi8lWFPx7/gOT7V9RfHrwbv+ENvBZx+Z/Ynkun97ykXY36HJ+lfqX44RpfBHiNF&#10;G520y6UKOpJhbAr+fCv6KMBgQwDAjBDDIPt9K/MD9oT/AIJq+NLPxxqGo/DO2tda8NX0zTxae1zH&#10;bz2W45MXzkK6AnCkHOMAjjJ9bhLMcPhJVaWImo81mm9tL6ficmc4WrWUJ01ex8uaK23WNOZv+fqP&#10;/wBGCv0Er876+nPh/wDtJaLNodvbeJZZLLUoUCPP5TSJPj+P5QSD6g9+hr4YjUyOFUFmY4AAyTX9&#10;DGgRPb6BpcUilJI7SFWU9iI1BH51+eX7Kn/BOXxHovjzT/FPxQhs7Ow0uVbm10SG4WeS5mUgoZSm&#10;VWMEA4BJYjBAGc/o59Tz1rPizMsPjalOlh5c3Je7W2ttvuKybC1KMZTqK17HuTHbzX5737rLfXLL&#10;/HK//oRr6E+Kn7RWnXmh3OleGJJ5bm4Uwy30kRRYUPB2hsEk9M4wOvWvnRelflj/AMFX/wDkuXhf&#10;/sXo/wD0pnr9E/gL/wAkO+Hf/Yvaf/6TJX52f8FX/wDkuXhf/sXo/wD0pnr9E/gL/wAkO+Hf/Yva&#10;f/6TJWea/wDIlwXzNMH/AL/X+R9S/sp/8iRqv/YRb/0WlfO/jz/kePEf/YRuP/RjV9Efsp/8iRqv&#10;/YRb/wBFpXzv48/5HjxH/wBhG4/9GNXwx/wVwu5jr/w1tfMbyFtL2UJnjcXiBOPXAAr8+K/QH/gr&#10;h/yNnw3/AOvC8/8ARsdfn9X6Dw3/AMiqj8//AEpnzOZ/73P+uiPcf2SoU+w+Jpf+Wnmwpv8Abax/&#10;rX0HXgH7JP8AyCfEf/XeH/0Fq9/r78/4JISMvjT4ixbiEbTbVivqRM2D+p/Ov0N+IirJ8PfFasu5&#10;TpF4CpGQf3D8V+d//BJH/keviH/2C7b/ANHGv0Q+In/JPvFX/YIvP/RD1+bcSf8AI5l/27+SPqMs&#10;/wBx+88B/a0Vf7G8Osf+fqT/ANAH+FfPnh5tuv6T/wBfkP8A6MWvoX9rT/kB+Hf+vqT/ANF189eH&#10;/wDkYNJ/6/If/Ri18yf8Eu/s3/DM9x5O3zv7euvPx13eXDjPvt2/hXb/ALfv23/hkvx19iyG22vm&#10;7evlfaot/wCn6Zr5m/4JS/Fi1s7zxX8OryVYri9ZdX05Wz+8dV2ToPfaI2A9Fb0r9CvE3hzTvGHh&#10;3UtC1e1W90vUraS1urdxw8bjaR7HHOeoOCOlRm3Nl+dutUV0pKXqrp/8AvB2xGAUIvWzR6Z+095v&#10;/CzIt/8Aq/sEez/d3Pn9axfgH5H/AAtrQfP/AOmmz/f8psV6V+1X4Vlmh0nxFBH5kcObO5/2VJ3R&#10;t+e4f8CFfPmm6hdaTqNtfWknl3NtKs0Mn91gciv56aK+yPix/wAEyviX4X8RXA8Fx2/i/QHbdbzG&#10;5it7lFJ4WVHZQWAxyuQeuB0HS/s//wDBMnxZqXii01L4orb6J4ftpFlk0u3uUnubzHPllkJWNTwC&#10;clsZAA6j9Tln2Wxo+39smu3X0tufIrL8S58nI/0+8/QiivG/Cv7S3hvVNOi/tkyaTqO354/Kd4mP&#10;qrKDx7Hke/Ws34gftMaVb6XJbeFzJe6jMpRLqSIpFB/tYbBY+gxj1Pavvn9nhr9/gJ8OG1TP28+H&#10;7Ey7s5z5C4z74x+Oa+b/APgq5/yQLw1/2MkX/pNPX2fb28VpbxQQRrDBEixxxxjCooGAoHYAADHp&#10;Xxh/wVc/5IF4a/7GSL/0mnr8iyaftM3pTta8r/mfZ46PJgpR7I8F+ISwr4+8RfZv+Pf+0Z9n/fw/&#10;1r0f9lX/AJHrUv8AsHN/6Njrxl3aWSRmk8yR23vJJ95mPJavZv2Vf+R61L/sHN/6Njr6D/Zb8v8A&#10;4Zv+GXk42f8ACPWePr5S5/XNfJX/AAVuOo/2H8NQm7+yftF95uPu+dth2Z99u/8AWva/+CeXxMtP&#10;iB+zXoempKp1Lw0zaXdw5+ZVDF4Xx6FGAz6o3pXpX7RnwI0n9oj4Y3/hTUpBZ3W4XOn6ht3G0uVB&#10;CvjupyVYDGVY47EbUKyyvO3UrrSM5X9HdX/G5nUg8XgOWnu0vwseffFDd/wsnxPu/wCgjN/6Ea9Z&#10;/ZL+zfbfEe7/AI/PKg2evl5fP64riv2hfDUvh/4kXt00f+jaltuYZP8AawA4+oI/JhXN/Dvx1d/D&#10;3xNb6pbfvYvuXMG7b5sR6j68ZB9R6V+E1XtIa4XVrI2m77WJkMOz72/cNuPfOK+gvFH/AAT5+OPh&#10;vU5LWLwgdbhDYS80u7ikicZ68sGA/wB5RX0D+yF/wTy8R6D460/xj8ULW3sLXSpFubLQ1nSeSedT&#10;lHm2EqqKQDtySxAyAAc/q+JzvAUKDre1jLTRJpt+Vj5ClgcRUqKHI18j7qqC7Ef2aXzf9Vsbf/u4&#10;5rz7S/2gvBGpWvmvq32KT+OC6iZWX8gQfwJrgPi7+0Jp99olzo3hiSS5kulMM17sKKiHgiPOCSem&#10;cYA96/RWHf5Mfmf6zYN31xzX5e/8FZP+SyeDv+wD/wC3EtfqNzn1Nflz/wAFZP8Aksng7/sA/wDt&#10;xLX5bwp/yNIej/I+uzj/AHR/I+dn2+Z8v96vp/8AZP8A+RP1n/r/AP8A2mtfMFfT/wCyf/yJ+s/9&#10;f/8A7TWsz/glL/ycHr3/AGLVx/6U21fqVr3/ACA9S/69Jv8A0A1+Uv8AwS51iHTf2k7m1lkVH1DQ&#10;bq3iDHBdg8Um0ep2xsfoDX6x3Vsl5az27khJo2jYr1AYY/PFbcWLlzS77IzyfXCWXdln9qr/AJJ9&#10;p3/YTi/9FyV8u2f/AB/W3/XVP5ivqr9qGza4+G8cqDi3vonc/wB1SGXP5stfKMcjRSRyp/Ayv+Rz&#10;X87jfeNJX1rqX/BM/wCMkPiy602xsNNudKWdlg1iTUYo4niz8rlMmQHGCV2kg9M185/Ez4e6t8J/&#10;HmueEdcEY1PSbg28xhbdG/AKup7qykMMgHBGQK/W8Pj8Li5ctCopO19H0PjamHrUVepFpH6HUV5H&#10;b/tKeDn0uO5nubqK72jzLRLZ2ZWxyM42n2Oa9F8M+ILTxVoNlq1iW+z3cXmKH4ZfUH3B4Nfvd4b/&#10;AORb0j/ryh/9FrX5z/8ABRJYW/a5+FguMGA2Vj5m7pt+3SZ/DGa/Rjw3/wAi3pH/AF5Q/wDota/M&#10;X/gqzI8Px28KyIxR18PxsrA9CLmfn61+P8Mx5sz5e6kfa5o7YS/mj4P1L/kJXv8A13f/ANCNfRP7&#10;PO5fhH4m8r/WebPs/wB7yFr521L/AJCV7/13f/0I19M/sqqG8C6qrf8AQRb/ANFpX6nSf6x/TNfk&#10;d/wVAedv2ncTFjCuiWYgz02fOTj237/xzX6W/AH4o2vxm+DvhfxZayI8l7Zot3GrAmK5QbJkPoQ4&#10;J56gg9xXlX7aX7IsX7Svh+y1HRriDTvGekxslpNcZEV1CeTBIw+782SrcgEsD1JGWRYiGVZn/tWi&#10;1i/J/wBIrMKUsZhV7LXZ+p8tR/cjr63/AGYRH/wrP5f9Z9um8z/e+X+mK+avHvheXwb4w1XSJePJ&#10;nPkv/eiPKn8j+ea6n4M/FtvhtqNzBeRyXGi3jB5kT78UnTeo78cEd+PSvxtr7v8A+CTMt6Pid44i&#10;jL/2e2jRtMMnb5gnXy/xwZP1ryWH/gnb8d5dS+yHwjDEm7Bun1O28ke+RITj8M1+jv7If7MNr+zL&#10;4AubCa8j1PxJq0qXGp30KkR5UEJFHnkou5uTgksxwBgD7riLNsFLATo0qinKdkknfqnfT+rnz+W4&#10;Ov8AWIzlFpLufZFeEftYJB/wjOgs3/Hx9sbZ67fLO7+ldY37Q/gVbXzf7Wkf/pmLWXf+W2vnT4uf&#10;E2T4ma9FMkUltptmrJbQSfe56u3bJwOB0AA5r23VgjaVfCXHlfZ5A27pjYc/pXwX/wAEk8f8I78T&#10;MdPtllj6bJq+l/2vvi5bfBn4B+KNWNysGqX1s+maYnG57mZSoIHfau5z7L9K+Zv+CSP/ACLPxK/6&#10;+7H/ANAmr4fB0ZxyTF1ntJwS+UtfzPfrVFLH0YLdJ/iv+AcVabvtVtt/1nmr/MV7t+1l/wAhDwz/&#10;ANcJv5pXm3wj8Iy+MfH2lWnl+ZbQyC5uf7qxKQf1O0D616Z+1r/yEfDn/XOb+aV9V/tVXUtn+zV8&#10;TZoJGilGg3ShlJBAKbT+hIr8K6/c/wDa1/5Nj+J3/YCuP5V+GFfX8Gf7rV/xfojxc8/jQ9Dyr4Vx&#10;rcfEnwwjfvI/t0f6HP8ASvuevhr4T/8AJTvDH/X9HX3LXV/CqZ7f4oeD5Y2KSR6zZsrDqCJ0Nf0A&#10;Sf6x/wDeP86/n8+GH/JSvCX/AGFrP/0clf0CTf62T/eP8683jX+JQ9H+h1ZD8NT5GR4qjWTwxrKH&#10;o1nN/wCizXwHH9yOvv7xN/yLOrf9ec3/AKAa+AYv9XH/ALtfkF/wU0jVf2pr8qMFtKsScdz5eP8A&#10;CvlCvrD/AIKb/wDJ0l7/ANgmy/8ARZr5Pr7zJv8AkW4f/CvyPncb/vNT1Z9d/sytu+Fdv/1+T/8A&#10;oVesV5P+zL/ySyL/AK/Lj/0KvWKKKKK9k4gooooooooAKKKKKKKKACiiiiiirVncPZ3UU8e0SROH&#10;UsoYZHI4PB+hoDW2gUUUV6Z8Ff2dPF3xq1a3XTLGWz0Tfi41q4jK28Sg/NtJxvbH8K+2cDmv1A+F&#10;/wAMdD+Efg608O6BAYrSH5pJHwZJ5D96Rz3Y8ewAAGAAKy/gT8TNP+LPwv0XX7COK2Z4xBdWkKhV&#10;t50AEiAdhnkf7LCvQKPQ/hbjrjDNM+xUsDi4exhSk17NO/vLS8n1fbRLtvcKKKK85+P/AMTl+Efw&#10;yv8AXw6rdCaG3tw2Dl3kUHr6Jvb6Ka9EjkWZFdG3Iw3Kw6EHvX5+f8FBvi5D4k8W6b4H0+RZbbRM&#10;3F6ynIN064CfVE/VyD0r6+/Zz8XR+OPgj4N1RJBLJ/Z8dtOR/wA9Yh5b/wDjyH86DizfheplfDWB&#10;zWpG06spX/wyS5F90XJf4gooor0eiiig/NQooooooooAKKKKKKKKACiiimvGsilXUMp7MOK57VPh&#10;v4S1yQyaj4X0a/kPV7nT4pG/MrXR0UG9KvVoO9Kbi/J2CiiivEfjJ8P/AIY/Df4beIvFE/gbw0Jb&#10;C0d4BJpsOHnPyxKfl5y5UV+anw98H3XxK8faJ4etAFn1S8SEsi4CKTl2wOgVdx+gr7O/4KOeP2sv&#10;DvhrwdbyEG+lbULoKf4I/ljB9izOfqgrgP8Agnb4D/tj4ia14pmj3Q6NaCCBiek02Rn3wiuP+BCg&#10;/qzhDFYjh/gzFZ/iqjlOd3Dmbe3uQWvebbfkFFFFff8ApOk2uh6TZ6bYwrb2VnClvDEg4SNQFVfo&#10;ABVuiig/k+UnNuUndsKKKKKKKKCAooooooooAKKKKKKKKACiiiiiiigAooooooooAKKKKKKKKACi&#10;iiivEv2zdYj0j9nHxZvfa90sFtGPVmnTj/vkMfwr22vkr/goz4n/ALP+Gfh3Q1P7zUtSM5552Qxn&#10;P/j0q/lQfa8F4R43iPA0V/z8jL5R95/ggooor4GbxBqcmhx6O9/ctpMc/wBpSyaVjCsuMbwvQNgk&#10;ZFZdFFB/oTGMYX5Va+vzCiiiiv11/wCCcfibR9P/AGWtIt7rV9PtbiPUr3dFNdRo65kBGQSDyMH6&#10;V+RVFeLm+WLNcOsO58ut72v3/wAz0MHing6vtErhXyL+0Vpt3cfFK9lis55Y3toB5kcTMv3fUCvr&#10;qiv2V/bu8VaJefsp+OoINa06eeWO1SOKG7jZ3b7VEcAA5JwCcDsCe1fjVRRUZPlaymhKgp813e9r&#10;dEvPsVjcW8ZUVRxtZWPjf4E6XfRfFPQZWsbiONGl3u8DKq/un7kV9kUUUUUUV7p54UUUV6f8Afj7&#10;4l/Z38dw+JPD0iyo6iG+06cnyb2DOTG3oe4YcqefUH9cPgv+2B8MfjdYWv8AZfiG20rWpBiTQ9Wm&#10;WC5R8cqu44kHuhOe4HQfiBRXzWbZDhs1anL3Zrqv17nqYPMKuD91ax7HLePvAem/ELw/LpmoAx87&#10;oZ0+/A+PvL/UdCK+S/Gnwh8T+CZ5ftOnSXNkn3L60UvEy+rY5T6H9a+3aK/oqRTIoZPnUjIZeQfe&#10;uL+IXxk8D/Cmxa78W+KdM0RApZYbi4UzSYHRIly7n2ANfhDbeLNbs7dre31nUIIG4aKO6kVT+AOK&#10;y5ppLiQyTO0jseWc5Jr5elwUlL97XuvKNn+Lf5Hryz1292nr6n53FtvytWz4f8G654qn8rSNKu73&#10;/pokR2L/ALznAH4mvuuTSbKaTzZbOCWT++8Slv5VZWNY02r8gr6t/bK/bcvv2gp38M+G1m0rwDby&#10;h/LmG2fUZFPEkoH3UB5WPPXDHnAX5a03UrnR9Qtb+yme2vLWVZ4Z4zho3VtysD6ggGqdFfoOEwdD&#10;A0Vh6EbRX4+ve583WrVK8/aVHqeVfBv4JwfD+ManqWy416RNv7vlIFPVV9T6t+A46+o3VvFeQSwT&#10;xiSKVCjxt0ZSMEVYor9eP2Xv2+fCHxa8P2emeNNVsvCvjWBVim+2yLDa37dPMic4VST1jJGCeMjp&#10;9WxXMM0IlimjlixkSI4Zfzr+dqrceqXkMXlR3c8cX9xZCF/LNfEYzg6hWqOeHqcifS118tVoe9Qz&#10;upTio1I83ne3+Z8ifE74C6x4T1KS50a2n1XRn3OnkKZJYF/uOByQOzDqOuDXlbIyybWik8z/AHTu&#10;r9D6ga1gZ9zRRl/XaM1+33xo/au+G3wN0u6l1vxBa3urRr+60PTZknvJXxwu0H92P9p8AD1OAeq+&#10;GPxU0n4jfDvw14p+1WNgdY0+K8aza8RjAzqC0ZORkqcjJA5HQV+BpJYknk0lKXBuH9koRqvmvq7f&#10;ha+n3sFnlXncnDTt/wAE+I/Bvwr8R+OLqNbHTpI7J/v310hSBV7nJHP0GTWX4m8L3PhzxHqOleXc&#10;XP2Od4fP8g/MoPB79etfe9Ffaf8AwVR1C01D45eGja3cF0I/D0YbyJVcKftE5wcE4Psa/QT4D+MN&#10;AT4H/D5X13TEdfD9grK17GCCLdAQRu4OcjB6Gvwoor1MVw7HFYKjg3Vt7Prbf5XOWjmbpV51uT4v&#10;M8W/ZZgkt/A+o+bHJGW1Bv8AWKV/5Zp618/+OtJvZPG+vEWd2QdQnIIgb/no3tX3TRX3r/wVf1nT&#10;9W8WfDr7DqFpfeXYXe/7LOku3MiYztJxnB/I18FUUV7+XYNZfhYYVS5uXrt1uebia31irKra1zwX&#10;9lO0ntNL8RefbSW2+eHZ5ild3yH1Ar3qiivu7/glHrGn6R458f8A2+/tbHzNLt9n2qZI9+JucbiM&#10;4yOlfoH8RPGfh5fh74pJ1/SwP7JvB/x/Rf8APB/9r1r8DqK+czHhqOYYx4t1eW9tLX2+Z6eGzR4e&#10;h7FQvv17nhH7VlpPd6HoPkW73Oy5k3iNCf8Aln7A14B4f0fUP+Eg0n/iXXf/AB+Q/wDLBv8Anovt&#10;X3tRW74L8Y6v8PfFWl+I9BvGsNY02dbi2uFAJRx7HggjIIPBBIPWv1i/Zz/4KBeA/i1olrZ+K9Rs&#10;/Bni5AI57e+lEdpct/fhlbgAn+BiCDwN3WvyAor180yfDZtBKrpJbNb/APBRx4TG1cG7w2fQzta0&#10;e08QaXc6bfxfaLS5Qxyxn+JT/nr2NfKPxE+AWveE76STSra41nSn3OjwLuliX0dRzx6jg+1fX9Ff&#10;0TWs8V5CsttKlzEwyskLB1P0Izmud8dfErwp8MtLbUfFfiHTtAtB0e+nVGf2VfvOcdlBJ9K/A7Tv&#10;EmraOMWGqXlkPS2uHj/9BIqpeX1zfTGW6uJbiXu8rlm/M18dDgpc/v1/d/w6/me3LPXb3aevr/wD&#10;875Ea3k2y/upP+eb/K361o6H4b1XxNdfZtK0641GT/phEWVf949APcmvvW4020vf+Pi1huP+ukYb&#10;+YqSGCO3TbGiRp6Iu2v3P+Df7Rng741eEZfEWl6hb6dZrez2aQ6jcxxTMsbYEhQnKhlKsAeQDXzf&#10;/wAFTPEOlap8C/DcFlqljezjxFG5it7lJG2i3nBbCnoMjn3HrX5cUV6uF4VpYTGRxVOq7Rd0rfrf&#10;9DjrZvOtRdKUd+p8OeMfh3q/gvWI9PubaS5k8hJnkgid0+YcjIHODwa9H/Zcsbm08b6i09vPFGdO&#10;bDyRFV/1qeor6ior2H9mT9o7W/2bPiDHrunob7SrpRBqmls21buHOeD/AAup5VuxyDwSD+vXwf8A&#10;2kvh58ctNgufC/iO1lvZE3yaTdyLDfQeoaInJ9MrlT2Jr8JKfHI8MgeNmR1OQynBFejm/D+HzWXt&#10;W+SfddfVdTmweZVcGuW149jjfiZ8O7H4kaAbG5PkXMJ3211ty0T/ANQehH9QK+RvF/w48QeB7qSP&#10;VNOkjiVvku41LwP/ALrgfocH2r7rpjKrLtav6KPLb+6fyrzD4z/tGeA/gPos974o1y3ivFjLwaRb&#10;Osl5ct2VIgcgZ43NhR3PFfipB8YPHlrZi0h8beI4LQLsEEeqzqgX02h8Yrk7i4lupmlmkeWVjlnk&#10;Ysx+pNfNYfgtRnevWvHslZv5t6Hq1M8bjanCzPzw8xPSum8G/DzXvHl9HBpdlJJHu+e6kUrBF7s/&#10;9Bkn0r7Sk8IaFJN5r6Lpskv/AD0e1j3fntrWWNYo9qjYtfv54e+JXhvxF4f0zVYdc0tIr61iukRr&#10;+IlQ6Btv3uSM4+or81/+CqWsafq3xh8JGxv7W+WPQgHNtMsoQm4lODtPBx2r4mor2cs4ahluLWKj&#10;V5rX0t387nBis0liqPsnG3zPgXUPDmp6bfXNm1ld+ZDK8P8AqG7EjPT2r6S/ZZs57Xwfqvn28ltv&#10;vsoJEK/8s19QK9sorqfhn8QNU+FPj3Q/Fuisq6lpNytxCJBlHxkMjeqspZT7E1+zXwP/AGtPh38d&#10;dFs5tL1y00zXJFxPoOoXCxXUUmPmChiPMX0ZcgjqAcgfh5QCVORXpZvklDN1FzfLNbNduzXU5sFj&#10;6mDb5VdPoZHibw9beKtBvdIvR/o93EY22/eX0Ye4PIr438bfCfxH4EvpFubKS5sU+5fQRFonXtux&#10;nYfUH9a+36K/oguNSs7OEzTXlvBEoyZJJVVQMdck8Cvyb/4KT33grxD8ZtN8QeEfEWm67dX2niHV&#10;Y9NmWZYpom2ozOmVJZCoxkkeXz1r5KlvJ5lCyTSOvZWYkVBXm5Rw2srxH1j2zk7NWtbfvqzqxuaP&#10;F0/Z8lvnc/PJLaeWTasckkn/ADzjUs38q+r/ANm631nTvBdxp+r6dd2UcM++2e6QoWRhkhQecA5/&#10;OvWVgjXlY0H/AAGpa/f/AMM+MvDx8NaORr+lY+xQf8v0X/PNf9qvzR/4KmatY6v8cPDbWF9bXyx+&#10;Ho1draZZAp+0THB2ng4xxXxdRTyvhuOW4r60qvNvpa2/zYsVmksVR9k4W+Z8Balo+of2le/8S67/&#10;ANe//LBv7x9q+lf2XLaa18Eaj59vJbs+oMcOpX/lmnrXtFFfRX7In7Xmr/s0+Ipba4il1bwXqEge&#10;/wBLjI8yN8Y8+HPAcAAEHhgADjAI/Vv4X/tCfDz4yWMVx4U8V6ffyyJvawkmEV3F7PC2GB7ZAI9C&#10;etfg1T45GhYOjFWHRgcEVvmvDmGzOftk+SfVrZ+q/wCCZ4PM6uFXJa8ex5x8XPhHZ/ErTo5YpEs9&#10;Zt1/0a752sOux8dV9O4PI7g/K3ib4f8AiHwbNJHquk3FvGjf6+NS8Tf7rjI/r7V94U1l3DBr+igo&#10;wGSCBjOccV5X8Wv2nPhr8FbGeXxL4os0vYl3LpNlItxeynsBEpyM+rYA7kV+IDeLtde1+zNrWoNb&#10;9oTdOU/LNZLMWYknJPPPevAo8FwjK9atdeSt+Lb/ACPRqZ7Jq0IWfqfnf5ieldT4T+GfiXxpPGum&#10;6VP9mdv+PqdTHAn/AAI/yGT7V9uLpNisnmfY7fzf7/lDP54q4Bivbf2o/wBqTX/2mPGCXt6n9meH&#10;bAsul6OjblgU4y7nA3yMAMnoBgDAHP1Z/wAEofEGl6T4f+I8N9qdlZTPc2LrHc3CRsw2zDIDEZGf&#10;Svzkor7DGZTSxGAeApe5HS1ltZpni0cZOliPrEveZw/wv+GGn/DXR/JhxcahcbTc3W3G9h/Co7KO&#10;w/E815Z+1ZY3N3qHh1oLea5Ty5s+XGW7p6A19GUV+3X7V/izQ7j9mr4lRRa3pss0miTokcd5EzMx&#10;HAADcnJxgcmvxFoorLJ8pWUUpUlPm5nfa3S3mVjcY8ZNTcbWPiT4U6XfR/Ejwy72VxFFHfJ+8kgZ&#10;V/lX23RRXT/DWZIPiL4VlldYo49VtWd3OFVRMpJJ7DFfvbJ4y8P+YxGv6Vjd/wA/0X/xVfz10Vz5&#10;zkcc4lCTqcvLfpff5o1wOYPBKSUb3MvxJG0nh3VFX5na1kA/75NfBcej6h5f/IOu/wDvw3+FfoRR&#10;X1R/wUm1Sy1b9p6/msLy3voV0uyRpLaVZFDCPlcqTyOOK+V6KK93B4dYTD08OnflSV/Q8+tU9tUl&#10;Uta7PKv2b7ae1+F9slxE9vIbmZ9kilTjd15r1WiiiiiiusxCiiiiiiigAooooooooAKKKKKKKKAC&#10;iiivZf2bf2iNS+Avil5dj33h2/ZV1CxzyQOBLH2DqCevBHB7EfbXxT/bG8GeGfhX/wAJD4Z1a11v&#10;V79TFp9ip/eJJgZaZD8yKmQSDjJwB1zX5gUUH5tn3AOUcQZhSzHERanFrmS2mlspfgrrW2nZoooo&#10;q5qWpXWsahc317PJdXl1I0000hJaR2OWYn1JzX3T/wAE5PiA15oPiPwbcPuNnIupWoJzhHwkij2D&#10;BT/wM18FV6V+z38T2+EXxZ0LxCzMLBJPs96o/it5Plf644YD1UUj0eM8k/tzIcRgaUffS5oL+9HV&#10;Jevw/MKKKK/XiimQzR3UMc0MiyxSKGR0OQwIyCD3FPpn+fDTjowooooooooEFFFFFFFFABRRRRRR&#10;RQAUUUV+X/7c3iIeIP2htYhjk8yLTLa3sRz0ITew/BpGFfUH/BPXwyNJ+Ct5qrcyatqcrjjokYWM&#10;D/voP+dfCfxq1seIvi9401JT8lxq90yf7vmsF/QCv0x/ZL0lNG/Z28EQxjaJbM3Le5kkeQ/+hUH9&#10;Xcfr+yeCcDl0dG/Zxf8A27Bt/wDkyQUUUV63RRRQfyiFFFFFFFFABRRRRRRRQAUUUUUUUUAFFFFF&#10;FFFABRRRRRRRQAUUUUUUUUAFFFFFfm//AMFBvGQ174zW2iRnMOh2EcTDPHmy/vGP/fJjH4V+jN9f&#10;QabY3F5cyCK2t42llkboqqMkn8Aa/G34m+NJ/iF8QPEHiWfcG1K8knRW6pGT8i/gu0fhSP3/AMHc&#10;reIzetmEl7tGNl/inp/6SpfeFFFFctRRRTP7BCiiirlhY3GqX1tZ2kL3N3cSLDDDGMs7sQFUDuSS&#10;BXo3/DL/AMWP+hE1j/vwP8a83sb6fS7y3vLWVobm3kWWKVTgqykEMPcECv2Q+F/jSD4jfDzw/wCJ&#10;LcgrqNmkzgD7smMSL+Dhh+FCPyfj7izMeEoUK+EoxnCbablfRqzWzW6v9wUUUV+SPjb4YeK/hybP&#10;/hJ9BvdF+17vI+1RlRJtxuwfUbl/OuTr9OP27vAreLvgXc6jCu650G5jvxjqYzmOQfQBw3/AK/Me&#10;g9rgriaXFWVfXakVGopOMkr2utVv3TXzuFFFFFdj4L+E3jD4jW1xceGvD19rUFuwjmktY9yoxGQC&#10;fXFcdX6rfsd/D3/hX/wJ0NZY/LvtWB1W5+Xa2ZQDGD9Iwg+uaDLjjiqXCeXRxVKKlUnJRine3dvS&#10;2yX3tBRRRX5peNfhr4p+HM1rD4m0S80WS6VnhW7Tb5gUjJHrgkfmK5av0x/by+HZ8ZfBWTWLePff&#10;eHbhbwbRkmBvklH05V/+AV+Z1BvwXxN/rVlSxs4qNRScZJbJrVWvrqmvncKKKKK7PwX8IfGfxEsZ&#10;7zw14cv9ZtIJPKlmtYtyq+AdpPrgg/iK4yv1g/ZK8Br4B+Avhm2ZAt1qEP8AadxxglpvnXPuE2L/&#10;AMBoOXjniufCeXwxNGCnUnJRSd7Ws23p229Wgooor88W/Zf+Kyru/wCEE1jA/wCmH/168vZWjYqR&#10;g5wQa/Xf9ov4gf8ACs/gz4n1yOVYb1bU29mWPPnyfIhHqQW3fRTX5DkkkknNBycB8UZhxXha2Lxl&#10;KMIxkox5b6u15Xu3teNvmFFFFJRRRQfqIUUUUUUUUAFFFFbvhPwZrnjvVRpnh/S7nV9Q2NL9ntYy&#10;77R1b6DI/MV2Lfsz/FRVyfAWtYH/AE6k16Z/wT3/AOS9zf8AYGuP/Q4q/SZv9W30pn4Hxt4i47hf&#10;Nv7Pw9CE48sZXle+t+zXYKKKK/EJlaNirAhgeR0xTKt6n/yFLv8A66v/AOhGqlI/eovmimFFFFFF&#10;FFBQUUUUUUUUAFFFFFFFFABRRRRRRRQAUUUUUUUUAFFFFFFFFABRRRRRRRQAUUUUUUUUAFFFFFFF&#10;FABRRRRRRRQAUUUUUUUUAFFFFFFFFABRRRRRRRQAUUUUUUUUAFFFFFFFFABRRRRRRRQAUUUUUUUU&#10;AFFFFFFFFABRRRRRRRQAUUUUUUUUAFFFFFFFFABRRRRRRRQAUUUV+l37DnxnT4hfDOPw3fzZ13w6&#10;i25DH5pbXpE/vtHyH/dUnrX0pX49fBX4qX/wb+IemeJrENKkLeVd2wIHn27YEifkMg9iAe1frh4V&#10;8Uab418N6druj3K3mmX8SzwSr3U9j6EHIIPIIINB/Evibws8jzR42hH9xXba7KW8o/qvJ2WwUUUV&#10;q0UUUH4yFFFFFFFFABRRRRRRS0AFFFFfih4mkMniTVZD1e7lb83Jr9Z/2b8f8KF8A4/6A1v/AOgC&#10;vyh8cWT6d408QWrgq9vqFxEw91kYfzr9Sf2S9Wj1j9nfwTMhz5VmbZvZo5HQ/wDoNB/W3i9FzyLB&#10;1I/Dzr8YO35BRRRXrlFFFB/JIUUUUUUUUAFFFFFFFFABRRRRRRRQAUUUUUUUUAFFFFFFFFABRRRR&#10;RRRQAUUUV87/ALc3xIHgb4K3WmQTeXqXiKT7BGv8Xk/emP024X/toK/MWvdv2w/i2fip8Yb9bWbz&#10;NF0Utp1lg5VirfvZB67nzg91Va8JoP718PMheQ5DShVVqlX35eV7WXyja/ncKKKKKKKKD9LCiiii&#10;vvv/AIJ0/Ej+0PDOu+CbmXMunS/b7RT18mQhZFHsH2n/ALaGvgSvW/2XfiR/wq741+HtUml8rT7m&#10;X7BeknjyZSFJPsrbG/4DQfCccZN/bmQYnDRV5xXNH/FHXT1V4/MKKKK/VjXtGtvEWh6hpV6nmWd9&#10;byWsyeqOpVh+RNfjT408MXXgrxZrGgXoxdabdyWsnuUYjI9j1/Gv2lr82P2+/h//AMIr8ZE1yGLZ&#10;Z+ILVbjdngzx4SQfl5bfVjQfz94OZt9XzOvls3pVjdf4of5xbfyCiiivF/hB4Jf4jfE7wz4dCNJH&#10;f30cc+3ORCDulP4IGP4V+xkMMdrDHFEixxxqFRVGAoAwB+VfA3/BOf4ejUvF2v8AjG5iBi0yAWVq&#10;zf8APaXl2HuEGPpJX3pqWo22kafdX15MtvaWsTTzTOcKiKpLMfYAE0HJ4uZs8fndPLqTuqMbW/vz&#10;s3+HKFFFFRa5o9r4g0W/0u9iWazvYJLeaNhkMjqVI/Imvxl8YeGbvwX4r1fQL4Yu9NupLWT3KMRn&#10;6HGfxr9pY5FmjWRGDI6gqw6EGvzq/wCCgvw5/wCEb+KVl4ot4tln4gtv3rKOPtEWFb808s+5zSOr&#10;wfzj6pmlbLKjsq0br/FC7/GLd/RBRRRXgvwk8Dy/Ej4leHPDUYYjULxI5SBnbEDukb8EVj+FfsbB&#10;DFawRwQRrFDGoRI1GAqgYAHoK/Pr/gnb4DfVviJrPiqVG+zaPafZ4mI4M0xxwfZFf/voV+g0siQR&#10;vJKwSNFLMzHAAA5P5UHP4vZq8ZnNPL4O8aMdf8U9X+HKFFFFfDP/AAUZ+JAn1Dw94GtZiVgU6neK&#10;rcb2ykSn3C7zz/fWvjrQfD+p+KNUh03SNPuNTv5jiO2tIjI7fgOa9L8XXGqftNftFX40jEk+uagY&#10;bRnztjt0G1Hb0CxJuP41+kfwb+CPhn4JeG4tN0O1U3TIPtepSIDPdP3LHsueijgfXJIfpNXiDC+G&#10;vD+Ey50+fEyjzcu1m9ZOT7J3S6u1tLXCiiivgLQf2Ffizrdqs8ulWOkhuRHf3yK/4hN2Pxqj4w/Y&#10;r+K3hCxe7OhR6xBGMt/ZNwJ3A/658OenYGv1CvtRtNLt2uL26hs4F6yzyBFH4moNJ8QaVrwZ9M1K&#10;z1FU+81pOkoX67ScUz81h4ucR8/tnRpunfVcsrel+YKKKK/IzwL8C/HnxKt7yfw34cudTispvs9w&#10;wdI/Lkxkqd7A5A/Kr3jD9nP4j+A/D9zruv8Aha507Srbb51y8sTBNzBFyFcnlmUdO9frPYaJp+lX&#10;N9cWdnDbT30vn3UkKBTNJtC72x1bCgZPoK8c/bW/5No8X/8Abr/6Vw0aH02X+LWY5lnGHwdPDwjS&#10;qzhHXmckpNJ68yV9XZ8vqgooor5I/wCCe/8AyXub/sDXH/ocVfpM3+rb6V+bP/BPf/kvc3/YGuP/&#10;AEOKv0mb/Vt9KD4rxc/5KX/uHD9Qooor8StT/wCQpd/9dX/9CNNtrOa+uI4LeF555DtSONCzMx6A&#10;AdT9Ks3VvJea1Nbwo0s0twyRxoMlmLYAHvmv03/Zj/Zh0n4K+H7bUtSt4b3xndRbrm8YBvsuR/qY&#10;vQDoWHLHPOMCg/pjiri7CcJYGFatHnqT0hFaXstW30S0u7PfQKKKK+MfB/7E3xW8XWSXR0WDRIJB&#10;lf7XuBC5HrsAZx+IFdDdf8E9/ijbxb45tBumH/LOO9cMf++owP1r9H77ULXS7V7m9uobS2Tl5p5F&#10;RFHuTwPxrF0j4ieFPEF59k0vxNo+o3ROBb2l/FK//fKsTQfzpLxX4nruVajSgoLtCTS9Xf8AyCii&#10;ivyV+Inwb8ZfCq5EXijQLrTFZtsdwV3wSH0WRcqTjtnNcRX7Y+IPD2meKtHutK1eyg1HTrpDHNbX&#10;CbkcH+vv1HUV+Xf7VHwH/wCFF/ED7PYeZL4c1NDc6dLJklADh4Se5Q4567WUnnNB+w8D+IlPier9&#10;QxkFTxFrq3wyS3tfVNb2u9Lu4UUUV4mAWIAGTXs/gP8AZF+KXj+0W8s/DzadZOAyXGqyC2DA9wrf&#10;OR77cV7r+wP8CdI1vTbv4g67Zx380V0bbS4Z13JEyAF5sdC2WAGem0n0x9tatq9jodhNfaleW+n2&#10;UI3SXF1KscaD1LE4FB4PGPidWynHTyvKKSnUg7SlK7V+0Yq17bNt76W6hRRRX5ySf8E9/ijGm5Z9&#10;AkP91b18/rGBXl/xG/Z1+IPwrhe41/w7cRWCkA39uRPbjPq6E7f+BYr9MLH9oz4YaleraW/jrQ2n&#10;Y4VTdqoJ/wB44H612Wt6xpGn+HbzUtTurVNEjt2luLicq0PlbfmJ6gqR+fvmg+NoeKHE+AxEI5lh&#10;E4y+y4ShJ/4X3+TCiiivxRors/i5rXhzxD8R9d1Dwlpg0jw9PcbrS1AxhQAC23+HcQW2j7u7HauM&#10;oP6vw9WVejCrKDg5JPle6ur2dtLrZhRRRRRRRQdAUUUUUUUUAFFFFFFFFABRRRRRRRQAUUUUUUUU&#10;AFFFFFFFFABRRRRRRRQAUUUUUUUUAFFFFFFFFABRRRRRRRQAUUUUUUUUAFFFFFFFFABRRRRRRRQA&#10;UUUUUUUUAFFFFFFFFABRRRRRRRQAUUUUUUUUAFFFFFfVX7Fv7Sg+G+tL4N8R3ezwxqEv+jXErYWx&#10;uGPUntG54PocHjLGvlWig8LO8mwmf4Cpl+MjeMuvVPpJea/4D0bCiiiv3CBBA59xiivhj9k79sa3&#10;0jRR4S8fXpSGygZtN1aU5yiKSLeQ+uBhG78L1xnJi/4KOeJV8WPPJ4Z0x/DZkwtmrOt0I8/89dxX&#10;dj/Yx/Og/jSp4Y8RfXK+Eo0lJU9VK6Smne3Lfq7arps2FFFFfftFch8L/ip4d+MHheHXfDl4Li3b&#10;5ZYXws1vJ3SRexH5EcgkHNdfQfmGJw1bB1pYfEQcZxdmmrNMKKKKKKKKDmCiiivyU/ak8PyeGv2g&#10;PG9tJH5fm6g92nuswEoP/j9fZP8AwT18Uf2t8F73SX/1mk6nIij/AKZyKsgP/fRf8q8R/wCCiXg1&#10;9J+KWj+IUU/Z9X08RMcf8tYWwf8Ax1o/yNP/AOCeHjz+xPiVrHheeTZBrdp5sKnvPDlgP+/bSH/g&#10;IoP7Az6H+sXh1SxMNZU4Ql84e7P7lzBRRRX6G0UUUH8fhRRRRRRRQAUUUUUUUUAFFFFFFFFABRRR&#10;RRRRQAUUUUUUVg+NvG+i/Drw3d69r9/Hp2mWq7nlkPLNg4RR/ExPQDk0G1GjUxFSNKlFylJ2SWrb&#10;fRIKKKKpfE74l6H8JfB974i1648m1txhIlI8yeUg7Y0HdifyGSeATXx9qn7eFzrvwL8QRyJFp/jq&#10;5u3s7VLUELHbSZbzgT3Rdyeu7a2OTjwH9oP4/wCs/HnxYL27BstFtCyadpitkRITyzH+KQ8ZPsAO&#10;BXk9B/X/AAt4X4LCYKnVziPNXcozavpHl1UPNP7fR7La7KKKKKKKKD97CiiiiiiigAooooooooAK&#10;KKK/Xb9m74iJ8T/g14b1kyCS9S3FneDOSJ4vkYn3IAb6MK86/b08Br4q+CMmrxpm88P3KXakdfKc&#10;iOQfT5lb/gFePf8ABOX4iPaeIPEPgm4k/cXcX9pWisTgSoQkgA9WUqfpHX3Hr+hWXifQ7/SNShW5&#10;0++ge3uIW6PGwIYfkaD+F85oy4J4x9rTXuQmpxt1hLVpfJuPyCiiivKP2Q/ATfD/AOA/h63njMd7&#10;qKtqdypXBDS4Kg+4QIPwrI/bb+IH/CEfAjVLWKXy73XXXTIuMnY3Mp+nlqw/4EK95ghS1gjhjURx&#10;xqEVR0AAwBX55/8ABQv4gJ4g+JWl+GLaYvDoVrunVT8v2ibDEfUII/zNBpwjh6nFnGEcVXV1zyqy&#10;9E7penNyx9Aooor6v/ZM+IQ+I3wL8PXc0vm39hGdNuyzZbzIsKCfcpsb/gVYH7b3w9/4Tj4F6jew&#10;Rb77QZF1KLBwfLXiUfQIWb/gArwf/gnP8RE07xN4g8GXMgVdSiF9aBieZYxiRR7lCD9IzX3hqGnw&#10;arp9zZXUfm21zE0MsbdGRhgj8iaDPiKjU4N4xliKCtGM1Uj5xk7tLy3j8gooorw79inwCPBHwH0i&#10;eWLy73W2bVJvXa+BF/5DVD+Jq7+2J8Qn+HvwJ1yS3l8q/wBVxpdud2CPNB3ke4jDn2OK9h0jSrbQ&#10;9JstNso/JtLOGO3hjHOyNFCqPyAFfn7/AMFDPiR/b3xE0vwjbybrXQ7fzpwP+fiYA498RhPxZqDX&#10;hjDz4w4xWJqq8XN1ZX6RTul9/LEKKKK1P+CcPhOG+8X+K/EU0O6TT7SG0gc9FMrMWI98RAfQn1r7&#10;p8Q63b+GtA1LV7okWun20l1Lj+4ilj+gNfG3/BNXUojZeO9P6TLJZ3A91IlU/kQPzr6v+K2gzeKP&#10;hj4t0i1DG6vtKureEJ1LtEwUfnigvxEk8TxlVpYl2gnTj6R5Yt/m2FFFFflN8XfjN4k+M/iafVNd&#10;vZGg3k2unq58i1TJwqL0yB1Y8nvXOeFfF2s+Cdag1bQtSuNK1GEgpcWzlT9D2I9Qcg96yJI3t5GR&#10;1aORDtZWGCCO1RUj+06OBwuHwqwdKlFUkrctla3a3X9Qooor9fv2f/iovxj+Fej+I2VY76RTBexp&#10;0WdDtfHoDwwHowrkv21v+TaPF/8A26/+lcNZv7Cvhm98N/s/2El7G0R1S8mv4kbIPlNtRTjtny9w&#10;9iD3rS/bW/5No8X/APbr/wClcNM/hmnhsNg+OKeHwn8OOJil5JVFp8tgooor5I/4J7/8l7m/7A1x&#10;/wChxV+kzf6tvpX5s/8ABPf/AJL3N/2Brj/0OKv0mb/Vt9KD3vFz/kpf+4cP1Ciiivy+/ZB8JQeL&#10;P2ltKW6j82306S41Eof78YPln8HKH8K/UOvzZ/YX1JLD9pKWBsZvbK8gT/eBWT+UZr9JqDTxdqVJ&#10;Z9ShP4Y0o2+bld/f+QUUUV8h/tIfs5fFz46eMp5U1rRrfwxbPt07TZLuVAi4H7x1EZBkbnk5wOB0&#10;58kt/wDgnr8TLWZJYdX8PxyoQyul3MGUjoQfK4+or6n8UftkfDTwb4i1LQ9XvtRtdS0+ZreeH+zp&#10;ThlPUHHIPUHuCCOtZX/DeHwh/wCgtqH/AILpf8KLHp5ZnvHeAwVLDYDANUkly2ouzXfzvu31vcKK&#10;KK9P+DOj+LfDvw803TPG99b6nr9ruie8t5GkE0YY+WzFlBLbcAnHOMnkmvGv+CgnhqHVvgdFqhi3&#10;XOk6jDIkvdUkzGw+hJT8QK1v+G8PhD/0FtQ/8F0v+FeTftSftZeAPid8HdU8N+HLy7udSvJ4CFls&#10;3iVVSVXJJb/dx+NB4nDuR8RQ4lw2YVcDOmnVTlaDjFJv3vJKzem1tAooor0j/gn/AOJLXVvgV/Zk&#10;br9r0rUJ45o8/MFkPmIx9juYZ/2T6V6p8dPg3ZfHLwFL4bvL+fS/36XMNzCN22RQQNykjcvzHjI5&#10;xzxX5f8Awd+Knir4ReKRrHhZ2abyyLq0ZDJDcQjkiRR2HXcMEetfbHgP/goV4G1y1jj8T2F/4bvM&#10;fO8afarfPqGX5/zX8aD6fi/gvPcvz2pnmSxdRSl7RctnKMnq7x6q97WTXRhRRRXkurf8E3/F1u7f&#10;2b4p0W8jHQ3EcsDH8Arj9a434i/Bz47fDT4d3XhzUVvL/wADRSLcSR6dcC5t1wQc4/1ioDg4IC5G&#10;cd6+3tD/AGrPhP4iuEgtPG2nxyv0W8D2w+m6RVGfxr1WOSO4hSSNlkikGVZTlWB5yPUYoPKl4icU&#10;ZbVprO8KppNNKpT5HddYuytJdHZ2CiiivxAor6U/bl+Elh8Nfihb6lo8MdppniCFrr7NGoVIp1bE&#10;oUAcKdyNj1Y9sCvmug/q7Js0o53l9HMcP8NRXs+nRr5O6+QUUUUUUUUHshRRRRRRRQAUUUUUUUUA&#10;FFFFFFFFABRRRRRRRQAUUUUUUUUAFFFFFFFFABRRRRRRRQAUUUUUUUUAFFFFFFFFABRRRRRRRQAU&#10;UUUUUUUAFFFFFFFFABRRRRRRRQAUUUUUUUUAFFFFFFFFABRRRRRRRQAUUUUUUUUAFFFFFFFFABRR&#10;RXqHwC+OOrfAnxpHq9kGutNuAItQ07fhbiLPH0dckqe3I6Eg/qv4J8ZaR8QfDFh4g0O7W80y9j8y&#10;KRTyPVWHZgcgg9CDX4sV7J+zr+0Zq/wF8SNIqyal4cvCBfaXvwD/ANNI88CQfkRwexAfi/iDwJHi&#10;Ol9fwCSxUFt/z8S6P+8vsv5PSzRRRRX6vUVzngD4g6F8TvDFrr3h6+S+sLgdsB4mxyjr/Cw7g/hk&#10;EGujoP4ur0KuGqSo1ouMouzTVmmujCiiivAP23PhwfHnwPv7y3Tdf6A/9pxY6mNQRKPpsJb6oK/N&#10;7wH4wu/APjLRPEVjzc6ZdR3KqTw+08qfYjI/Gv2aurWDULWe2uYlmt5kMckbjKupGCD7YzX5E/Hv&#10;4VXPwd+KGseHZFY2iv59jKR/rLZzmM+5HKn3U0j+ofCLOKWLweI4fxWu8op9Yy0mvv1/7eYUUUV+&#10;tug63Z+JdDsNWsJVnsb6BLmCRTkMjgMp/Iir9fIP/BPv4wf2/wCFb7wFqE2690gG5sCx+/bM3zIP&#10;XY7fk4Havr6mfz7xJktXh/NK2XVfsPR94vWL+a37O6Ciiiiiiig+ZCiiiiiiigAooooooooAKKKK&#10;KKD8oyeB1r5l+PH7b3hr4cpdaR4VMfibxGoKGSNs2ds3+24Pzkf3V/Fh0oPdyfJMwz7ELC5fSc5d&#10;eyXdvZL1CiiivZfix8XvDfwb8My614hvBEMEW9pHgz3T44SNe56ZJ4HcivzH+PP7QPiD48eI1vNS&#10;xY6TbEiy0qFiY4AerE/xOe7H6DA4rj/HnxA174leIp9b8SalLqOoTHl5DhUXsqKOFUeg4rmqR/ZX&#10;Bfh/hOF4rFYhqpiX9rpHuof/ACT1fktAooooooopn6yFFFFFFFFABRRRRRRRQAUUUUUUUUAFFFFd&#10;l8IvHkvwx+JXh3xNFnGn3avKo5LwnKyL9SjMPxr9irW7i1CzgureRZYJkWSOQdGUjII9sYr8Q6+6&#10;fgX+3J4Q8F/CvQNA8TW2sSarpcP2QyWkCSI8ak+WQS4P3Noxj+Gg/APFThXF5zHD47LqTqVI3hJL&#10;fleqfonf/wACCiiivsTxX4itfCHhnVtcvj/oem2sl3Lg87UUsQPfivxt8XeJbzxp4q1bXb87r3Ur&#10;qS6lx0DOxOB7Dp+FfWP7T37Znh34n/DGbwv4Tg1S3lvp0+2y30KxDyFO7aNrtklgv4A+tfGdB2eF&#10;nC+JyPCV8Xj6ThWqOyT3UY/5tv7kFFFFdP8ADnxpd/Dnx1ofiWyyZ9Nukn2ZxvUHDofZl3D8a/ZD&#10;SdUttc0uz1GylWezu4UuIZVPDoyhlP4givxIr7X/AGcf21vDXw6+Fen+GvFsGrT3ums8VvNZwJKr&#10;QE7kBLOuCuSv0ApGPipwris7oYfG5fSc6tNuLS3cXrf/ALdf/pQUUUV9vazq1roGkX2qXsohs7OB&#10;7iaRjwqIpZj+ABr8a/Hniy48d+NNe8RXI2zaneS3RTOdgZyQv4DA/Cvrr9oz9tbwt8RPhTqvhvwr&#10;DrFvqGpGOGWW7t0jQQbt0gyHbkgBcY6Ma+JKB+FfC+KyWhiMZmFJwq1GopPdRWt/m3/5KFFFFe6/&#10;sd/FaH4V/GSyfUJlg0bV0OnXckj7Uj3EGOQ/RwMk9AzV+poOcYOR61+HtfVn7P8A+3Hqnw10q38P&#10;+LrSfxDotuoS3uYXH2u2UdE+biRR2BII9SAAGc3iVwHis9qxzXK1zVUrSjs5JbNX0utmuqtbValF&#10;FFfQvxo/Yf8ACvxS1+fXdMv5vC2q3JL3XkQiWCdz/GUyu1iepB56kZyTyvgX/gnZ4c0PWILzxL4i&#10;uPEVvE2/7BDbC2jkx2dt7MV9hg+9el6H+2h8Itat0kPin+zpG6w31pMjL7EhSv5E1k+NP26/hb4X&#10;tGbTtRufEt10W30+2dRn3eQKAPpk+1B+VYXHeIdOisqoxrKKVl+71S/xuN0uz5tOjCiiivoG3t4r&#10;G1ht7eJIYIUEcccYCqqgYAA7AccV4n+2t/ybR4v/AO3X/wBK4a8e+G3/AAUK0x7nXrjxxY3lus1w&#10;p0210uBJUhhC4KszMpLZ5J754AAxWZ+0V+2P4E+Knwf13wxottrK6jfGDy2uraNIxsnSQ5IkPZD2&#10;64pGeT8D8Q5dn+EniMNJxhVpylJaxtzRb18ur7phRRRXnn/BPf8A5L3N/wBga4/9Dir9Jm/1bfSv&#10;ym/ZV+Lmi/Bf4oP4g16K7lsGsJbXFlGruGZkIOCy8fKe/pX163/BQr4YbWxaeISccf6FF/8AHafQ&#10;+r8TOGc5zbPvrGBwsqkOSKuldXVwooor4M8F+Nbr4cfEzTfE1ku+fTdQ+0eWSQJFDEMh9Aylh+Nf&#10;rx4Q8XaX488M6br+i3K3emX8QmhkXrg9QR2YHII6ggivxevJhcXk0qghXdmAPuc16t8CP2k/FHwI&#10;1CT+zSupaJcNm50m6YiJj/fQj7j44yMg9wcDAfpniBwRU4ow1PEYNpYikrJPaS35b9Gnqntq097o&#10;ooor79+O37K3hL46Tx6heGbR9ejXYNTs1XdKo4CyIeHA7HII6ZxxXiFr/wAE1bJbgm48eXDwZ+7F&#10;pqqx/EyHH5V6F4P/AG/Phl4ghUas+o+GrjHK3dsZoyfQPFuyPqBXVXP7Znwetod//CYxy/7Mdlcs&#10;35eXQfhWFxXiFkNJZfh6dZQjol7PnS9JcstPR2CiiiuT1L9g34f/APCurzQtNW4i12QeZDr105eZ&#10;ZQOAVGF8s8gqB0OckgGvz38eeBdZ+Gvii+8P6/ZtZ6laPtZT91l7Oh/iUjkHvX3D8QP+CivhnTbe&#10;4g8IaJeazedI7m/At7f/AHtoJdh7EL9RXxP8SPiXr/xY8UT6/wCI7z7ZfyII12oFSKMEkRoo6KMn&#10;8ySSSTSZ+1eHlHi6nOtPPb+xnqud+/zeS6RtunaztZbhRRRX3r+xH8A4PAvgNfFurwwz654gt1aP&#10;OH8izYAqn1fhm9toPQ0fFD9gbwX40v5dR8O3k3hC6kJZ7eCITWpPtGSCnPZTj0Ar5Y/Z7/ay8R/A&#10;/bpk0X9u+F2fe2nTPteAk8tC/O312nKk+hOa+x/Cf7cvwo8SWqvdavc+H7g9bfUrR8j/AIFGGX9a&#10;Z+dcSZbxvkud181wUpzVR6SprmXL9mLhr8K01TXW97hRRRXhel/8E29bbV9uo+MbBNKBz5lrbO07&#10;D02NhR/30fxr7f8ACvhu08H+GdK0Kw8z7FptrHaQea25tiKFGT3OBXn11+1V8JbS389/HWlsnpGz&#10;yN/3yqk/pXjvxU/4KEeF9I0+6tPA9nca7qhUrFfXURhtI2P8W1sO+PTCg+tB8pjoca8bVKWHxdCc&#10;lF6XhyRTejbdkvxfkgooorzf/go74qs9S8ceFtAgkD3Wl2cs9wF/gMzJtU++I8/RhXx7Wv4j8Saj&#10;4u1y+1nV7qS+1K9laae4kxudj/IdsDgAADpWRQf11w3k/wDYGUYfLebmdNavu223byu3byCiiiii&#10;iig+kCiiiiiiigAooooooooAKKKKKKKKACiiiiiiigAooooooooAKKKKKKKKACiiiiiiigAooooo&#10;oooAKKKKKKKKACiiiiiiigAooooooooAKKKKKKKKACiiiiiiigAooooooooAKKKKKKKKACiiiiii&#10;igAooooooooAKKKKKKKKACiiiiiiigAooortvhh8XPFHwf11dV8M6k9nIcCa2f5oLhR/DInRhyee&#10;o7EGvvf4O/tzeC/iAsFh4kK+EdbYBSbpx9jlb/Zl/h+j49MmvzSooPguJeCsp4nXPioctXpOOkvn&#10;0kvX5NBRRRX7fQXEV1bpNBKk0Mg3LJGwZWHqCOor54/bQ+ArfFjwGmt6TB5niTQUaWNF+9c2+MyR&#10;e7D7yj1BA+9XwB4H+NXjj4bbV8OeJr/TIFbd9lWXdbk+8TZQ/lXv3hL/AIKLeM9LRY/EGhaXrqg8&#10;ywlrWUj3xuX8lFB+HU/DXiPhnMKeY5NUhWdN3SvytrqmnpZrR+8FFFFfOfw1+IGp/C/xppXiXSZC&#10;l3Yyh9hJCyoeHjbH8LLkH65r9efAfjbS/iN4Q0vxHo8wm0/UIRLGf4kPRkb0ZWyCOxBr8lvi94l8&#10;MeMfGVzrfhbR7jQLS+/fT6bMyvHDMSS3llcfIeuCBgkgcYx65+x/+0zB8GNWvNF8S3M48I3wMoZF&#10;Mn2ScfxhQCSrAYIHcKexpH3niFwrV4myynmeGouOJprWGnM47uGl7uL1jbfW17oKKKK/SyivBW/b&#10;i+DyjP8Awkk7fTTbj/4is2+/b4+E1oCYrzVbz2g09gf/AB8rTP5ghwfxFUdlgKvzhJfmgooor6Mo&#10;r438Qf8ABSPw/DHIui+ENSu5B9xr65jgX6kLv49q8k8X/wDBQL4j69vj0iHTPDcLLgNbwedKPfdI&#10;SPyUUH1WB8L+J8a1z0FSXeckvwXM/wAAooor9Hby8t9PtpLi6njtreMbnlmcIij1JPAFfP3xN/bi&#10;+HXgIyW2mXEvi7UlOPK0wjyFP+1MflI903V+dvjD4neK/iBIr+I/EWo6ztOVjurhnjT/AHUztH4A&#10;Vy1B+t5N4OYOg1Uzeu6j/lh7sfm/ify5Qooor2z4w/taePPi801pPfHRNCfj+y9NZkR19JH+9J06&#10;Hj2rxOiig/esvy3BZVQWGwNJU4Lolb7+rfm9QooooooooPS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v/9lQSwMECgAAAAAA&#10;AAAhALKmhYBuOgAAbjoAABUAAABkcnMvbWVkaWEvaW1hZ2UyLmpwZWf/2P/gABBKRklGAAEBAQBg&#10;AGAAAP/hAFxFeGlmAABNTQAqAAAACAAEAwIAAgAAABYAAAA+URAAAQAAAAEBAAAAUREABAAAAAEA&#10;AC4jURIABAAAAAEAAC4jAAAAAFBob3Rvc2hvcCBJQ0MgcHJvZmlsZQD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2wBDAAIBAQEBAQIBAQECAgICAgQDAgICAgUEBAMEBgUGBgYFBgYGBwkIBgcJ&#10;BwYGCAsICQoKCgoKBggLDAsKDAkKCgr/2wBDAQICAgICAgUDAwUKBwYHCgoKCgoKCgoKCgoKCgoK&#10;CgoKCgoKCgoKCgoKCgoKCgoKCgoKCgoKCgoKCgoKCgoKCgr/wAARCABGAU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B/4eb/tx/wDRc5P/&#10;AAn9O/8Akej/AIeb/tx/9Fzk/wDCf07/AOR68GPWiv6s/wBX8g/6BKX/AILh/kf5cf6/cd/9DXE/&#10;+D6v/wAme8/8PN/24/8Aoucn/hP6d/8AI9H/AA83/bj/AOi5yf8AhP6d/wDI9eDUUf6vZB/0CUv/&#10;AAXD/IP9fuO/+hrif/B9X/5M95/4eb/tx/8ARc5P/Cf07/5Ho/4eb/tx/wDRc5P/AAn9O/8AkevB&#10;qKP9Xsg/6BKX/guH+Qf6/cd/9DXE/wDg+r/8mfpR/wAEsP2qPj1+0T4n8Yaf8ZPHza1DpdjZyWKN&#10;pttB5TO8gY/uY0zkKOuelfZlfnl/wRE/5HL4gf8AYMsP/Rk1fobX4Dx1hsPhOJq1KhBQilGyikkv&#10;ci9lof3f4I5jmGa+G+ExONrSq1JOreU5OUnarNK8pNt2SSWui0CiiivkT9YPgX/gqr+2r8SPCHjw&#10;fs6fCnxHdaLDbWMU/iLUbGQx3E0kq7kgWQfMiCMqxKkFi+DwCG+KfBfxh+Kvw68SR+LvBHxC1jTd&#10;Sjk3/ara+cM5z0cZw4PdWBB7g19gf8Fa/wBk34g3PxJ/4aQ8E6DdappOoWEMOvLZwtJJYzQrsWRl&#10;HPlNGEG7GFZTnG5c/FnhXwj4p8da9b+F/Bnh291TUrp9lvY6fbNLLIfZVBP+Ff0hwbRyX/Vmk6Ki&#10;04/vL2+L7XNfz2v0tbQ/zu8XsVxhHxJxKxUqikqj9hZyX7u/7t07d1a/Lrz3v71z9hf2Hv2jbv8A&#10;ag/Z9034i61bRw6vb3Emn62sC4jN1EFJdR2Do6PjsWI6DNevV4v+wN+ztrf7M37Omn+BvFZjGtX1&#10;5LqesQxSBlhnlCqIgw4JWOONSRkFg2CRg17RX4HnSwMc2rrB/wALmfLba1+nl28j+7eDZZ1LhXBP&#10;Nr/WfZQ9pffmsr8397+b+9cKKKK8s+kCiiigAooooAKKKKACiiigAr5e/wCCvP8AyZ/N/wBjJY/+&#10;z19Q18vf8Fef+TP5v+xksf8A2evoOFf+Skwn/XyP5nwfih/ybvNP+vFT/wBJPysr6s/4I7f8na3H&#10;/Yo3n/o23r5Tr6s/4I7f8na3H/Yo3n/o23r+guLf+SaxX+Bn8D+Ff/Jxsr/6/Q/M+v8A/gqn/wAm&#10;S+KP+vzTv/S2GvyUr9av+Cqn/Jkvif8A6/NO/wDS2GvyVr5rwv8A+Sdn/wBfJf8ApMD9H+kx/wAl&#10;/Q/7B4f+nKp9If8ABKH/AJPS0H/sGah/6TPX3X/wUP8A2n9c/Zf+BH9u+C/LXxBrl8unaRNLGHW1&#10;JRnefaeGKquADkbnUkEAg/Cn/BKH/k9LQf8AsGah/wCkz19v/wDBSf8AZn8UftJ/AWO08A2/2jXv&#10;DuoDULCy3AG8TYySwqTxuIYMvqUC/wAWa8Di5YCXHuFWNt7LlhzX2+Kdr+V7X6Wvc+58J5Z5DwLz&#10;OWTX+s+0q8nL8V+Slfl683LfltrzWtqflhr/AMVvid4p8RN4t8R/EPWr7VGff/aFzqkrTA+zFsj2&#10;AwB2r76/4JTftn+P/izqOofAT4ta7Nq17p+mm+0PWLyQtcPCjqkkErnmQjerKxy2N4JOFx+eGsaD&#10;rvh7VptA1/RrqxvreTy57K8t2jljb+6yMAQfYivvn/gkd+yX8QPBPiDUf2hviPoF1pMVzpbWHh+x&#10;voTHNOsjo8lwUOCq4QKufvb2PQAn6zjqlk64bqOsoppL2drX5tLcvl3tpa5+WeCWK4ul4jUFhJVH&#10;Fyft7uTjyWfM6l9Lp/C3rz2S1PvCiiiv51P9BwooooAKKKKACiiigCn/AMI54e/6ANn/AOAqf4Uf&#10;8I54e/6ANn/4Cp/hVyiq9pU7sz9jR/lX3I/JH/gqZbW1n+2n4lt7S3jijWz0/akaBQP9Di7Cvnmv&#10;or/gqr/yez4m/wCvHTv/AEjir51r+qOG/wDknsJ/17h/6Sj/ADD8Rko8f5ql/wBBFb/05I/Wb/gl&#10;3o2j3n7E3hO4u9JtpZGuNR3SSW6sx/0+fuRXuHi3UPhh4B0KXxR45utD0fTYGUTahqjQ28MZZgqg&#10;u+FGWIA55Jrxn/gln/yZB4R/6+NS/wDS+4qH/gqp/wAmTeJ/+vzTv/S2GvwDHYf6/wAZ1cLKTSnX&#10;lG66JzaP7uyTMFkXg9hszhTjKVHBQqJPZuFBSs3vrbU9BtP2pP2RrAs1j+0D8PoS33jD4mslz+T1&#10;0vgT4xfCX4oz3Ft8Nfid4f8AEElmqtdx6LrEN00KsSFLCNjtBwcZ64r8L67b4VftB/E74KeG/Enh&#10;/wCGmutpcnii3gt9Q1C3ytwkMZc7I3/5Zlt/LD5gBwRk197jPCyj7FvD4hueluZK26ve2uiu/wAD&#10;8Nyn6T2L+uRjj8BCNG0r+zcnK6i3FJOy1lZNvZNvofrx8Sf2uP2afhDqTaL8QvjPodhfRttmsVuv&#10;PniPo8cQZk/4EBWj8Iv2i/gj8eUuj8IviNYa21mqtdw2+9ZIVYkAsjqrAEg84xxX4hSSSSu0srsz&#10;M2WZjkk+tfcH/BEf/kffHv8A2B7L/wBGyV5+feHuX5LkNXGRrSlUgl2UXdpbWbW/c97gXx8z7jDj&#10;jDZTPCUqdCs5LRyc1aEpL3rqL+Gz9xH3N4z+PXwP+HOs/wDCO/EH4w+GND1DyVl+w6trtvbzeW2c&#10;NskcHBwcHGDisG0/aj/ZFsJJJbH9oH4ewtK2ZWh8TWSlz6nD81+ff/BYL/k7pf8AsVbL/wBDmr5Z&#10;rbJvDnBZllVHFSryTqRTaSVtTk4w+kLnXDnFGLyyngac1QqSgpOUrtJ2vps35H7weDvHPgv4h6Iv&#10;iXwF4t03WtOaRo1vtJvo7iEsv3l3oSuR3GeK5V/2qv2X43aOT9pDwCrKcMreMLLIPp/ra8g/4JGP&#10;u/Y7s1/u+IL4f+PKa+Pv+Co/7OH/AApD9oSbxjoNh5eg+NPM1Cz8tcJDdZH2mL2+ZhIB0AlAHSvm&#10;8r4Xy7HcSYjKqtaUXByUHZe9yvVPztrp2Z+icTeJnEGTeHeB4owuEhUVWMHVi3JKHOlytNfZ5vdd&#10;9byj5n6Qf8NXfsuf9HJ+Af8AwsbH/wCO13Gmanp2tabb6xo+oQ3dndwrNa3VrKJI5o2AZXRlJDKQ&#10;QQQcEHIr8Ea/T3/gkT+0F/wsf4G3Hwe1y936p4LmCWu9vmk0+Uloz77H3p7L5Y716HFXAMchyz65&#10;h6jmk0pJpKyel9POy+Z4Hhj46VeOOJP7Jx+HhRc4t03GTfNKOri7943a/wANup9b1zHjT42fBr4b&#10;6nHonxE+LfhjQbyaATRWeta9b2srxklQ4WV1JUlWGcYypHauh1C/stKsJtU1K6jgt7aFpbiaRtqx&#10;ooyzE9gACa/FX9qz443v7RPx78Q/FOZ5Pst5eGLSYZP+WNnH8kK47HYAzf7TMe9eHwjwvLibFVIz&#10;k4QgrtpX1ey176v5H2nix4mR8N8soVKVNVa9aTUYSbS5Yq8pO2ujcUvN+R+uX/DV37Ln/RyfgH/w&#10;sbH/AOO10Hgf4o/DP4mxXE/w2+Iug+II7NlW7fQ9XhuxAWztDmJm2k4OM4zg+lfhXDDNcSrBBE0k&#10;kjBURFyWJ6ADua/WL4KaP4C/4Jw/sV2+vfExJI7xY1vtejtY981zqM4G22TsSoCRAkhfkLEgEmva&#10;4m4JwWR4emqNWVStVkowjZa93p8l6tHx/ht4zZzxtjsRLGYWnQwmGpudWrzS93+Va6a2b16RfWx9&#10;HSyxwRNNNIqIilmZmwFA6kmvJfHX7eH7IXw5vX03xP8AHjRfPjbEkWm+ZfFG9D9mSTB9jyK/NH9q&#10;b9u342/tRarPaaxrEmj+GvMP2Twzps7LCFzwZmGDO/u3yg/dVeleK17OU+FvPRU8xrNN/ZhbT1k0&#10;036K3mz4/ir6Tjo4qVHh/CRnBO3tKvNaXmqcXFpdm5XfWKP1403/AIKdfsQ6ncC1T41LCzNhTc6D&#10;fxqffcYMAfUivXPh98Vvhn8V9LOs/DTx7pOu2y48yTS75JvLJ7OFOUPswBr8K62PAnxA8bfDHxNb&#10;eMvh94nvNI1S0bdBeWMxRhz0PZlPdSCpHBBFd2N8K8vlSf1SvOMunNaS/BRa9dfQ8XJvpP8AEFPF&#10;R/tXBUp076+y5oSS7rmlNNrt7t9rrc/dyvl7/grz/wAmfzf9jJY/+z1v/wDBP79tCD9rH4eXFn4n&#10;jhtfF2giNNZt4RtS6jbhLqNewYghlH3WHYMorB/4K8f8mfT/APYyWP8AN6/PMly/FZXxhh8LiI2n&#10;GpFP79GvJrVeR+/cZZ9lnE3hHj8zy+fPSq4eo0+uzTTXRxaaa6NM/Kuvqz/gjt/ydrcf9ijef+jb&#10;evlOvqz/AII7f8na3H/Yo3n/AKNt6/duLf8AkmsV/gZ/D/hX/wAnGyv/AK/Q/M+vv+Cqn/Jk3if/&#10;AK/NO/8AS2GvyVr9av8Agqp/yZN4n/6/NO/9LYa/JWvmvC//AJJ2f/XyX/pMD9G+kx/ycCj/ANg8&#10;P/TlU+kP+CUP/J6Wg/8AYM1D/wBJnr9UPGPjnwX8PNFbxJ4+8W6bounrIsbX2rX0dvCGb7q73IGT&#10;2Gea/K//AIJQ/wDJ6Wg/9gzUP/SZ6+yf+CuH/JnF9/2HrD/0M18xxxgo5lxthsLJ2U4wi2t1eUkf&#10;pPgrnNXh3wZzHM6cVKVGpWmk9m406bs7a2Z6lN+1L+yNcXUd9cftBfD6SaP/AFcz+JrIsn0PmZFb&#10;vgz49fA/4jaz/wAI78P/AIw+GNc1DyWl+w6TrtvcTbFxltkbk4GRk4wM1+G9fUn/AASAP/GXg/7F&#10;e9/9CirfOfDnBZblVbFRrybpxbSaVtDi4Q+kNnXEXFGEyypgacI16kYOSlK6u7X13fqfqhWF8QPi&#10;f8OvhTov/CRfErxvpeh2WSFuNUvEhEjf3V3HLt/srk+1cj+1v+0Rpn7L/wADtU+KV3aJdXkZW10a&#10;xkYhbm8kz5anH8IAZ2wQdqNjnFfj18Vvi78Rfjb4yufHvxO8UXGqaldNzJM3yxL2jjQfLGg7KoA/&#10;HNfNcJ8F4jiSMq9SfJSi7XtdyfVLpp1b9LPW36R4qeMWB8O5wwVCl7bFTjzcrdowi20nJrVttO0V&#10;ZtJttaX/AFO1P/gqL+xHpt01qPi9JcFThmtfD98y/n5IB+oyK6DwD+39+x98SLxNN8O/HLSobiRt&#10;qw6vHLYZb+6Dcoik/QnNfjbRX6BU8LcjdO0KtRPu3Fr7uVfmj8FofSc42jiFKthcPKHVKNSLt5Sd&#10;SVvVp+h++UU0U8SzwSK8bqGR1bIYHoQe4p1fln/wTK/aB/aW0X4z6R8G/h882veHb6bdqmi6hMxt&#10;9Ptgf3l1G+D5G3OcD5XYhSpZlI/UyvyfiTh+tw3j/q85qd1dNb281un967M/qbw64+wfiHkTzCjQ&#10;lScZcsoy1XMkn7s7JSWu9k11S0uUUUV8+ffBRRRQB+Sv/BVb/k9jxN/146d/6RxV8619F/8ABVb/&#10;AJPY8S/9eOnf+kcVfOlf1Tw1/wAk7hP+vcP/AElH+X/iP/ycDNf+wit/6ckfrh/wSz/5Mg8I/wDX&#10;xqX/AKX3FQ/8FVP+TJfE/wD1+ad/6Ww1N/wSz/5Mg8I/9fGpf+l9xUX/AAVT/wCTJfFH/X5p3/pb&#10;DX4Wv+Thf9zP/uQ/tyX/ACYH/unL/wBRz8lKKK9p/wCCenw10b4q/teeD/DniOzS40+3upr+6gkX&#10;csn2eF5kVgeCpkVAQeCCa/oXHYungMFUxM9oRcn8lc/gPJMrr55nGGy6i7TrVIU03snOSim/JXuz&#10;e+D3/BL/APau+MOgQeKIfD2m+HbG7jElpN4mvGgeZD0YRRpJIoI5G5VyORkYr7E/4J4fsMfFT9kb&#10;xP4m1r4h+JfD9/FrVhbwWq6LcTyMjI7MS3mwx4GGGME19U0V/POccd51nOHqYaooxpz6Ja2TTWrd&#10;+n/AP794R8D+DuD8woZjQdSeIpXanKWjbi4v3UkrWbstbd3uflj/AMFgv+Tul/7FWy/9Dmr5Zr6m&#10;/wCCwX/J3S/9irZf+hzV8s1+4cJ/8k3hP8EfyP4s8Uv+Ti5p/wBfp/mfqp/wSJ/5M9t/+xivv5pX&#10;d/t3/s6J+0p+zvq3hPTrMSa5po/tHw6wHzG6jU/uh/10QtH6ZZSfuiuF/wCCRP8AyZ7bf9jFffzS&#10;vp+vwXPcZXy/i+viaLtKFVtfJ/k9n5H90cE5Tg8+8JsDl2LjenVw0IyXk42uuzW6fRpM/A2SOSKR&#10;opUZWVsMrDBB9K9a/Yf+Pz/s4/tG6F46vLsx6Tcyf2f4gGflNnMQGY/7jBJfcx4713f/AAVH/ZxP&#10;wR/aEm8ZaDYeXoPjTzNQs/LXCQ3WR9ph/wC+2EgHQCUAfdr5or+gsPWwfEmSqdr060bNdrqzXqnd&#10;eqP4Hx2Fzjw74ylSvavhKqafR8rUoyt/LONnbrF2Z+p//BVz9oaP4V/s6/8ACv8AQNRVdW8cs1nG&#10;Y35WwUA3Dj2YMkXuJWI6V+WFdV8UfjL49+MJ0NvHWrtdf8I7oNvpGm9flt4s7c88uc8t1OBnpXLw&#10;wzXEy29vE0kkjBY40XLMx6ADua4uFchjw7lSw7ac23KTXV7L7kl87nseKHHVTxA4oePhFxpRjGFO&#10;L3SSvK/S7m5O/ay6H05/wSv/AGcf+F0ftAx+PdfsPM0HwT5d9NvX5Zr0k/Zo/wAGVpT/ANcgD96v&#10;0++IHgLwp8UfBepfD7xxpMd9pOrWrW95bSfxKe4P8LA4ZWHKsARyBXnP7Dn7O0X7NP7POj+Cb21V&#10;davF/tDxFIOpu5QMpnuI1CR+h2Z7mvSvGvjXwp8OfCl9448ca7b6bpOm25mvb25bCRqP1JJwAoBL&#10;EgAEkCvxDizPK2ecQOph23GDUadt9HurdZS1XXZdD+1PCvgnCcF8Axw+PjFTrRdSvzWsuaOsZX05&#10;YQ92Sel+Z9T8ef2hv2Qvid8D/j63wOsNDvdam1Cbf4Xms7Uu+p27E7GVVH3xgq4/hKn+HBP0R8Gv&#10;+CLvi/XdFh1n43fE+PQ7iaMN/Y2j2ouZIsjpJMzBAw7hQ49Gp3x5/wCCxF/feJ93wC+FelxrYrLB&#10;Z+JPE1sZroxuV3mKNGXyVYouQWbcFXKgjA8jv/8Agqj+25eXBmt/ina2q/8APG38O2JUf99wsf1r&#10;9Sb8QMyy+lGmqdCVvelJ3lJ97KMlG63W9+2x/McY+AvD2f4mpiJV8dTc37OFOPLTguzk6lOVSzuk&#10;78rjbST1O4/az/4JR678Cfhvf/Ff4cfEJ/EGn6TH52qafeWIhuIYAfmlVlYrIFzlhhSFBIz0r4/r&#10;3Dxd/wAFHf2xfHXhXU/BPin4sR3Wmaxp81lqFv8A8I/YJ5sEqFHXcsAZcqxGQQR1BBrw+vpOH6Of&#10;4fCyhmtSNSd9JR7dn7sdU/L1PznjzG8CZhmkK3C2HqUKTj78KltJXesffqOzVrpvRrRWPev+CaXx&#10;Fvfh5+2L4VENwy22uSS6TfRg/wCsSZDsH4TLE3/Aa+2v+CvH/Jn0/wD2Mlj/ADevzx/ZAleH9qz4&#10;bun/AEO+mL+d1GP61+h3/BXj/kz6f/sZLH+b18RxRRhHjvLqiWsuW/yk7fmftXhljK1XwO4gw8ne&#10;MFUa8uamrr0ur+rfc/Kuvqz/AII6/wDJ2lz/ANihef8Ao23r5Tr6s/4I6/8AJ2lz/wBihef+jbev&#10;s+Lf+SaxX+Bn474Vf8nGyv8A6/Q/M+vv+Cqh/wCMJvE3/X7p3/pZDX5K1+tX/BVX/kybxN/1+6d/&#10;6WRV+StfNeF//JOz/wCvkv8A0mB+jfSY/wCTgUf+weH/AKcqn0h/wSh/5PS0H/sGah/6TPX2T/wV&#10;w/5M4vv+w9Yf+hmvjb/glD/yeloP/YM1D/0mevsn/grh/wAmcX3/AGHrD/0M143E3/JxcF/3D/8A&#10;S5H2Hht/yj3nXriP/TVM/KavqT/gkD/yd6v/AGLF9/OKvluvqT/gkF/yd6n/AGLN9/OOv0Div/km&#10;8X/gl+R+DeFv/JxMr/6/Q/M93/4LZy6oPhT4Jhi3fY28QztcddvmiD93+ODJ+tfnJX7Sftgfs4ad&#10;+1L8D9R+GM93Ha36yLeaHfSKStveRg7C2P4WVnjbgkK5IBIFfj38UPhX4/8Agz4yuvAPxK8M3Ola&#10;pZtiSC4Th1zxIjdHQ44ZSQfWvl/DXNMJWyX6kmlUpuTa6tN3TXda2fa2u6P0z6RvDWbYPjJ5xKDe&#10;HrxglJaqMox5XBvo3bmV97u17O3tv7CfhP8AYR8Zx6lof7VuuXVjrU14q6O93qElrYeRsHJljwEk&#10;3bs+YwTG3HOa9x+OP/BH3wdrnhdvG37KnxBkuJJI/OtdJ1W8jnt7tfSG5QDb7b9wJ6uo5r4BrvPg&#10;r+038c/2e9SW/wDhT8Q77TofM3zaa0nm2k/rvhfKE9t2Nw7EV7maZLnksY8Zl2MlGX/PufvU35Jf&#10;ZT66N+aPi+GeMeCYZTHKeIcohUgrr29H3K6u73bbtNq+ibirJJp9f1C/YL/Y90v9lH4WrHrEMM3i&#10;7W0SbxFephvKOMraxn+4mTkj7zFj02ge7V8y/sO/8FGPCn7UUy/DzxvpsGheNI4S8dtC5+zamqjL&#10;NAW5VgMkxMSdoyGYBtv01X4DxDTzenm1R5kmqrd32a6cvTl6K21rdD+7eAMTwpiOFMOuHJJ4WC5Y&#10;23TWslNOzU23eV1dt32aYUUUV4p9kFFFFAH5Lf8ABVb/AJPY8S/9eOnf+kcVfOlfRn/BVf8A5PX8&#10;Sf8AXjp3/pHFXznX9U8Nf8k7hP8Ar3D/ANJR/l/4j/8AJwM1/wCwit/6ckfrh/wSz/5Mg8I/9fGp&#10;f+l9xUX/AAVT/wCTJfFH/X5p3/pbDUv/AASzBH7EHhHj/lvqX/pfcVH/AMFUv+TJPFH/AF+ad/6W&#10;w1+FL/k4X/cz/wC5D+3Jf8mB/wC6cv8A1HPyTr6U/wCCTf8Ayefo3/YJ1D/0Q1fNdfSn/BJr/k87&#10;R/8AsEah/wCiGr9z4o/5J3F/9e5/+ks/ibw1/wCThZV/2EUv/S0frBRRRX8sH+np+WP/AAWC/wCT&#10;ul/7FWy/9Dmr5Zr6m/4LBf8AJ3S/9irZf+hzV8s1/UnCf/JN4T/BH8j/ADJ8Uv8Ak4uaf9fp/mfq&#10;r/wSJ/5M9tv+xivv5pX0/XzB/wAEif8Akz22/wCxivv5pX0/X898Vf8AJSYv/r5L8z++/DD/AJN3&#10;lf8A14p/+ko8b/bt/Z0j/aU/Z41bwlp9msmuaav9o+HW2/MbqNT+6H/XRC0fpllJ+7X44yRyQyNF&#10;LGysrYZWGCD6V++VflH/AMFSf2cP+FJftCTeM9BsPL0Hxp5moWuxcJDd5H2mL/vphIB0AlAH3a+9&#10;8Mc85Kk8rqvSV5Q9ftL5rVej7n4V9JXgr22Go8TYaOsLU61v5W/3c36NuDe75orZHzPX09/wSu/Z&#10;x/4XP+0BH4+1+w8zQvBPl303mL8s16Sfs0f4MrSn/rkAfvV8xwwzXEy29vE0kkjBY40XLMx6ADua&#10;/ZT9hz9neL9mn9nnR/BN5aqmtXi/2h4ikHU3kqjKZ7iNQsY7HZnua+w49zz+x8klTpu1SreK8l9p&#10;/JaerTPyXwL4K/1s4zhiK8b4fC2qT7OV/wB3H5yXM1s4xa6nr1fBX/Baz4r63aQeEPgvp128Vjdp&#10;NquqRq2BOysI4AfUKfNOOhJU9VFfetfB3/Bav4T6ve6f4R+NWm2jyWtj52lapIq58neRJAx9AT5q&#10;5PGSo6kV+RcB/V/9acP7b+9a/wDNyu3zvt52P6w8cv7Qfhjjvql72hzW35OePN8rfF/dvfS5+flf&#10;Q37D37A+rfth22seIbrx7H4f0fR7iO3aZbH7TNcTMu7aq70CgLgliT94AA8kfPNemfs4/tc/Gv8A&#10;ZZv765+FWuW6W+pbP7Q03ULUTW8zJna2MgqwyRlSCQcHOBj+gM6p5rVy2ccumo1tLN7b67pq9r2u&#10;n+p/BnBuI4XwvEVGpxDSlVwivzxg2m9Hy7OLspWbSknbvs/pL47f8ElvA3wS+DviT4r6h8f7yZdD&#10;0ma5ht5tDSNbiYLiKLd5xxvkKJnB+90NfENet/tD/tuftCftOWMWh/EnxTCmkwzCVNG0u1FvbmQd&#10;HYZLSEdt7EDtjmvJK5eHcLnmGwb/ALVrKpUbvolaK7aJXfV6Hp8f5lwTmObx/wBWMI6GHjGz5nJy&#10;nK7vK0pTskrJK+ure9l6J+yHz+1V8N/+x40v/wBKo6/RD/grx/yZ9P8A9jJY/wA3r88P2Qv+Tqvh&#10;v/2PGl/+lUdfof8A8FeP+TPp/wDsZLH+b18bxX/yW2Weq/8ASj9e8Lf+TM8Sf4Zf+mz8q6+rP+CO&#10;v/J2lz/2KF5/6Nt6+U6+rP8Agjr/AMnaXP8A2KF5/wCjbevruLf+SaxX+Bn5P4Vf8nGyv/r9D8z6&#10;+/4Kqn/jCbxN/wBfunf+lkVfkrX61f8ABVb/AJMn8Tf9f2nf+lkVfkrXzXhf/wAk7P8A6+S/9Jgf&#10;o30mP+TgUf8AsHh/6cqn0h/wSh/5PS0H/sGah/6TPX2T/wAFcP8Akzi+/wCw9Yf+hmvjb/glD/ye&#10;loP/AGDNQ/8ASZ6+yf8Agrh/yZxff9h6w/8AQzXjcTf8nFwX/cP/ANLkfYeG3/KPedeuI/8ATVM/&#10;KavqP/gkH/yd9H/2LN9/OOvlyvqL/gkJ/wAnfx/9izff+06/QOK/+Sbxf+CX5H4L4Xf8nEyv/r/D&#10;8z9Mvin8T/Bvwa8Aan8SvH2qrZ6XpVuZbiTqzHosaD+J2YhVXuSBXgvww/aB/Y+/4KPeEF8D/ETw&#10;nYLrUe4/8I5rUgF1F/01tJ12swI6mMhh/EuME/NX/BX/AOLnxd1j4wW3wj17RLrSvCemQpdaOC37&#10;vVpWX5rokcHYSYwvVMMTgvivjyKWWCVZ4JGR0YMjq2CpHQg+tfnfDfANHFZLDFyrOFedpQlB/Aui&#10;0au311TWiurO/wDQHiJ47YrK+MquVU8JGtg6V6dWnVjZ1ZXV2rp8qja0bxakm5NNOPL97fHb/gi/&#10;Ipm1r9nX4ibhyy6H4l6+uEuI1/AB0+r96+G/G3gvxN8OvFuoeBfGelPY6rpV09tfWsjKxjkU4Iyp&#10;II9CCQRyCRXb6N+2T+1Z4f05dJ0v9oPxYlui7Y0k1mWTYvoC5JA+h4rzzV9X1XX9UuNc13U7i8vb&#10;yZprq8upmkkmkY5Z2ZiSzE8kk5Jr9CyHB8RYLmp5jiI1Y/ZaTUvm9E9PV+Z+C8cZvwBnEqdfh/A1&#10;MLUbfPFyTp2t9latO/Zxjb7Pa94D8Z658OvGuk+PfDVy0N/o+oQ3lpIrYw8bhgD7HGCO4JFfu1aX&#10;KXlrHdxj5ZY1dfoRmvxL/Zm+CWuftC/G3Qfhdo1pJJHe3qPqkyA4trNCDNKT2wmcdMsVHUiv1o/b&#10;L+IfiH4RfsteMvHXgx2h1Gx0fy7GaIfNbtI6QiVfdN+4dsrX5/4mU6WOzTBYSk17WV18pOKjfyvf&#10;8T94+jfXxWTcNZzmuJT+rQ5ZLzdOFSVTl8+VwT76dij8WP28P2U/gt4jk8IePPi1ax6pA+y6sdPt&#10;J7x7du6yeSjBGHdWIb2rsvhF8dfhF8edCfxH8I/HljrdrCwW4+zsyyQMegkicK8ZPONyjOOK/Dma&#10;aa5ma4uJWkkkYtJI7EszHqSe5r0L9l749+Of2c/iza/EDwM0kkv2ea3urAZMd3G0Z+V1HUK21x6F&#10;Aa2x3hbhIZc3hq0nWSv71uVvta11fo7u3W5x5L9JrNq3EEY5jhKccJKVvc5nUgm7Xu5NTtu0oRv0&#10;sfthRRRX4uf2MfEf7aP/AATO+M/7SP7QerfFvwd418L2en6hbWscVvqVxcrMpigSNshIWXkqcc9K&#10;8r/4csftH/8ARSvBP/gXef8AyNRRX7BlWf5tQyyjThUslCKWkdkl5H8kcU8C8K43iTGYith7znVn&#10;JvnqK7cm27KSS17I+4v2OPgj4k/Z0/Z10D4P+LdTsbzUNKa7Nxcaa7tC/m3Usy7S6q3CyAHIHIP1&#10;qL9s74GeJ/2j/wBnrWPhF4P1Sws9Q1Ge1eG41J3WFRFcRytkorNyEIGAeaKK/PfrVf8A1m+sX9/2&#10;vNey3573ttv5WP3+WW4L/iG/1Dk/dfVVDlu/h9ly2ve+2l7387nxF/w5Y/aP/wCileCf/Au8/wDk&#10;avWv2Jv+Cavxk/Zo+Pth8V/GfjTwze2NrY3UMlvpdxcNMWkjKggPCq4BPPNFFfoWbZ9m1fK61OdS&#10;6cZJ6R2a9D8B4V4F4VwPE2DxFDD2nCpBp89R2akmnZya+9H2tRRRX4+f1sfGn7df/BOX4v8A7Ufx&#10;xHxP8EeMfDdjZf2Lb2fkarPcLLvjZyTiOFxj5hjnNeNf8OWP2j/+ileCf/Au8/8Akaiiv17Js+zb&#10;D5VRp06loqKSVo/qj+TuMOB+FsfxRjMRXw/NOdSTb55q7b7KSX3I+0P2Hf2efFf7MPwHg+FvjPV9&#10;Pvr6PVLm5e40uSRoSshGADIitnA54r2CiivzPOK1TEZpWqVHduTbfnc/pDhPCYfA8M4PD0I2hCnF&#10;JXbsklbV3f3sK8R/4KEfA7Rvjj+y94is70xxX3h+0k1nSbt1/wBVLbxs7LwM4ePeh92B/hFFFGT1&#10;quHzahUpuzU42fzQcXYPDY/hfHYfERUoSpVLp/4W/vT1TWqeq1PhH/gl78AdM+K37T1pq3ih4ZLH&#10;wnZnWPsjAn7ROjokI6YwsjrIfXYB3Nfq5RRX13iTWrVOIuSTuowjZdr3b+9n5N9HTB4XD+H/ALan&#10;BKVSrNyfV2slf0Wy23e7YVleN/BPhT4keEr/AMC+ONDh1LSdTtzDfWdwuVkQ/qCDghgQVIBBBANF&#10;FfAwnKnJSi7NaprdPuj92rUqWIpSpVYqUZJppq6aejTT0aa0aZ+dP7U//BJrW/hZbX3j74VfEWxu&#10;vD0TF2sNc8yO6tweiK8aMs3+8RGfY9a+V9F+Guu674qj8I2l3aLcyzeWskkjCPP1Ck4/Ciiv6K4P&#10;zbMMyyVVsTPmkk9bLp6JXP8APnxb4XyHh/jR4TL6Kp020+VOTWtr2u3Za7KyXSx9t/sy/wDBHrT/&#10;ALRY+Nv2hfG1tqVmypPD4f0FpFjnB5AmndUbbjqqKD/tjvyXiD/gjF8fb7Xr690bx/4Jt7Oa8ke1&#10;ga6uwY4yxKrgW56DA60UV8bheJs9lnGJTrO0bJK0bJa7K1vV7vqfsGZeG3BNPhLLpxwaUpqUpPmn&#10;zNtR3lzXa7K9lrZK7vv/AAM/4JJfHv4X/Gjwn8SNb+IHhCez0HxFZ6hdQ2t1dGWSOGZXZUDW4G4h&#10;eMkDPcV9Sfty/s7+Lv2n/gVJ8LfBWsabY3z6tb3Qn1SSRYtse7IzGjnPPHFFFePnGa5hiM+wlepO&#10;8otWdlpr2St959ZwhwvkWA4FzXB0KNqdVPmXNJ39y27k2tOzR8Y/8OWP2j/+ileCf/Au8/8Akava&#10;P2D/APgnT8Xv2WPjdN8TPHHjDw3fWUmh3FksOkz3DS73eJgcSQoMYQ989OKKK9rOs+zbEZVWpVKl&#10;4uLTVo/oj43g/gfhfL+KMJiaGH5ZwmmnzzdmvJya+9Huv7Z3wK8SftI/s9ax8I/COqWNnqGoT2sl&#10;vcak7rCvlXEcjbiis3KqQMA84+tfEX/Dlj9o/wD6KV4J/wDAu8/+RqKK8rhHN8wwOWSp0J2XO3sn&#10;raPdPsfUeLHCfD+ecSU8RjaPPNUoxvzTWilN2tGSW7fS56v+xV/wTS+M37Nf7QGm/Fnxl408MXth&#10;Z2d1FJb6ZcXDTEyQsgIDwquATzz0r3v9uD9nzxZ+058Brn4V+C9X06xvptStrhbjVHkWELGxJGY0&#10;Zs+nFFFcObZlja/FGHxE53nHls7LpJtaWt+B7fCvDuTYHwzx+X0aVqM3U5o80ne8Ip6ttq6S2aPi&#10;3/hyx+0f/wBFK8E/+Bd5/wDI1ex/sL/8E4fi9+y/8c1+KPjjxj4bvrJdHuLQQaVcXDS75CmDiSFB&#10;j5TnnNFFfS5zn2bYjKq1OpUunFpq0dvkj864Q4G4WwPFGDxFDD2nCpFp883Zp6aOTX3o+nvjV8Cf&#10;hb+0H4Ok8D/FbwtDqVmW328hys1rJj/WRSD5kb6cEcEEEivhD49f8EdfFPgq2vPFXwo+K+n3mk26&#10;mRrTxDFJDcRJ/d3wo6yn32x/Siivk+D87zXA5hDDUarVOT1jo18k07PzVj9U8WuC+F86yKtmOMws&#10;ZV6cfdmrxl6Nxa5kuildLoj5H1f4d63ouut4furq1aZW2lo5G2/qoP6V7z+zX/wTK+Jf7QUC69L8&#10;QtD0nSFK/aJVWae5AP8Adj2Ip6HrIKKK/aOIsyxuByiVahO0kr3sn+aaP458PeHcnzziyng8bS56&#10;blZrmktPWLT/ABP0M/Zh/ZE+EP7KXhuTSPh7psk2oXiqNU12+Ia6uyOgJAARAeiKAO5yck93468F&#10;eHfiP4M1TwD4tsftGmaxYy2l9DnBaN1KnB7EZyD1BAI6UUV/N+Ix2MxWKeJqzcqjd+ZvW62+7p26&#10;H+iOByXKctytZdhaEYUEnFQSXLZ7prre7ve7bbbu2fkj+15+xL4o/ZX8ZLpM3i6w1XTL5y+lXC70&#10;n8rJAEqbdqsMc7WIPXjOB9J/8E5P+Cdtnp93Z/tC/FrVtP1SNreUaHolqrvGC6tG0s5dVyQpYKgB&#10;GSG3ZAFFFfsvEGc5n/qTTrqo1OokpNJJtPfZaX8rH8gcA8H8N/8AEZ8Tg3h06VCUpU4tyai4u8Xq&#10;3ez1XNdH/9lQSwMEFAAGAAgAAAAhAJxkgjjfAAAACQEAAA8AAABkcnMvZG93bnJldi54bWxMj0FP&#10;wzAMhe9I/IfISNxYGrbBKE2naQJOExIbEtrNa7y2WpNUTdZ2/x7vBCf76VnP38uWo21ET12ovdOg&#10;JgkIcoU3tSs1fO/eHxYgQkRnsPGONFwowDK/vckwNX5wX9RvYyk4xIUUNVQxtqmUoajIYpj4lhx7&#10;R99ZjCy7UpoOBw63jXxMkidpsXb8ocKW1hUVp+3ZavgYcFhN1Vu/OR3Xl/1u/vmzUaT1/d24egUR&#10;aYx/x3DFZ3TImengz84E0bDmJlHDbMbzaqsXNQdx0DB95kXmmfzfIP8FAAD//wMAUEsDBBQABgAI&#10;AAAAIQARIbAdxQAAAKYBAAAZAAAAZHJzL19yZWxzL2Uyb0RvYy54bWwucmVsc7yQuwoCMRBFe8F/&#10;CNO72d1CRMzaiGAr+gFDMpuNbh4kUfTvDdooCHaWM8M99zCr9c2O7EoxGe8ENFUNjJz0yjgt4HjY&#10;zhbAUkancPSOBNwpwbqbTlZ7GjGXUBpMSKxQXBIw5ByWnCc5kMVU+UCuXHofLeYyRs0DyjNq4m1d&#10;z3l8Z0D3wWQ7JSDuVAvscA+l+Tfb972RtPHyYsnlLxXc2NJdgBg1ZQGWlMHXsq1OgTTw7xLNfySa&#10;IvF04B/f7R4AAAD//wMAUEsBAi0AFAAGAAgAAAAhAHaz8cERAQAASAIAABMAAAAAAAAAAAAAAAAA&#10;AAAAAFtDb250ZW50X1R5cGVzXS54bWxQSwECLQAUAAYACAAAACEAOP0h/9YAAACUAQAACwAAAAAA&#10;AAAAAAAAAABCAQAAX3JlbHMvLnJlbHNQSwECLQAUAAYACAAAACEAt7Ewsp4FAAASFAAADgAAAAAA&#10;AAAAAAAAAABBAgAAZHJzL2Uyb0RvYy54bWxQSwECLQAKAAAAAAAAACEAE1ByAOzPAADszwAAFAAA&#10;AAAAAAAAAAAAAAALCAAAZHJzL21lZGlhL2ltYWdlMS5qcGdQSwECLQAKAAAAAAAAACEAsqaFgG46&#10;AABuOgAAFQAAAAAAAAAAAAAAAAAp2AAAZHJzL21lZGlhL2ltYWdlMi5qcGVnUEsBAi0AFAAGAAgA&#10;AAAhAJxkgjjfAAAACQEAAA8AAAAAAAAAAAAAAAAAyhIBAGRycy9kb3ducmV2LnhtbFBLAQItABQA&#10;BgAIAAAAIQARIbAdxQAAAKYBAAAZAAAAAAAAAAAAAAAAANYTAQBkcnMvX3JlbHMvZTJvRG9jLnht&#10;bC5yZWxzUEsFBgAAAAAHAAcAvwEAANIUAQAAAA==&#10;">
                <v:group id="Group 7" o:spid="_x0000_s1027" style="position:absolute;width:75596;height:20796" coordorigin=",-190" coordsize="75599,2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_x0000_t75" style="position:absolute;left:59181;top:-190;width:15621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J9wwAAANoAAAAPAAAAZHJzL2Rvd25yZXYueG1sRI9Ba8JA&#10;FITvBf/D8gq9lLqxgtjoGiQgCAXF6MXbM/tMQrNvw+5q4r/vFgoeh5n5hllmg2nFnZxvLCuYjBMQ&#10;xKXVDVcKTsfNxxyED8gaW8uk4EEestXoZYmptj0f6F6ESkQI+xQV1CF0qZS+rMmgH9uOOHpX6wyG&#10;KF0ltcM+wk0rP5NkJg02HBdq7CivqfwpbkbBVF/o+G1yPheP/fnQN/R+2e+Uensd1gsQgYbwDP+3&#10;t1rBF/xdiTdArn4BAAD//wMAUEsBAi0AFAAGAAgAAAAhANvh9svuAAAAhQEAABMAAAAAAAAAAAAA&#10;AAAAAAAAAFtDb250ZW50X1R5cGVzXS54bWxQSwECLQAUAAYACAAAACEAWvQsW78AAAAVAQAACwAA&#10;AAAAAAAAAAAAAAAfAQAAX3JlbHMvLnJlbHNQSwECLQAUAAYACAAAACEAyAhCfcMAAADaAAAADwAA&#10;AAAAAAAAAAAAAAAHAgAAZHJzL2Rvd25yZXYueG1sUEsFBgAAAAADAAMAtwAAAPcCAAAAAA==&#10;">
                    <v:imagedata r:id="rId9" o:title=""/>
                  </v:shape>
                  <v:shape id="Shape 888" o:spid="_x0000_s1029" style="position:absolute;top:7516;width:32579;height:6480;visibility:visible;mso-wrap-style:square;v-text-anchor:top" coordsize="3257995,64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utvwAAANsAAAAPAAAAZHJzL2Rvd25yZXYueG1sRE9Li8Iw&#10;EL4L/ocwghfRVAWRrlFEWBG8rA/wOjSzaXebSTeJWv/9RhC8zcf3nMWqtbW4kQ+VYwXjUQaCuHC6&#10;YqPgfPoczkGEiKyxdkwKHhRgtex2Fphrd+cD3Y7RiBTCIUcFZYxNLmUoSrIYRq4hTty38xZjgt5I&#10;7fGewm0tJ1k2kxYrTg0lNrQpqfg9Xq2C7eHnb8DOZJc9z7baT00M+KVUv9euP0BEauNb/HLvdJo/&#10;hucv6QC5/AcAAP//AwBQSwECLQAUAAYACAAAACEA2+H2y+4AAACFAQAAEwAAAAAAAAAAAAAAAAAA&#10;AAAAW0NvbnRlbnRfVHlwZXNdLnhtbFBLAQItABQABgAIAAAAIQBa9CxbvwAAABUBAAALAAAAAAAA&#10;AAAAAAAAAB8BAABfcmVscy8ucmVsc1BLAQItABQABgAIAAAAIQAGgiutvwAAANsAAAAPAAAAAAAA&#10;AAAAAAAAAAcCAABkcnMvZG93bnJldi54bWxQSwUGAAAAAAMAAwC3AAAA8wIAAAAA&#10;" path="m,l3257995,r,648005l,648005,,e" fillcolor="#152f4e" stroked="f" strokeweight="0">
                    <v:stroke miterlimit="83231f" joinstyle="miter"/>
                    <v:path arrowok="t" textboxrect="0,0,3257995,648005"/>
                  </v:shape>
                  <v:rect id="Rectangle 13" o:spid="_x0000_s1030" style="position:absolute;left:3960;top:9485;width:29156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14:paraId="219057BD" w14:textId="77777777" w:rsidR="00B836B4" w:rsidRDefault="00B836B4" w:rsidP="00B836B4">
                          <w:r>
                            <w:rPr>
                              <w:color w:val="FFFEFD"/>
                              <w:w w:val="106"/>
                              <w:sz w:val="60"/>
                            </w:rPr>
                            <w:t>Fund</w:t>
                          </w:r>
                          <w:r>
                            <w:rPr>
                              <w:color w:val="FFFEFD"/>
                              <w:spacing w:val="-27"/>
                              <w:w w:val="106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color w:val="FFFEFD"/>
                              <w:w w:val="106"/>
                              <w:sz w:val="60"/>
                            </w:rPr>
                            <w:t>Criteria:</w:t>
                          </w:r>
                        </w:p>
                      </w:txbxContent>
                    </v:textbox>
                  </v:rect>
                  <v:shape id="Shape 893" o:spid="_x0000_s1031" style="position:absolute;left:11879;top:13996;width:63720;height:6480;visibility:visible;mso-wrap-style:square;v-text-anchor:top" coordsize="6371997,64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hFiwQAAANsAAAAPAAAAZHJzL2Rvd25yZXYueG1sRE9Ni8Iw&#10;EL0L/ocwwt40dRGRahRXET3swarU69DMNsVmUpqs1n+/WRC8zeN9zmLV2VrcqfWVYwXjUQKCuHC6&#10;4lLB5bwbzkD4gKyxdkwKnuRhtez3Fphq9+CM7qdQihjCPkUFJoQmldIXhiz6kWuII/fjWoshwraU&#10;usVHDLe1/EySqbRYcWww2NDGUHE7/VoF0934mHzn+8Nzfc3Ntrx95ZRlSn0MuvUcRKAuvMUv90HH&#10;+RP4/yUeIJd/AAAA//8DAFBLAQItABQABgAIAAAAIQDb4fbL7gAAAIUBAAATAAAAAAAAAAAAAAAA&#10;AAAAAABbQ29udGVudF9UeXBlc10ueG1sUEsBAi0AFAAGAAgAAAAhAFr0LFu/AAAAFQEAAAsAAAAA&#10;AAAAAAAAAAAAHwEAAF9yZWxzLy5yZWxzUEsBAi0AFAAGAAgAAAAhAEfyEWLBAAAA2wAAAA8AAAAA&#10;AAAAAAAAAAAABwIAAGRycy9kb3ducmV2LnhtbFBLBQYAAAAAAwADALcAAAD1AgAAAAA=&#10;" path="m,l6371997,r,648005l,648005,,e" fillcolor="#e5003f" stroked="f" strokeweight="0">
                    <v:stroke miterlimit="83231f" joinstyle="miter"/>
                    <v:path arrowok="t" textboxrect="0,0,6371997,648005"/>
                  </v:shape>
                  <v:rect id="Rectangle 15" o:spid="_x0000_s1032" style="position:absolute;left:14880;top:16050;width:59227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14:paraId="68185796" w14:textId="77777777" w:rsidR="00B836B4" w:rsidRDefault="00B836B4" w:rsidP="00B836B4">
                          <w:proofErr w:type="spellStart"/>
                          <w:r>
                            <w:rPr>
                              <w:color w:val="FFFEFD"/>
                              <w:w w:val="104"/>
                              <w:sz w:val="54"/>
                            </w:rPr>
                            <w:t>Trivallis</w:t>
                          </w:r>
                          <w:proofErr w:type="spellEnd"/>
                          <w:r w:rsidR="000E424E">
                            <w:rPr>
                              <w:color w:val="FFFEFD"/>
                              <w:w w:val="104"/>
                              <w:sz w:val="54"/>
                            </w:rPr>
                            <w:t xml:space="preserve"> Community Investment Fund </w:t>
                          </w:r>
                        </w:p>
                      </w:txbxContent>
                    </v:textbox>
                  </v:rect>
                </v:group>
                <v:shape id="Picture 16" o:spid="_x0000_s1033" type="#_x0000_t75" style="position:absolute;left:34480;top:6477;width:30340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vTrwQAAANsAAAAPAAAAZHJzL2Rvd25yZXYueG1sRE9Ni8Iw&#10;EL0L+x/CLHgRTdeDuNUoKivICoKuF29jM7bFZlKSaLv/3giCt3m8z5nOW1OJOzlfWlbwNUhAEGdW&#10;l5wrOP6t+2MQPiBrrCyTgn/yMJ99dKaYatvwnu6HkIsYwj5FBUUIdSqlzwoy6Ae2Jo7cxTqDIUKX&#10;S+2wieGmksMkGUmDJceGAmtaFZRdDzejoNkul2fXW22z8H3yP8P297I7o1Ldz3YxARGoDW/xy73R&#10;cf4Inr/EA+TsAQAA//8DAFBLAQItABQABgAIAAAAIQDb4fbL7gAAAIUBAAATAAAAAAAAAAAAAAAA&#10;AAAAAABbQ29udGVudF9UeXBlc10ueG1sUEsBAi0AFAAGAAgAAAAhAFr0LFu/AAAAFQEAAAsAAAAA&#10;AAAAAAAAAAAAHwEAAF9yZWxzLy5yZWxzUEsBAi0AFAAGAAgAAAAhAPH29OvBAAAA2wAAAA8AAAAA&#10;AAAAAAAAAAAABwIAAGRycy9kb3ducmV2LnhtbFBLBQYAAAAAAwADALcAAAD1AgAAAAA=&#10;">
                  <v:imagedata r:id="rId10" o:title="Trivallis Logo - 70px High"/>
                </v:shape>
                <w10:wrap type="square" anchorx="page" anchory="page"/>
              </v:group>
            </w:pict>
          </mc:Fallback>
        </mc:AlternateContent>
      </w:r>
    </w:p>
    <w:p w14:paraId="47B94524" w14:textId="77777777" w:rsidR="00BC0B6B" w:rsidRPr="00805A99" w:rsidRDefault="000E424E">
      <w:pPr>
        <w:spacing w:after="103" w:line="248" w:lineRule="auto"/>
        <w:ind w:left="-5" w:hanging="10"/>
        <w:rPr>
          <w:rFonts w:ascii="Open Sans" w:hAnsi="Open Sans" w:cs="Open Sans"/>
          <w:color w:val="auto"/>
        </w:rPr>
      </w:pPr>
      <w:proofErr w:type="spellStart"/>
      <w:r w:rsidRPr="00805A99">
        <w:rPr>
          <w:rFonts w:ascii="Open Sans" w:hAnsi="Open Sans" w:cs="Open Sans"/>
          <w:color w:val="000000" w:themeColor="text1"/>
        </w:rPr>
        <w:t>T</w:t>
      </w:r>
      <w:r w:rsidRPr="00805A99">
        <w:rPr>
          <w:rFonts w:ascii="Open Sans" w:hAnsi="Open Sans" w:cs="Open Sans"/>
          <w:color w:val="auto"/>
        </w:rPr>
        <w:t>rivallis</w:t>
      </w:r>
      <w:proofErr w:type="spellEnd"/>
      <w:r w:rsidR="00F12679" w:rsidRPr="00805A99">
        <w:rPr>
          <w:rFonts w:ascii="Open Sans" w:hAnsi="Open Sans" w:cs="Open Sans"/>
          <w:color w:val="auto"/>
        </w:rPr>
        <w:t xml:space="preserve"> Community Investment Fund</w:t>
      </w:r>
      <w:r w:rsidR="008752CC" w:rsidRPr="00805A99">
        <w:rPr>
          <w:rFonts w:ascii="Open Sans" w:hAnsi="Open Sans" w:cs="Open Sans"/>
          <w:color w:val="auto"/>
        </w:rPr>
        <w:t>, managed and promoted by Community Foundation Wales</w:t>
      </w:r>
      <w:r w:rsidR="00F12679" w:rsidRPr="00805A99">
        <w:rPr>
          <w:rFonts w:ascii="Open Sans" w:hAnsi="Open Sans" w:cs="Open Sans"/>
          <w:color w:val="auto"/>
        </w:rPr>
        <w:t xml:space="preserve">, is designed </w:t>
      </w:r>
      <w:r w:rsidR="006A2958" w:rsidRPr="00805A99">
        <w:rPr>
          <w:rFonts w:ascii="Open Sans" w:hAnsi="Open Sans" w:cs="Open Sans"/>
          <w:color w:val="auto"/>
        </w:rPr>
        <w:t xml:space="preserve">for </w:t>
      </w:r>
      <w:r w:rsidR="00F12679" w:rsidRPr="00805A99">
        <w:rPr>
          <w:rFonts w:ascii="Open Sans" w:hAnsi="Open Sans" w:cs="Open Sans"/>
          <w:color w:val="auto"/>
        </w:rPr>
        <w:t xml:space="preserve">constituted community groups and voluntary organisations </w:t>
      </w:r>
      <w:r w:rsidR="006A2958" w:rsidRPr="00805A99">
        <w:rPr>
          <w:rFonts w:ascii="Open Sans" w:hAnsi="Open Sans" w:cs="Open Sans"/>
          <w:color w:val="auto"/>
        </w:rPr>
        <w:t xml:space="preserve">supporting people </w:t>
      </w:r>
      <w:r w:rsidR="00F12679" w:rsidRPr="00805A99">
        <w:rPr>
          <w:rFonts w:ascii="Open Sans" w:hAnsi="Open Sans" w:cs="Open Sans"/>
          <w:color w:val="auto"/>
        </w:rPr>
        <w:t xml:space="preserve">within the </w:t>
      </w:r>
      <w:proofErr w:type="spellStart"/>
      <w:r w:rsidR="00F12679" w:rsidRPr="00805A99">
        <w:rPr>
          <w:rFonts w:ascii="Open Sans" w:hAnsi="Open Sans" w:cs="Open Sans"/>
          <w:color w:val="auto"/>
        </w:rPr>
        <w:t>Trivallis</w:t>
      </w:r>
      <w:proofErr w:type="spellEnd"/>
      <w:r w:rsidR="00F12679" w:rsidRPr="00805A99">
        <w:rPr>
          <w:rFonts w:ascii="Open Sans" w:hAnsi="Open Sans" w:cs="Open Sans"/>
          <w:color w:val="auto"/>
        </w:rPr>
        <w:t xml:space="preserve"> communities.</w:t>
      </w:r>
      <w:r w:rsidR="006A2958" w:rsidRPr="00805A99">
        <w:rPr>
          <w:rFonts w:ascii="Open Sans" w:hAnsi="Open Sans" w:cs="Open Sans"/>
          <w:color w:val="auto"/>
        </w:rPr>
        <w:t xml:space="preserve"> Successful </w:t>
      </w:r>
      <w:r w:rsidR="00CB3877" w:rsidRPr="00805A99">
        <w:rPr>
          <w:rFonts w:ascii="Open Sans" w:hAnsi="Open Sans" w:cs="Open Sans"/>
          <w:color w:val="auto"/>
        </w:rPr>
        <w:t>applicants</w:t>
      </w:r>
      <w:r w:rsidR="006A2958" w:rsidRPr="00805A99">
        <w:rPr>
          <w:rFonts w:ascii="Open Sans" w:hAnsi="Open Sans" w:cs="Open Sans"/>
          <w:color w:val="auto"/>
        </w:rPr>
        <w:t xml:space="preserve"> will </w:t>
      </w:r>
      <w:r w:rsidR="00CB3877" w:rsidRPr="00805A99">
        <w:rPr>
          <w:rFonts w:ascii="Open Sans" w:hAnsi="Open Sans" w:cs="Open Sans"/>
          <w:color w:val="auto"/>
        </w:rPr>
        <w:t xml:space="preserve">strongly </w:t>
      </w:r>
      <w:r w:rsidR="006A2958" w:rsidRPr="00805A99">
        <w:rPr>
          <w:rFonts w:ascii="Open Sans" w:hAnsi="Open Sans" w:cs="Open Sans"/>
          <w:color w:val="auto"/>
        </w:rPr>
        <w:t>demonstrate the positive impact</w:t>
      </w:r>
      <w:r w:rsidR="005237A6" w:rsidRPr="00805A99">
        <w:rPr>
          <w:rFonts w:ascii="Open Sans" w:hAnsi="Open Sans" w:cs="Open Sans"/>
          <w:color w:val="auto"/>
        </w:rPr>
        <w:t>/</w:t>
      </w:r>
      <w:r w:rsidR="00CB3877" w:rsidRPr="00805A99">
        <w:rPr>
          <w:rFonts w:ascii="Open Sans" w:hAnsi="Open Sans" w:cs="Open Sans"/>
          <w:color w:val="auto"/>
        </w:rPr>
        <w:t>s they w</w:t>
      </w:r>
      <w:r w:rsidR="005237A6" w:rsidRPr="00805A99">
        <w:rPr>
          <w:rFonts w:ascii="Open Sans" w:hAnsi="Open Sans" w:cs="Open Sans"/>
          <w:color w:val="auto"/>
        </w:rPr>
        <w:t>ill have on the people living there</w:t>
      </w:r>
      <w:r w:rsidR="006A2958" w:rsidRPr="00805A99">
        <w:rPr>
          <w:rFonts w:ascii="Open Sans" w:hAnsi="Open Sans" w:cs="Open Sans"/>
          <w:color w:val="auto"/>
        </w:rPr>
        <w:t>.</w:t>
      </w:r>
      <w:r w:rsidR="00F12679" w:rsidRPr="00805A99">
        <w:rPr>
          <w:rFonts w:ascii="Open Sans" w:hAnsi="Open Sans" w:cs="Open Sans"/>
          <w:color w:val="auto"/>
        </w:rPr>
        <w:t xml:space="preserve"> </w:t>
      </w:r>
      <w:r w:rsidR="00F12679" w:rsidRPr="00805A99">
        <w:rPr>
          <w:rFonts w:ascii="Open Sans" w:hAnsi="Open Sans" w:cs="Open Sans"/>
          <w:color w:val="auto"/>
        </w:rPr>
        <w:br/>
        <w:t xml:space="preserve"> </w:t>
      </w:r>
    </w:p>
    <w:p w14:paraId="299E5CBB" w14:textId="77777777" w:rsidR="004049C2" w:rsidRPr="00805A99" w:rsidRDefault="004049C2" w:rsidP="004049C2">
      <w:pPr>
        <w:spacing w:after="8"/>
        <w:ind w:left="-5" w:hanging="1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  <w:sz w:val="28"/>
        </w:rPr>
        <w:t>Projects must meet at least one of the following themes:</w:t>
      </w:r>
    </w:p>
    <w:p w14:paraId="3B5845EE" w14:textId="77777777" w:rsidR="004049C2" w:rsidRPr="00805A99" w:rsidRDefault="004049C2" w:rsidP="004049C2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Social inclusion</w:t>
      </w:r>
    </w:p>
    <w:p w14:paraId="447F86B0" w14:textId="77777777" w:rsidR="004049C2" w:rsidRPr="00805A99" w:rsidRDefault="004049C2" w:rsidP="004049C2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Health and wellbeing</w:t>
      </w:r>
    </w:p>
    <w:p w14:paraId="6B5EF5DC" w14:textId="77777777" w:rsidR="004049C2" w:rsidRPr="00805A99" w:rsidRDefault="004049C2" w:rsidP="004049C2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Learning and Employability</w:t>
      </w:r>
    </w:p>
    <w:p w14:paraId="350AF6A7" w14:textId="77777777" w:rsidR="004049C2" w:rsidRPr="00805A99" w:rsidRDefault="004049C2" w:rsidP="004049C2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Sustainable environmental improvements</w:t>
      </w:r>
    </w:p>
    <w:p w14:paraId="00A536B8" w14:textId="77777777" w:rsidR="004049C2" w:rsidRPr="00805A99" w:rsidRDefault="004049C2" w:rsidP="004049C2">
      <w:pPr>
        <w:spacing w:after="49" w:line="248" w:lineRule="auto"/>
        <w:rPr>
          <w:rFonts w:ascii="Open Sans" w:hAnsi="Open Sans" w:cs="Open Sans"/>
          <w:color w:val="auto"/>
        </w:rPr>
      </w:pPr>
    </w:p>
    <w:p w14:paraId="371B9651" w14:textId="4B54B8CD" w:rsidR="004049C2" w:rsidRPr="00805A99" w:rsidRDefault="00F12679" w:rsidP="00BF7D46">
      <w:pPr>
        <w:spacing w:after="49" w:line="248" w:lineRule="auto"/>
        <w:rPr>
          <w:rFonts w:ascii="Open Sans" w:hAnsi="Open Sans" w:cs="Open Sans"/>
          <w:color w:val="auto"/>
          <w:sz w:val="28"/>
        </w:rPr>
      </w:pPr>
      <w:r w:rsidRPr="00805A99">
        <w:rPr>
          <w:rFonts w:ascii="Open Sans" w:hAnsi="Open Sans" w:cs="Open Sans"/>
          <w:color w:val="auto"/>
        </w:rPr>
        <w:t>The</w:t>
      </w:r>
      <w:r w:rsidR="006A2958" w:rsidRPr="00805A99">
        <w:rPr>
          <w:rFonts w:ascii="Open Sans" w:hAnsi="Open Sans" w:cs="Open Sans"/>
          <w:color w:val="auto"/>
        </w:rPr>
        <w:t>re are two streams of funding: Fast Track Applications and Large Grant Applications. You can find more information about these two different streams in the section below.</w:t>
      </w:r>
    </w:p>
    <w:p w14:paraId="6BA1C8F9" w14:textId="77777777" w:rsidR="00BF7D46" w:rsidRDefault="00BF7D46">
      <w:pPr>
        <w:spacing w:after="8"/>
        <w:ind w:left="-5" w:hanging="10"/>
        <w:rPr>
          <w:rFonts w:ascii="Open Sans" w:hAnsi="Open Sans" w:cs="Open Sans"/>
          <w:color w:val="auto"/>
          <w:sz w:val="28"/>
        </w:rPr>
      </w:pPr>
    </w:p>
    <w:p w14:paraId="38627A84" w14:textId="0C426ED0" w:rsidR="00BC0B6B" w:rsidRPr="00805A99" w:rsidRDefault="008752CC">
      <w:pPr>
        <w:spacing w:after="8"/>
        <w:ind w:left="-5" w:hanging="10"/>
        <w:rPr>
          <w:rFonts w:ascii="Open Sans" w:hAnsi="Open Sans" w:cs="Open Sans"/>
          <w:color w:val="auto"/>
          <w:sz w:val="28"/>
        </w:rPr>
      </w:pPr>
      <w:r w:rsidRPr="00805A99">
        <w:rPr>
          <w:rFonts w:ascii="Open Sans" w:hAnsi="Open Sans" w:cs="Open Sans"/>
          <w:color w:val="auto"/>
          <w:sz w:val="28"/>
        </w:rPr>
        <w:t>Grants Available</w:t>
      </w:r>
    </w:p>
    <w:p w14:paraId="3502F2AB" w14:textId="77777777" w:rsidR="002F6F43" w:rsidRPr="00805A99" w:rsidRDefault="002F6F43" w:rsidP="002F6F43">
      <w:pPr>
        <w:spacing w:after="49" w:line="248" w:lineRule="auto"/>
        <w:ind w:left="-5" w:hanging="1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This Fund is open to constituted community-based charities and organisations (</w:t>
      </w:r>
      <w:proofErr w:type="gramStart"/>
      <w:r w:rsidRPr="00805A99">
        <w:rPr>
          <w:rFonts w:ascii="Open Sans" w:hAnsi="Open Sans" w:cs="Open Sans"/>
          <w:color w:val="auto"/>
        </w:rPr>
        <w:t>e.g.</w:t>
      </w:r>
      <w:proofErr w:type="gramEnd"/>
      <w:r w:rsidRPr="00805A99">
        <w:rPr>
          <w:rFonts w:ascii="Open Sans" w:hAnsi="Open Sans" w:cs="Open Sans"/>
          <w:color w:val="auto"/>
        </w:rPr>
        <w:t xml:space="preserve"> associations, social enterprises and clubs).</w:t>
      </w:r>
      <w:r w:rsidR="000E26EA" w:rsidRPr="00805A99">
        <w:rPr>
          <w:rFonts w:ascii="Open Sans" w:hAnsi="Open Sans" w:cs="Open Sans"/>
          <w:color w:val="auto"/>
        </w:rPr>
        <w:t xml:space="preserve"> </w:t>
      </w:r>
      <w:r w:rsidR="00FE7099" w:rsidRPr="00805A99">
        <w:rPr>
          <w:rFonts w:ascii="Open Sans" w:hAnsi="Open Sans" w:cs="Open Sans"/>
          <w:color w:val="auto"/>
        </w:rPr>
        <w:t xml:space="preserve">Groups can receive up to £6,000 in any one year </w:t>
      </w:r>
      <w:proofErr w:type="gramStart"/>
      <w:r w:rsidR="00F70190" w:rsidRPr="00805A99">
        <w:rPr>
          <w:rFonts w:ascii="Open Sans" w:hAnsi="Open Sans" w:cs="Open Sans"/>
          <w:color w:val="auto"/>
        </w:rPr>
        <w:t>i.e.</w:t>
      </w:r>
      <w:proofErr w:type="gramEnd"/>
      <w:r w:rsidR="00FE7099" w:rsidRPr="00805A99">
        <w:rPr>
          <w:rFonts w:ascii="Open Sans" w:hAnsi="Open Sans" w:cs="Open Sans"/>
          <w:color w:val="auto"/>
        </w:rPr>
        <w:t xml:space="preserve"> one small grant (fast track application) and one large grant. </w:t>
      </w:r>
    </w:p>
    <w:p w14:paraId="4D24665B" w14:textId="77777777" w:rsidR="002F6F43" w:rsidRPr="00805A99" w:rsidRDefault="002F6F43">
      <w:pPr>
        <w:spacing w:after="8"/>
        <w:ind w:left="-5" w:hanging="10"/>
        <w:rPr>
          <w:rFonts w:ascii="Open Sans" w:hAnsi="Open Sans" w:cs="Open Sans"/>
          <w:color w:val="auto"/>
        </w:rPr>
      </w:pPr>
    </w:p>
    <w:p w14:paraId="0877A1E8" w14:textId="77777777" w:rsidR="007A7B6D" w:rsidRPr="00805A99" w:rsidRDefault="00134E4C" w:rsidP="007A7B6D">
      <w:pPr>
        <w:spacing w:after="55" w:line="248" w:lineRule="auto"/>
        <w:ind w:left="-5" w:hanging="1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b/>
          <w:color w:val="auto"/>
        </w:rPr>
        <w:t>Fast track applications</w:t>
      </w:r>
      <w:r w:rsidRPr="00805A99">
        <w:rPr>
          <w:rFonts w:ascii="Open Sans" w:hAnsi="Open Sans" w:cs="Open Sans"/>
          <w:color w:val="auto"/>
        </w:rPr>
        <w:t xml:space="preserve"> under £1,000 </w:t>
      </w:r>
      <w:r w:rsidR="0009159D" w:rsidRPr="00805A99">
        <w:rPr>
          <w:rFonts w:ascii="Open Sans" w:hAnsi="Open Sans" w:cs="Open Sans"/>
          <w:color w:val="auto"/>
        </w:rPr>
        <w:t>should be submitted along with all sup</w:t>
      </w:r>
      <w:r w:rsidR="007A7B6D" w:rsidRPr="00805A99">
        <w:rPr>
          <w:rFonts w:ascii="Open Sans" w:hAnsi="Open Sans" w:cs="Open Sans"/>
          <w:color w:val="auto"/>
        </w:rPr>
        <w:t>por</w:t>
      </w:r>
      <w:r w:rsidR="001A7AB9" w:rsidRPr="00805A99">
        <w:rPr>
          <w:rFonts w:ascii="Open Sans" w:hAnsi="Open Sans" w:cs="Open Sans"/>
          <w:color w:val="auto"/>
        </w:rPr>
        <w:t>ting documents. We aim for fast-</w:t>
      </w:r>
      <w:r w:rsidR="007A7B6D" w:rsidRPr="00805A99">
        <w:rPr>
          <w:rFonts w:ascii="Open Sans" w:hAnsi="Open Sans" w:cs="Open Sans"/>
          <w:color w:val="auto"/>
        </w:rPr>
        <w:t xml:space="preserve">rack applicants to hear notification of decision </w:t>
      </w:r>
      <w:r w:rsidR="005237A6" w:rsidRPr="00805A99">
        <w:rPr>
          <w:rFonts w:ascii="Open Sans" w:hAnsi="Open Sans" w:cs="Open Sans"/>
          <w:color w:val="auto"/>
        </w:rPr>
        <w:t>with</w:t>
      </w:r>
      <w:r w:rsidR="007A7B6D" w:rsidRPr="00805A99">
        <w:rPr>
          <w:rFonts w:ascii="Open Sans" w:hAnsi="Open Sans" w:cs="Open Sans"/>
          <w:color w:val="auto"/>
        </w:rPr>
        <w:t>in two weeks</w:t>
      </w:r>
      <w:r w:rsidR="005237A6" w:rsidRPr="00805A99">
        <w:rPr>
          <w:rFonts w:ascii="Open Sans" w:hAnsi="Open Sans" w:cs="Open Sans"/>
          <w:color w:val="auto"/>
        </w:rPr>
        <w:t xml:space="preserve"> of </w:t>
      </w:r>
      <w:proofErr w:type="gramStart"/>
      <w:r w:rsidR="005237A6" w:rsidRPr="00805A99">
        <w:rPr>
          <w:rFonts w:ascii="Open Sans" w:hAnsi="Open Sans" w:cs="Open Sans"/>
          <w:color w:val="auto"/>
        </w:rPr>
        <w:t>submitting an application</w:t>
      </w:r>
      <w:proofErr w:type="gramEnd"/>
      <w:r w:rsidR="007A7B6D" w:rsidRPr="00805A99">
        <w:rPr>
          <w:rFonts w:ascii="Open Sans" w:hAnsi="Open Sans" w:cs="Open Sans"/>
          <w:color w:val="auto"/>
        </w:rPr>
        <w:t>.</w:t>
      </w:r>
    </w:p>
    <w:p w14:paraId="708AE385" w14:textId="77777777" w:rsidR="007A7B6D" w:rsidRPr="00805A99" w:rsidRDefault="007A7B6D" w:rsidP="007A7B6D">
      <w:pPr>
        <w:spacing w:after="55" w:line="248" w:lineRule="auto"/>
        <w:ind w:left="-5" w:hanging="10"/>
        <w:rPr>
          <w:rFonts w:ascii="Open Sans" w:hAnsi="Open Sans" w:cs="Open Sans"/>
          <w:color w:val="auto"/>
        </w:rPr>
      </w:pPr>
    </w:p>
    <w:p w14:paraId="1B4765E5" w14:textId="7819AD41" w:rsidR="007A7B6D" w:rsidRPr="00805A99" w:rsidRDefault="007A7B6D" w:rsidP="007A7B6D">
      <w:pPr>
        <w:spacing w:after="55" w:line="248" w:lineRule="auto"/>
        <w:ind w:left="-5" w:hanging="1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b/>
          <w:color w:val="auto"/>
        </w:rPr>
        <w:t>Large grant applications</w:t>
      </w:r>
      <w:r w:rsidRPr="00805A99">
        <w:rPr>
          <w:rFonts w:ascii="Open Sans" w:hAnsi="Open Sans" w:cs="Open Sans"/>
          <w:color w:val="auto"/>
        </w:rPr>
        <w:t xml:space="preserve"> from £1,001 to £5,000 </w:t>
      </w:r>
      <w:r w:rsidR="00E54417" w:rsidRPr="00805A99">
        <w:rPr>
          <w:rFonts w:ascii="Open Sans" w:hAnsi="Open Sans" w:cs="Open Sans"/>
          <w:color w:val="auto"/>
        </w:rPr>
        <w:t xml:space="preserve">will go to a different panel, and therefore </w:t>
      </w:r>
      <w:r w:rsidRPr="00805A99">
        <w:rPr>
          <w:rFonts w:ascii="Open Sans" w:hAnsi="Open Sans" w:cs="Open Sans"/>
          <w:color w:val="auto"/>
        </w:rPr>
        <w:t>have a target turnaround time of 8 weeks</w:t>
      </w:r>
      <w:r w:rsidR="006706EA" w:rsidRPr="00805A99">
        <w:rPr>
          <w:rFonts w:ascii="Open Sans" w:hAnsi="Open Sans" w:cs="Open Sans"/>
          <w:color w:val="auto"/>
        </w:rPr>
        <w:t>.</w:t>
      </w:r>
      <w:r w:rsidRPr="00805A99">
        <w:rPr>
          <w:rFonts w:ascii="Open Sans" w:hAnsi="Open Sans" w:cs="Open Sans"/>
          <w:color w:val="auto"/>
        </w:rPr>
        <w:t xml:space="preserve"> </w:t>
      </w:r>
      <w:r w:rsidR="001A7AB9" w:rsidRPr="00805A99">
        <w:rPr>
          <w:rFonts w:ascii="Open Sans" w:hAnsi="Open Sans" w:cs="Open Sans"/>
          <w:color w:val="auto"/>
        </w:rPr>
        <w:t xml:space="preserve">We encourage all applicants to </w:t>
      </w:r>
      <w:r w:rsidR="00FE7099" w:rsidRPr="00805A99">
        <w:rPr>
          <w:rFonts w:ascii="Open Sans" w:hAnsi="Open Sans" w:cs="Open Sans"/>
          <w:color w:val="auto"/>
        </w:rPr>
        <w:t>schedule</w:t>
      </w:r>
      <w:r w:rsidR="000E26EA" w:rsidRPr="00805A99">
        <w:rPr>
          <w:rFonts w:ascii="Open Sans" w:hAnsi="Open Sans" w:cs="Open Sans"/>
          <w:color w:val="auto"/>
        </w:rPr>
        <w:t xml:space="preserve"> a conversation with a Grant Officer about their project prior to </w:t>
      </w:r>
      <w:proofErr w:type="gramStart"/>
      <w:r w:rsidR="000E26EA" w:rsidRPr="00805A99">
        <w:rPr>
          <w:rFonts w:ascii="Open Sans" w:hAnsi="Open Sans" w:cs="Open Sans"/>
          <w:color w:val="auto"/>
        </w:rPr>
        <w:t>submitting an application</w:t>
      </w:r>
      <w:proofErr w:type="gramEnd"/>
      <w:r w:rsidR="000E26EA" w:rsidRPr="00805A99">
        <w:rPr>
          <w:rFonts w:ascii="Open Sans" w:hAnsi="Open Sans" w:cs="Open Sans"/>
          <w:color w:val="auto"/>
        </w:rPr>
        <w:t xml:space="preserve"> to ensure their eligibility. </w:t>
      </w:r>
      <w:r w:rsidR="001A7AB9" w:rsidRPr="00805A99">
        <w:rPr>
          <w:rFonts w:ascii="Open Sans" w:hAnsi="Open Sans" w:cs="Open Sans"/>
          <w:b/>
          <w:color w:val="auto"/>
        </w:rPr>
        <w:t xml:space="preserve">Applicants </w:t>
      </w:r>
      <w:r w:rsidR="00805A99">
        <w:rPr>
          <w:rFonts w:ascii="Open Sans" w:hAnsi="Open Sans" w:cs="Open Sans"/>
          <w:b/>
          <w:color w:val="auto"/>
        </w:rPr>
        <w:t>can</w:t>
      </w:r>
      <w:r w:rsidR="001A7AB9" w:rsidRPr="00805A99">
        <w:rPr>
          <w:rFonts w:ascii="Open Sans" w:hAnsi="Open Sans" w:cs="Open Sans"/>
          <w:b/>
          <w:color w:val="auto"/>
        </w:rPr>
        <w:t xml:space="preserve"> schedule a conversation with a Grants Officer to discuss their project idea and check for eligibility through our website</w:t>
      </w:r>
      <w:r w:rsidR="00805A99" w:rsidRPr="00805A99">
        <w:rPr>
          <w:rFonts w:ascii="Open Sans" w:hAnsi="Open Sans" w:cs="Open Sans"/>
          <w:b/>
          <w:color w:val="auto"/>
        </w:rPr>
        <w:t xml:space="preserve"> before </w:t>
      </w:r>
      <w:proofErr w:type="gramStart"/>
      <w:r w:rsidR="00805A99" w:rsidRPr="00805A99">
        <w:rPr>
          <w:rFonts w:ascii="Open Sans" w:hAnsi="Open Sans" w:cs="Open Sans"/>
          <w:b/>
          <w:color w:val="auto"/>
        </w:rPr>
        <w:t>applying</w:t>
      </w:r>
      <w:r w:rsidR="00805A99">
        <w:rPr>
          <w:rFonts w:ascii="Open Sans" w:hAnsi="Open Sans" w:cs="Open Sans"/>
          <w:b/>
          <w:color w:val="auto"/>
        </w:rPr>
        <w:t>,</w:t>
      </w:r>
      <w:r w:rsidR="00805A99" w:rsidRPr="00805A99">
        <w:rPr>
          <w:rFonts w:ascii="Open Sans" w:hAnsi="Open Sans" w:cs="Open Sans"/>
          <w:b/>
          <w:color w:val="auto"/>
        </w:rPr>
        <w:t xml:space="preserve"> if</w:t>
      </w:r>
      <w:proofErr w:type="gramEnd"/>
      <w:r w:rsidR="00805A99" w:rsidRPr="00805A99">
        <w:rPr>
          <w:rFonts w:ascii="Open Sans" w:hAnsi="Open Sans" w:cs="Open Sans"/>
          <w:b/>
          <w:color w:val="auto"/>
        </w:rPr>
        <w:t xml:space="preserve"> they would like to.</w:t>
      </w:r>
    </w:p>
    <w:p w14:paraId="1D1CD058" w14:textId="77777777" w:rsidR="007A7B6D" w:rsidRPr="00805A99" w:rsidRDefault="007A7B6D" w:rsidP="007A7B6D">
      <w:pPr>
        <w:spacing w:after="55" w:line="248" w:lineRule="auto"/>
        <w:ind w:left="-5" w:hanging="10"/>
        <w:rPr>
          <w:rFonts w:ascii="Open Sans" w:hAnsi="Open Sans" w:cs="Open Sans"/>
          <w:color w:val="auto"/>
        </w:rPr>
      </w:pPr>
    </w:p>
    <w:p w14:paraId="764112E0" w14:textId="77777777" w:rsidR="00805A99" w:rsidRDefault="0055507C" w:rsidP="0055507C">
      <w:pPr>
        <w:spacing w:after="288" w:line="248" w:lineRule="auto"/>
        <w:ind w:left="-5" w:hanging="1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Preference will be given to</w:t>
      </w:r>
      <w:r w:rsidR="00805A99">
        <w:rPr>
          <w:rFonts w:ascii="Open Sans" w:hAnsi="Open Sans" w:cs="Open Sans"/>
          <w:color w:val="auto"/>
        </w:rPr>
        <w:t>:</w:t>
      </w:r>
    </w:p>
    <w:p w14:paraId="0910AC4C" w14:textId="3CBDA95D" w:rsidR="00805A99" w:rsidRDefault="00805A99" w:rsidP="00805A99">
      <w:pPr>
        <w:pStyle w:val="ListParagraph"/>
        <w:numPr>
          <w:ilvl w:val="0"/>
          <w:numId w:val="4"/>
        </w:numPr>
        <w:spacing w:after="288" w:line="248" w:lineRule="auto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A</w:t>
      </w:r>
      <w:r w:rsidR="0055507C" w:rsidRPr="00805A99">
        <w:rPr>
          <w:rFonts w:ascii="Open Sans" w:hAnsi="Open Sans" w:cs="Open Sans"/>
          <w:color w:val="auto"/>
        </w:rPr>
        <w:t>pplicants who can demonstrate exactly how they will meet the Fund’s objectives and priorities</w:t>
      </w:r>
    </w:p>
    <w:p w14:paraId="53171632" w14:textId="46C81294" w:rsidR="00805A99" w:rsidRPr="00BF7D46" w:rsidRDefault="00805A99" w:rsidP="00BF7D46">
      <w:pPr>
        <w:pStyle w:val="ListParagraph"/>
        <w:numPr>
          <w:ilvl w:val="0"/>
          <w:numId w:val="4"/>
        </w:numPr>
        <w:spacing w:after="288" w:line="248" w:lineRule="auto"/>
        <w:rPr>
          <w:rFonts w:ascii="Open Sans" w:hAnsi="Open Sans" w:cs="Open Sans"/>
          <w:color w:val="auto"/>
        </w:rPr>
      </w:pPr>
      <w:r w:rsidRPr="00BF7D46">
        <w:rPr>
          <w:rFonts w:ascii="Open Sans" w:hAnsi="Open Sans" w:cs="Open Sans"/>
          <w:color w:val="auto"/>
        </w:rPr>
        <w:t xml:space="preserve">Applications from groups/charities/organisations that are wholly </w:t>
      </w:r>
      <w:r w:rsidRPr="00BF7D46">
        <w:rPr>
          <w:rFonts w:ascii="Open Sans" w:hAnsi="Open Sans" w:cs="Open Sans"/>
          <w:b/>
          <w:bCs/>
          <w:color w:val="auto"/>
        </w:rPr>
        <w:t>based in the Rhondda Cynon Taff valleys</w:t>
      </w:r>
      <w:r w:rsidRPr="00BF7D46">
        <w:rPr>
          <w:rFonts w:ascii="Open Sans" w:hAnsi="Open Sans" w:cs="Open Sans"/>
          <w:color w:val="auto"/>
        </w:rPr>
        <w:t>, and whose beneficiaries are also all in this area</w:t>
      </w:r>
    </w:p>
    <w:p w14:paraId="6B56AA92" w14:textId="6BE50CB0" w:rsidR="001A7AB9" w:rsidRPr="00805A99" w:rsidRDefault="00134E4C" w:rsidP="001A7AB9">
      <w:pPr>
        <w:spacing w:after="8"/>
        <w:ind w:left="-5" w:hanging="1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  <w:sz w:val="28"/>
        </w:rPr>
        <w:lastRenderedPageBreak/>
        <w:t xml:space="preserve"> </w:t>
      </w:r>
      <w:r w:rsidR="001A7AB9" w:rsidRPr="00805A99">
        <w:rPr>
          <w:rFonts w:ascii="Open Sans" w:hAnsi="Open Sans" w:cs="Open Sans"/>
          <w:color w:val="auto"/>
          <w:sz w:val="28"/>
        </w:rPr>
        <w:t>Who can apply:</w:t>
      </w:r>
    </w:p>
    <w:p w14:paraId="76DA9228" w14:textId="4931D67F" w:rsidR="001A7AB9" w:rsidRPr="00805A99" w:rsidRDefault="001A7AB9" w:rsidP="001A7AB9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 xml:space="preserve">New or established groups across Rhondda Cynon </w:t>
      </w:r>
      <w:proofErr w:type="spellStart"/>
      <w:r w:rsidRPr="00805A99">
        <w:rPr>
          <w:rFonts w:ascii="Open Sans" w:hAnsi="Open Sans" w:cs="Open Sans"/>
          <w:color w:val="auto"/>
        </w:rPr>
        <w:t>Taf</w:t>
      </w:r>
      <w:proofErr w:type="spellEnd"/>
    </w:p>
    <w:p w14:paraId="3A25F0C2" w14:textId="77777777" w:rsidR="001A7AB9" w:rsidRPr="00805A99" w:rsidRDefault="001A7AB9" w:rsidP="001A7AB9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Constituted groups</w:t>
      </w:r>
    </w:p>
    <w:p w14:paraId="5C920F6D" w14:textId="77777777" w:rsidR="001A7AB9" w:rsidRPr="00805A99" w:rsidRDefault="001A7AB9" w:rsidP="001A7AB9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 xml:space="preserve">Groups that involve and include </w:t>
      </w:r>
      <w:proofErr w:type="spellStart"/>
      <w:r w:rsidRPr="00805A99">
        <w:rPr>
          <w:rFonts w:ascii="Open Sans" w:hAnsi="Open Sans" w:cs="Open Sans"/>
          <w:color w:val="auto"/>
        </w:rPr>
        <w:t>Trivallis</w:t>
      </w:r>
      <w:proofErr w:type="spellEnd"/>
      <w:r w:rsidRPr="00805A99">
        <w:rPr>
          <w:rFonts w:ascii="Open Sans" w:hAnsi="Open Sans" w:cs="Open Sans"/>
          <w:color w:val="auto"/>
        </w:rPr>
        <w:t xml:space="preserve"> tenants</w:t>
      </w:r>
    </w:p>
    <w:p w14:paraId="6A66B757" w14:textId="4B613502" w:rsidR="001A7AB9" w:rsidRDefault="001A7AB9" w:rsidP="001A7AB9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 xml:space="preserve">Projects that meet at least one of the </w:t>
      </w:r>
      <w:proofErr w:type="spellStart"/>
      <w:r w:rsidRPr="00805A99">
        <w:rPr>
          <w:rFonts w:ascii="Open Sans" w:hAnsi="Open Sans" w:cs="Open Sans"/>
          <w:color w:val="auto"/>
        </w:rPr>
        <w:t>Trivallis</w:t>
      </w:r>
      <w:proofErr w:type="spellEnd"/>
      <w:r w:rsidRPr="00805A99">
        <w:rPr>
          <w:rFonts w:ascii="Open Sans" w:hAnsi="Open Sans" w:cs="Open Sans"/>
          <w:color w:val="auto"/>
        </w:rPr>
        <w:t xml:space="preserve"> funding themes </w:t>
      </w:r>
    </w:p>
    <w:p w14:paraId="6B3B7952" w14:textId="6A993076" w:rsidR="00BF7D46" w:rsidRPr="00805A99" w:rsidRDefault="00BF7D46" w:rsidP="001A7AB9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Applications from National charities or other organisations not based in RCT, who wish to apply for a project that will be based in the RCT area, will also be considered but not prioritised.</w:t>
      </w:r>
    </w:p>
    <w:p w14:paraId="01947048" w14:textId="77777777" w:rsidR="001A7AB9" w:rsidRPr="00805A99" w:rsidRDefault="001A7AB9">
      <w:pPr>
        <w:spacing w:after="8"/>
        <w:ind w:left="-5" w:hanging="10"/>
        <w:rPr>
          <w:rFonts w:ascii="Open Sans" w:hAnsi="Open Sans" w:cs="Open Sans"/>
          <w:color w:val="auto"/>
          <w:sz w:val="28"/>
        </w:rPr>
      </w:pPr>
    </w:p>
    <w:p w14:paraId="36A42E4F" w14:textId="77777777" w:rsidR="00BC0B6B" w:rsidRPr="00805A99" w:rsidRDefault="008752CC">
      <w:pPr>
        <w:spacing w:after="8"/>
        <w:ind w:left="-5" w:hanging="1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noProof/>
          <w:color w:val="aut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EA2F748" wp14:editId="6CF5455E">
                <wp:simplePos x="0" y="0"/>
                <wp:positionH relativeFrom="page">
                  <wp:posOffset>0</wp:posOffset>
                </wp:positionH>
                <wp:positionV relativeFrom="page">
                  <wp:posOffset>10234803</wp:posOffset>
                </wp:positionV>
                <wp:extent cx="7559993" cy="457200"/>
                <wp:effectExtent l="0" t="0" r="0" b="0"/>
                <wp:wrapTopAndBottom/>
                <wp:docPr id="589" name="Group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457200"/>
                          <a:chOff x="0" y="0"/>
                          <a:chExt cx="7559993" cy="457200"/>
                        </a:xfrm>
                      </wpg:grpSpPr>
                      <wps:wsp>
                        <wps:cNvPr id="832" name="Shape 832"/>
                        <wps:cNvSpPr/>
                        <wps:spPr>
                          <a:xfrm>
                            <a:off x="0" y="0"/>
                            <a:ext cx="7559993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457200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06000" y="169200"/>
                            <a:ext cx="1240408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AC944" w14:textId="77777777" w:rsidR="008752CC" w:rsidRDefault="008752CC">
                              <w:r>
                                <w:rPr>
                                  <w:color w:val="FFFEFD"/>
                                  <w:w w:val="116"/>
                                </w:rPr>
                                <w:t>Contact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6"/>
                                </w:rPr>
                                <w:t>us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6"/>
                                </w:rPr>
                                <w:t>on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238470" y="169200"/>
                            <a:ext cx="1263633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2D0D2" w14:textId="77777777" w:rsidR="008752CC" w:rsidRDefault="008752CC">
                              <w:r>
                                <w:rPr>
                                  <w:b/>
                                  <w:color w:val="FFFEFD"/>
                                  <w:w w:val="112"/>
                                </w:rPr>
                                <w:t>02920</w:t>
                              </w:r>
                              <w:r>
                                <w:rPr>
                                  <w:b/>
                                  <w:color w:val="FFFEFD"/>
                                  <w:spacing w:val="7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2"/>
                                </w:rPr>
                                <w:t>379</w:t>
                              </w:r>
                              <w:r>
                                <w:rPr>
                                  <w:b/>
                                  <w:color w:val="FFFEFD"/>
                                  <w:spacing w:val="7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2"/>
                                </w:rPr>
                                <w:t>580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188199" y="169200"/>
                            <a:ext cx="48308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0FCC2" w14:textId="77777777" w:rsidR="008752CC" w:rsidRDefault="008752CC">
                              <w:r>
                                <w:rPr>
                                  <w:color w:val="A7D5D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224488" y="169200"/>
                            <a:ext cx="758997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C7F89" w14:textId="77777777" w:rsidR="008752CC" w:rsidRDefault="008752CC">
                              <w:r>
                                <w:rPr>
                                  <w:color w:val="FFFEFD"/>
                                  <w:w w:val="116"/>
                                </w:rPr>
                                <w:t>or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6"/>
                                </w:rPr>
                                <w:t>email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95157" y="169200"/>
                            <a:ext cx="4087065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0AE1A" w14:textId="77777777" w:rsidR="008752CC" w:rsidRDefault="008752CC">
                              <w:r>
                                <w:rPr>
                                  <w:b/>
                                  <w:color w:val="FFFEFD"/>
                                  <w:w w:val="124"/>
                                </w:rPr>
                                <w:t>grants@communityfoundationwales.org.uk</w:t>
                              </w:r>
                              <w:r>
                                <w:rPr>
                                  <w:b/>
                                  <w:color w:val="FFFEFD"/>
                                  <w:spacing w:val="7"/>
                                  <w:w w:val="1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868557" y="169200"/>
                            <a:ext cx="1839801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3E67B" w14:textId="77777777" w:rsidR="008752CC" w:rsidRDefault="008752CC">
                              <w:r>
                                <w:rPr>
                                  <w:color w:val="FFFEFD"/>
                                  <w:w w:val="116"/>
                                </w:rPr>
                                <w:t>for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6"/>
                                </w:rPr>
                                <w:t>more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6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2F748" id="Group 589" o:spid="_x0000_s1034" style="position:absolute;left:0;text-align:left;margin-left:0;margin-top:805.9pt;width:595.3pt;height:36pt;z-index:251657216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i5wQMAABcRAAAOAAAAZHJzL2Uyb0RvYy54bWzkWNtu2zgQfV9g/4HQ+0Y3S5aM2EXRS1Bg&#10;sS16+QCapiwBFCmQjO3063c4EmnHbdK0BZLFxg/yiBoOOefMHMq+fHHoBdlxbToll1F6kUSES6Y2&#10;ndwuoy+f3/5VRcRYKjdUKMmX0Q030YvVn39c7ocFz1SrxIZrAkGkWeyHZdRaOyzi2LCW99RcqIFL&#10;eNgo3VMLt3obbzTdQ/RexFmSlPFe6c2gFePGwOjr8WG0wvhNw5l93zSGWyKWEezN4lXjde2u8eqS&#10;LraaDm3Hpm3QX9hFTzsJi4ZQr6ml5Fp334TqO6aVUY29YKqPVdN0jGMOkE2anGVzpdX1gLlsF/vt&#10;EGACaM9w+uWw7J/dlR4+DR80ILEftoAF3rlcDo3u3TfskhwQspsAGT9YwmBwXhR1XecRYfBsVsyB&#10;kxFT1gLw30xj7Zv7J8Z+2fjWZvYDlIc5ImB+D4FPLR04AmsWgMAHTbrNMqryLCKS9lCm6EDcAMKC&#10;XgEkszCA128iFBKlC3Zt7BVXiDXd/W3sWJQbb9HWW+wgvamhtO8t6oFaN89t05lkf0JWG7hyj3u1&#10;458VOtozxmCXx6dCnnoF5n1RgK/38N8Dxjv1PJbIne7Qprdq6QeOWG/BBwyX7epyMhABsE8xFtKB&#10;AcswCorTCGqxdfvOghSJrgcdy+bJWMgYGKK5AhxZR8veCO4AE/Ijb6B4sD3cgNHb9SuhyY46wcEP&#10;BqdiaOk06moK4k6uaGMcN7/phAghU5x6K+SbIk9mL6cIk7Obx1HrwsxknMmm3YyCB7IBSXvZgx2E&#10;SbiykjbMlyDWuMhJts5cq80NSgUCAh3pROMRWrOY+878CHVP5VZwAmM/05x5UjpOXW2lZR10ygtZ&#10;ms2SWQKnlROytC6LGsMDSl4GBz22KXHGMnINOFI7tSy4eheHp5DuKtVbYHQk3I2cFZI9rA+j9vhc&#10;RoRJq/TX93CuNkJBrUKDohW5oxbWdk8jIt5J0EFIyXpDe2PtDW3FK4Vn37ibl9dWNZ1TGNzJuNp0&#10;84h0As6j0J7QWXkIQJF/rLVpllez+X18lnmZTwfT4/NZ+2SeB5/1d/gMEDyIzyytqrSGOHf056zK&#10;n647UzxkjgL4P2/PEtrqvD1h7GfUNsuy2ayCNr+DznlR1aCwT6S2aeqTeRbtWabf4TNA8LD2nNdF&#10;6k7hO/iEo3OelMWTERpe1J8HoeGHyvH8LAMEDyK0qMqquIfQtMrrKoHCeZr3oTT/r3QovCfhr298&#10;T5/+KXA/70/v8QXq+H/G6l8AAAD//wMAUEsDBBQABgAIAAAAIQAsGm2i3wAAAAsBAAAPAAAAZHJz&#10;L2Rvd25yZXYueG1sTI9BS8NAEIXvgv9hGcGb3azFENNsSinqqQi2gvS2TaZJaHY2ZLdJ+u+dnPQ4&#10;7z3evC9bT7YVA/a+caRBLSIQSIUrG6o0fB/enxIQPhgqTesINdzQwzq/v8tMWrqRvnDYh0pwCfnU&#10;aKhD6FIpfVGjNX7hOiT2zq63JvDZV7LszcjltpXPURRLaxriD7XpcFtjcdlfrYaP0YybpXobdpfz&#10;9nY8vHz+7BRq/fgwbVYgAk7hLwzzfJ4OOW86uSuVXrQaGCSwGivFBLOvXqMYxGnWkmUCMs/kf4b8&#10;FwAA//8DAFBLAQItABQABgAIAAAAIQC2gziS/gAAAOEBAAATAAAAAAAAAAAAAAAAAAAAAABbQ29u&#10;dGVudF9UeXBlc10ueG1sUEsBAi0AFAAGAAgAAAAhADj9If/WAAAAlAEAAAsAAAAAAAAAAAAAAAAA&#10;LwEAAF9yZWxzLy5yZWxzUEsBAi0AFAAGAAgAAAAhAOhCaLnBAwAAFxEAAA4AAAAAAAAAAAAAAAAA&#10;LgIAAGRycy9lMm9Eb2MueG1sUEsBAi0AFAAGAAgAAAAhACwabaLfAAAACwEAAA8AAAAAAAAAAAAA&#10;AAAAGwYAAGRycy9kb3ducmV2LnhtbFBLBQYAAAAABAAEAPMAAAAnBwAAAAA=&#10;">
                <v:shape id="Shape 832" o:spid="_x0000_s1035" style="position:absolute;width:75599;height:4572;visibility:visible;mso-wrap-style:square;v-text-anchor:top" coordsize="7559993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0gxQAAANwAAAAPAAAAZHJzL2Rvd25yZXYueG1sRI9BawIx&#10;FITvBf9DeIK3mlWryNYoUlpWDx5qq+fH5jVZ3LxsN1G3/94IQo/DzHzDLFadq8WF2lB5VjAaZiCI&#10;S68rNgq+vz6e5yBCRNZYeyYFfxRgtew9LTDX/sqfdNlHIxKEQ44KbIxNLmUoLTkMQ98QJ+/Htw5j&#10;kq2RusVrgrtajrNsJh1WnBYsNvRmqTztz07Be707NL9HK6e7wpymL7PCbLtCqUG/W7+CiNTF//Cj&#10;vdEK5pMx3M+kIyCXNwAAAP//AwBQSwECLQAUAAYACAAAACEA2+H2y+4AAACFAQAAEwAAAAAAAAAA&#10;AAAAAAAAAAAAW0NvbnRlbnRfVHlwZXNdLnhtbFBLAQItABQABgAIAAAAIQBa9CxbvwAAABUBAAAL&#10;AAAAAAAAAAAAAAAAAB8BAABfcmVscy8ucmVsc1BLAQItABQABgAIAAAAIQCWNE0gxQAAANwAAAAP&#10;AAAAAAAAAAAAAAAAAAcCAABkcnMvZG93bnJldi54bWxQSwUGAAAAAAMAAwC3AAAA+QIAAAAA&#10;" path="m,l7559993,r,457200l,457200,,e" fillcolor="#e5304a" stroked="f" strokeweight="0">
                  <v:stroke miterlimit="83231f" joinstyle="miter"/>
                  <v:path arrowok="t" textboxrect="0,0,7559993,457200"/>
                </v:shape>
                <v:rect id="Rectangle 57" o:spid="_x0000_s1036" style="position:absolute;left:3060;top:1692;width:12404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E4AC944" w14:textId="77777777" w:rsidR="008752CC" w:rsidRDefault="008752CC">
                        <w:r>
                          <w:rPr>
                            <w:color w:val="FFFEFD"/>
                            <w:w w:val="116"/>
                          </w:rPr>
                          <w:t>Contact</w:t>
                        </w:r>
                        <w:r>
                          <w:rPr>
                            <w:color w:val="FFFEFD"/>
                            <w:spacing w:val="7"/>
                            <w:w w:val="11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6"/>
                          </w:rPr>
                          <w:t>us</w:t>
                        </w:r>
                        <w:r>
                          <w:rPr>
                            <w:color w:val="FFFEFD"/>
                            <w:spacing w:val="7"/>
                            <w:w w:val="11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6"/>
                          </w:rPr>
                          <w:t>on</w:t>
                        </w:r>
                        <w:r>
                          <w:rPr>
                            <w:color w:val="FFFEFD"/>
                            <w:spacing w:val="7"/>
                            <w:w w:val="1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7" style="position:absolute;left:12384;top:1692;width:12637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A62D0D2" w14:textId="77777777" w:rsidR="008752CC" w:rsidRDefault="008752CC">
                        <w:r>
                          <w:rPr>
                            <w:b/>
                            <w:color w:val="FFFEFD"/>
                            <w:w w:val="112"/>
                          </w:rPr>
                          <w:t>02920</w:t>
                        </w:r>
                        <w:r>
                          <w:rPr>
                            <w:b/>
                            <w:color w:val="FFFEFD"/>
                            <w:spacing w:val="7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2"/>
                          </w:rPr>
                          <w:t>379</w:t>
                        </w:r>
                        <w:r>
                          <w:rPr>
                            <w:b/>
                            <w:color w:val="FFFEFD"/>
                            <w:spacing w:val="7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2"/>
                          </w:rPr>
                          <w:t>580</w:t>
                        </w:r>
                      </w:p>
                    </w:txbxContent>
                  </v:textbox>
                </v:rect>
                <v:rect id="Rectangle 59" o:spid="_x0000_s1038" style="position:absolute;left:21881;top:1692;width:484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990FCC2" w14:textId="77777777" w:rsidR="008752CC" w:rsidRDefault="008752CC">
                        <w:r>
                          <w:rPr>
                            <w:color w:val="A7D5D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39" style="position:absolute;left:22244;top:1692;width:759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EDC7F89" w14:textId="77777777" w:rsidR="008752CC" w:rsidRDefault="008752CC">
                        <w:r>
                          <w:rPr>
                            <w:color w:val="FFFEFD"/>
                            <w:w w:val="116"/>
                          </w:rPr>
                          <w:t>or</w:t>
                        </w:r>
                        <w:r>
                          <w:rPr>
                            <w:color w:val="FFFEFD"/>
                            <w:spacing w:val="7"/>
                            <w:w w:val="11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6"/>
                          </w:rPr>
                          <w:t>email</w:t>
                        </w:r>
                        <w:r>
                          <w:rPr>
                            <w:color w:val="FFFEFD"/>
                            <w:spacing w:val="7"/>
                            <w:w w:val="1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40" style="position:absolute;left:27951;top:1692;width:40871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FE0AE1A" w14:textId="77777777" w:rsidR="008752CC" w:rsidRDefault="008752CC">
                        <w:r>
                          <w:rPr>
                            <w:b/>
                            <w:color w:val="FFFEFD"/>
                            <w:w w:val="124"/>
                          </w:rPr>
                          <w:t>grants@communityfoundationwales.org.uk</w:t>
                        </w:r>
                        <w:r>
                          <w:rPr>
                            <w:b/>
                            <w:color w:val="FFFEFD"/>
                            <w:spacing w:val="7"/>
                            <w:w w:val="1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1" style="position:absolute;left:58685;top:1692;width:18398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8E3E67B" w14:textId="77777777" w:rsidR="008752CC" w:rsidRDefault="008752CC">
                        <w:r>
                          <w:rPr>
                            <w:color w:val="FFFEFD"/>
                            <w:w w:val="116"/>
                          </w:rPr>
                          <w:t>for</w:t>
                        </w:r>
                        <w:r>
                          <w:rPr>
                            <w:color w:val="FFFEFD"/>
                            <w:spacing w:val="7"/>
                            <w:w w:val="11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6"/>
                          </w:rPr>
                          <w:t>more</w:t>
                        </w:r>
                        <w:r>
                          <w:rPr>
                            <w:color w:val="FFFEFD"/>
                            <w:spacing w:val="7"/>
                            <w:w w:val="11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6"/>
                          </w:rPr>
                          <w:t>information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2F6F43" w:rsidRPr="00805A99">
        <w:rPr>
          <w:rFonts w:ascii="Open Sans" w:hAnsi="Open Sans" w:cs="Open Sans"/>
          <w:color w:val="auto"/>
          <w:sz w:val="28"/>
        </w:rPr>
        <w:t>We cannot fund:</w:t>
      </w:r>
      <w:r w:rsidR="00E54417" w:rsidRPr="00805A99">
        <w:rPr>
          <w:rFonts w:ascii="Open Sans" w:hAnsi="Open Sans" w:cs="Open Sans"/>
          <w:noProof/>
          <w:color w:val="auto"/>
        </w:rPr>
        <w:t xml:space="preserve"> </w:t>
      </w:r>
    </w:p>
    <w:p w14:paraId="5391505C" w14:textId="2F28CD32" w:rsidR="00BC0B6B" w:rsidRPr="00805A99" w:rsidRDefault="00E54417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noProof/>
          <w:color w:val="aut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731A8A" wp14:editId="12CDEF7C">
                <wp:simplePos x="0" y="0"/>
                <wp:positionH relativeFrom="page">
                  <wp:align>left</wp:align>
                </wp:positionH>
                <wp:positionV relativeFrom="page">
                  <wp:posOffset>59967</wp:posOffset>
                </wp:positionV>
                <wp:extent cx="7559675" cy="2079625"/>
                <wp:effectExtent l="0" t="0" r="3175" b="0"/>
                <wp:wrapSquare wrapText="bothSides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079625"/>
                          <a:chOff x="0" y="0"/>
                          <a:chExt cx="7559675" cy="2079625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7559675" cy="2079625"/>
                            <a:chOff x="0" y="-19086"/>
                            <a:chExt cx="7559993" cy="2080180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18197" y="-19086"/>
                              <a:ext cx="1562097" cy="6236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" name="Shape 888"/>
                          <wps:cNvSpPr/>
                          <wps:spPr>
                            <a:xfrm>
                              <a:off x="0" y="751621"/>
                              <a:ext cx="3257995" cy="648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57995" h="648005">
                                  <a:moveTo>
                                    <a:pt x="0" y="0"/>
                                  </a:moveTo>
                                  <a:lnTo>
                                    <a:pt x="3257995" y="0"/>
                                  </a:lnTo>
                                  <a:lnTo>
                                    <a:pt x="3257995" y="648005"/>
                                  </a:lnTo>
                                  <a:lnTo>
                                    <a:pt x="0" y="6480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52F4E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2A314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396000" y="948564"/>
                              <a:ext cx="2915674" cy="5067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BA9B0A" w14:textId="77777777" w:rsidR="00E54417" w:rsidRDefault="00E54417" w:rsidP="00E54417">
                                <w:r>
                                  <w:rPr>
                                    <w:color w:val="FFFEFD"/>
                                    <w:w w:val="106"/>
                                    <w:sz w:val="60"/>
                                  </w:rPr>
                                  <w:t>Fund</w:t>
                                </w:r>
                                <w:r>
                                  <w:rPr>
                                    <w:color w:val="FFFEFD"/>
                                    <w:spacing w:val="-27"/>
                                    <w:w w:val="106"/>
                                    <w:sz w:val="6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EFD"/>
                                    <w:w w:val="106"/>
                                    <w:sz w:val="60"/>
                                  </w:rPr>
                                  <w:t>Criteria: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7" name="Shape 893"/>
                          <wps:cNvSpPr/>
                          <wps:spPr>
                            <a:xfrm>
                              <a:off x="1187996" y="1399624"/>
                              <a:ext cx="6371997" cy="648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71997" h="648005">
                                  <a:moveTo>
                                    <a:pt x="0" y="0"/>
                                  </a:moveTo>
                                  <a:lnTo>
                                    <a:pt x="6371997" y="0"/>
                                  </a:lnTo>
                                  <a:lnTo>
                                    <a:pt x="6371997" y="648005"/>
                                  </a:lnTo>
                                  <a:lnTo>
                                    <a:pt x="0" y="6480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5003F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5304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1488001" y="1605037"/>
                              <a:ext cx="5922761" cy="45605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F3AAD1" w14:textId="77777777" w:rsidR="00E54417" w:rsidRDefault="00E54417" w:rsidP="00E54417">
                                <w:proofErr w:type="spellStart"/>
                                <w:r>
                                  <w:rPr>
                                    <w:color w:val="FFFEFD"/>
                                    <w:w w:val="104"/>
                                    <w:sz w:val="54"/>
                                  </w:rPr>
                                  <w:t>Trivallis</w:t>
                                </w:r>
                                <w:proofErr w:type="spellEnd"/>
                                <w:r>
                                  <w:rPr>
                                    <w:color w:val="FFFEFD"/>
                                    <w:w w:val="104"/>
                                    <w:sz w:val="54"/>
                                  </w:rPr>
                                  <w:t xml:space="preserve"> Community Investment Fund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9" name="Picture 49" descr="Y:\Funding &amp; Programmes\Fund Type - IMMEDIATE IMPACT FUNDS\Trivallis\3. Application Pack\Trivallis Logo - 70px High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050" y="647700"/>
                            <a:ext cx="30340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731A8A" id="Group 42" o:spid="_x0000_s1042" style="position:absolute;left:0;text-align:left;margin-left:0;margin-top:4.7pt;width:595.25pt;height:163.75pt;z-index:251666432;mso-position-horizontal:left;mso-position-horizontal-relative:page;mso-position-vertical-relative:page" coordsize="75596,2079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w+A/JsFAAAfFAAADgAAAGRycy9lMm9Eb2MueG1s5FhNc9s2&#10;EL13pv8Bw0NvtvhNUY2c0fgj9YydaGLn0BlfIAgU2ZAEBqQsub++uwBBUXJS20nHmbYHywCxWD48&#10;7D4s+ObttirJPVdNIeqp4x27DuE1E8uiXk2dT7cXR2OHNC2tl7QUNZ86D7xx3p78/NObjZxwX+Si&#10;XHJFwEndTDZy6uRtKyejUcNyXtHmWEhew2AmVEVb6KrVaKnoBrxX5ch33Xi0EWoplWC8aeDpmRl0&#10;TrT/LOOs/ZBlDW9JOXUAW6t/lf5d4O/o5A2drBSVecE6GPQbUFS0qOGlvasz2lKyVsUjV1XBlGhE&#10;1h4zUY1ElhWM6zXAajz3YDXvlFhLvZbVZLOSPU1A7QFP3+yWvb9/p+SNnCtgYiNXwIXu4Vq2marw&#10;P6AkW03ZQ08Z37aEwcMkitI4iRzCYMx3kzT2I0Mqy4H5R/NYfv7EzJF98WgPTt8xMAH3XJFiOXXC&#10;wCE1rSC2NF0E+t1SXm1tR17qjmO77OEC0xTQGWrGrjfW8faVBcqCTeCv22RoPdrkp5MBZrVrxZ3O&#10;SfUsHxVVn9fyCOJR0rZYFGXRPujcgshDUPX9vGBzZToD3kPLOwzjW0kYIgU4Ba1wDnRH2N9zsSgL&#10;eVGUJYYWtjuwkJQHQf2F9ZqEORNsXfG6NQqgeAm4Rd3khWwcoia8WnAIDHW59MyeNK3iLcvxhRm8&#10;+COoAiKjk35Ao9wBQ8wN5MQXsiBKvbGXJg6BeB/uu00IL4p9F8dx12M/6PKh33Q6kapp33FREWwA&#10;TEADTNMJvb9qOlzWpKPPQNEYARkmAIhlY4mD3iPqXqQHNzmVHCCg28H+QlKbvNLjZDweI5udUa8Y&#10;zdeIArUFBpLIi/1uGyxFgR8ladppRhyOXVdLxoAitjYUDWkBbV0agoCq3LbYtrZNJPJvZR7CG+eh&#10;U2ySzdTpoeSwWQYJDlfint8KbdgeSBig3I2W9dCqdwbrtpluLex/qf0NLfcIsGb2vzE3VD7bcP/d&#10;ABhXq+O9ZwAeDjluRFksbU42arU4LRW5p3BmepF/EZ7jxsOUPbOyRgIBGqNwbmeQgzqKq6KFA70s&#10;KpjrJ667AwMuMHhMMOtW+1ByJLmsP/IMxFwfMvhgDwL4QDf4nJYypwaY9duZanzaD9qZLO9cenrq&#10;nkt/Fnih362qM8Z5XFcMh2BYR4gpG+DwhUXb4gFY6SfpN4u67efXUPLolwxWi82FWD4YccQeZPJr&#10;pXRsUxolkNarEkRbn1uIA1L/6awO0hg3A1M7DcdRrCUfOOgOdT8F/UvgZED1i9w4Cew+2WLCStuz&#10;1A9DA1mtBQanCUJ8chBI7Xax1bWAp+HsKCa5UH9+gPI0KwUEK2S1bjlYsYL04qhDyssaBBTW1NqG&#10;so2Fbai2PBW6hDRwZutWZIVW693bOlyvuJ9wzOxJNFQbL5FozxuDEENQwGZ5AbT8g+2Mg8RL+8Ps&#10;hyp1D+WfUOre2ZNKPbR8tgA/29Amh5H771Pq88h1g4v/mlKfR4Ebzv5/Sg3XZpPZA6V+Wf3lhWOo&#10;rDyT3LEbuUGCNO60Okp9P4nBALU6jMBEG0AUvo5W66Jvp54/Tqt3F01ze4Ea+99zC0ttoMztLQye&#10;LHnDoFr5fXJ3sa7xWwz5hVbyVzJXAr51VBVv9AC5fZCcHJHL6+vzs8vZ7Tm05rPTW3Lx6f3Zzd2t&#10;KqAGLIvmLjgmMynLgumLFplT9nk3Sq7ESoCXxJVb8luxyo//kCsMNbxF2ZsgBh70rwT73JBanOZQ&#10;ffBZI6EOgbNH5/e++Q+9N+rSEMtQhumns6a/Ktrq8rl3SLLYXIslfJ6gUDPoUtSmV/ddJQjhYI1M&#10;TRWHCdTM+3kauEHoQh1lbpRB8N01VV9NfbW8wq04vHTqLIGvULrS7r6Y4WeuYV9XQLvveid/AQAA&#10;//8DAFBLAwQKAAAAAAAAACEAE1ByAOzPAADszwAAFAAAAGRycy9tZWRpYS9pbWFnZTEuanBn/9j/&#10;4AAQSkZJRgABAQEAYABgAAD/7gAOQWRvYmUAZAAAAAAC/9sAQwADAgIDAgIDAwMDBAMDBAUIBQUE&#10;BAUKBwcGCAwKDAwLCgsLDQ4SEA0OEQ4LCxAWEBETFBUVFQwPFxgWFBgSFBUU/9sAQwEDBAQFBAUJ&#10;BQUJFA0LDRQUFBQUFBQUFBQUFBQUFBQUFBQUFBQUFBQUFBQUFBQUFBQUFBQUFBQUFBQUFBQUFBQU&#10;/8AAFAgBGALTBAEiAAIRAQMRAQQi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4EAQACEQMRBAAAPwD8qqKKKAP1T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9U+Ef7OPjb4zXUZ0XTDbaWT8+rXwaO2&#10;QZ7Nj5z7KCfXHWg4cbjsLl1GWJxlRQgt23Zf15bhRRRXldFeq/tD/COy+Cfji28MWupyavcRWEM9&#10;5cvGEXznLHCKCcLt2dSTyfpXlVA8DjKOY4anjMM7wmrp2tdPZ2euoUUUUUUUUH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UsMMkz7YkaRvRQSaA9QoooqKun8FfDnxP8RtQ+xeG&#10;tDvNZnGN32aLKJnpvc/Ko/3iKzrbwxqtwVYabeCEnBl+zOVHvwK/YT4a+ANE+Gfg7TtB0C1jt7GC&#10;JcyKo3TuQN0rn+JmPOfwHAAAfl3HHG0eE8PTdCmqlWpe137q5bXbtr1Vlp6qwUUUV8B+H/8Agnx8&#10;TNViWW/uNF0XPWO5u2kcf9+0YfrXaWn/AATW1Zowbnx1ZxSd1i093H5mQfyr0P48ftuXnwj8e3/h&#10;e18FtcTWe3N5f3RjWUMoYMiKpyvPXPUHpiuI8Lf8FCPFniLVYrC0+HMWsXMpwltptxKZW+gCNmg/&#10;OY5l4lZjhY4/DxhCnJKSt7L4Wr399ysrd2FFFFQSf8E077+Dx9b/APAtLb/47WFqf/BOHxpBuNh4&#10;m0O7Xt5wmhY/gEYfrX3v4d1G71fQNOvb/TpNIvbiBJZ7CWRXe3cgExll4JB4yK0aD8zXihxXh5uM&#10;8RGVv7kLffFK/wB4UUUV+XviD9hv4t6CWMWiWusRr/Hp97G3/jrlWP5V5L4l+GvizwaWOu+GtU0l&#10;V6veWckaf99EYr9nKZNDHcQtFLGskTjayOAQR7ig+owPjNmtJpY3DQqL+7eL/wDbl+AUUUV+JVnY&#10;3OpXKW9pby3U7n5YoULsfoB1r2P4efsg/E34hSRumgPoVi3W81rNso9whBc/guK/UHR/C2i+Hmdt&#10;L0fT9MZz8xs7aOEt9doGfxrUo0OzMvGfF1IuGXYVQfeT5vwSivxYUUUV8y/Cb9g7wT4HeC+8SSP4&#10;v1SP5tlwgSzU+0XO7/gRIPpX0ZdXFh4b0aa4laGw0uxgaR2ChI4YkXJOB0AAPAq9Xxx+3p8fodK0&#10;R/hvo0yyahfKsmqyRn/UQ5DLFkfxPwSOy4/vUH5lgv7Z4/zilhsVWlUcnq+kI/aaWkVbySu7LdhR&#10;RRXxx8XviBN8UPiT4g8TzbgL+5Z4UY5KQj5Yl/BAori6KKD+9MPh6eEoQw9FWhBJJdklZfgFFFFF&#10;FFFB0BRRRRRRRQAUUUUUUUUAFFFFFFFFABRRRRRXoXwe+BvjT47+Ijo/g7R5NRljAa4unPl29qpP&#10;3pZDwvfjknBwDX3T8O/+CT2jW0FtP448Z3d9c4DTWWhwLDED/dEsgYsPfYteNjs4wWXPlrz97stX&#10;+G3zO7D4KvidacdO/QKK5zxh460XwLp32zWL1LaNuET70kjeiqOT/IdyK8N8Q/tXXszyLomix28f&#10;8E98xdvrsXAH/fRr81KK/YW2/wCCa3wMgi2Po2rXDY/1kmrSBvr8uBXJeNP+CWPwy1q3J8Oa1rnh&#10;q5wceZIl5D7ZVgrfk1eJDi7LZSs+ZebX+TbO+WTYpK6s/mfStFfH0n7SPjp2yt7aRj/nmlov9c1r&#10;6L+1L4ls5P8AiY2VhqUf+wphf8wSP0r8p6K+hP2h/wBir4g/s9pJqN7bx+IPC+7A1rS1Zo4+eBMh&#10;+aI/XK5OAxNfPdfV4fE0cXTVWhJSi+x49SlOjLkqKzPqqivPPh78avD/AMQG+zQyyadqn/PldYDN&#10;/uHo38/avQ6KKKK6TIKKKKKKKKACiiiiiiigAooooooooAKKKKKKKKACiiiiiiigAooooooooAKK&#10;KKKKKKACiiiiiiigAooooooooAKKKKKKKKACiiiiiiigAooooooooAKKKKKKKKACiiiiiiigAooo&#10;oooooAKKKKKK+8f2a/8AgmzafFH4c6V4w8aeJL3SotXh+1WWm6VGnmCA/ceSRwRlhztCnAIyecDz&#10;b9sP9ia5/Zps9O8QaRrE2v8AhW9n+yNJcwhJ7WbaWVX2/KysFbDDHIII6E+HSzvAVsV9ThU9+9tn&#10;a/a53ywOIhS9s4+6FFeDfEj9pGTwv4ivNI0bToLmSzfyZp7pjt8wfeVQuOnTOevauk+D/wAaoviV&#10;Pcafd2KafqsKedsjfckqZAJXPIIJGRz65r5Xooor3DgPVaKKKKKKKACiiiiiiigAooooooooAKKK&#10;KKKKKACiiiiiiigAooooooooAKKKKKKKKACiiiiiiigAooooooooAKKKKKKKKACiiiiiiigAoooo&#10;oor3n9nv9k/xH8cJo9SnZtD8KLJiTUpU+efHVYVP3j23fdHPUjFB5eZ5pg8nw0sZj6ihCPV/klu3&#10;5LUKKKK8b8P+HdU8VapBpmjadc6pqExxHbWsZkdvwHb3r6p+Gf8AwTx8Sa2sN34z1eHw/bMNxsrP&#10;E919GP3FP0LV9ofDH4P+E/hDpP2HwxpMNluUCa6Yb7ifHeSQ8nnPHQdgK7Sg/lniLxdx+Kk6OSw9&#10;lD+aSTm/lrGP4vzQUUUV4x4I/Y/+FfghY2j8NR6xdIQftOsN9pYkd9p+Qfgtesaf4f0vR41jsdOs&#10;7JF6LbwLGB9AAKv0UH4fjc2zDMp8+NryqP8AvSb/ADegUUUUuaSlpKNTyQooorG8R+C/D/i6NI9c&#10;0TTtYSP7n261SbZ9NwOPwqbRfDWkeG4fJ0nSrLS4f7llbpCp/BQK06KDpeIrOn7FzfL2u7fdsFFF&#10;FFFFFBzBRRRRRRRQAUUUUUUUUAFFFFFfMnxI/YL8HeONQvdUs9b1jS9Wu5GmlnnlF2kjscksHwx5&#10;/wBqvpuig9zKc8zHI6rrZdWdOT3t19U7p/MKKKK/NL4hfsF/EbwfDJdaStp4stEGSunuUuAPXynx&#10;k+yljXzvqWl3ui30tnqFnNY3cLbZLe6jaORD6FWAIr9ta434i/B/wf8AFaxNv4n0O11FghRLrbtu&#10;Is/3JB8w55xnHqKD9zyLxixlFqnnNFVI/wA0NJfNfC/lyhRRRX430V9UfHP9hfxH4BFxqvg8zeKN&#10;CQM72+0fbbdR/sj/AFg91Gf9nvXyyylSQRQf0pk+eZfn2HWJy6qpx690+0lun6/IKKKKbRRRQe6F&#10;FFFFFFFABRRRRXqX7OfwJ1b9oj4n2HhTS5PssBU3N/fMuVtbZSN747kkhVHdmUcDJHltfrP/AMEy&#10;fhLD4M+B8njC4t1GreKblpFlYfMtpExSNfYFhI2O4K+grwM8zF5ZgpVY/E9F6v8Ay3PRwGG+tV1B&#10;7bsK5X4jeOrT4e+GrnVbn95J/q7eDvLKei/TjJPYA11VfJv7THixtY8cR6RHJ/oWlxhNn8PmsNzN&#10;+C7R+dfTXw1+Gvh34S+D7Dwz4Y06PTtLtECgIBvmfHzSyN/G7Hkk/QYwALnjDxx4d+Huiyax4m1q&#10;x0LTYzg3N9OsSk9lGfvN7DJPpWd8WPiZpHwe+Het+MNbLf2fpcHmmJDh5pCQscS+7OVXPbOT0Nfi&#10;N8afjb4q+PHjK68Q+J9QkuGkdvstkrt9nsoieIokzhQOOepPJyTX5Xk+S1s7qSq1ZWinq9232X6n&#10;1+Nx0MBFQgrvojzPxH4k1DxZrFzqWq3ElxczN/wFV7Io7AdhUWj6JqHiC++x6ZZXF7cv/wAs4FLN&#10;9eOg9zxVjwp4avPF/iOy0ix/4+LltnmfwqvUu3sAGP6V9r+C/BOleBdHj0/TLZI/lHnT7Rvnb++x&#10;7n9B0FfqfqH/AAUY+BFjdGBfFF5dgHBlttKuCn5soyPoK9F+F37T3wv+Ml0LTwp4vsr7UG+7p9wG&#10;trlv92KQKz8f3Qcd6/CirNrdz6fdRXNtNJbXMLh45omKujA5DAjkEHnIr7Wpwbg5QtSqSUu7s/ws&#10;jwo55X5ryimj5ch/Z28dTR7zpVvF/sSXUef0JrnfFHwx8T+DU8zVdJuLa3/57x4li/4E6kgfjivu&#10;moZrdLiJ4pY0kjddrKy5DD0xX9AvjbxNoXg3wnqms+J7y1sdBtYGa8mvBmPy8Y2ledxPTaASxIAB&#10;JxX4TfGDW/Cvib4l+INT8FaNJ4e8LXNyXsdOlfc0S4Gf90FtxCjIUEKCcZrc+KH7SfxE+MnhzRNC&#10;8W+I7jVNO0lMRRt8vnNziSYj/WSAcbmycfUk+XV6GQZHLKVOdWd5S6La36v8tjlzHHrGNKKsl958&#10;A6Lpd9rOq21npsclzqMzL5McH3t3rntjrnt1r7n8H2Oqaf4Z0631u9TUdUii2zXCLtDt/XjjPfr3&#10;ql4X+G/h3wbqV7faRpsdtc3jZeT72xf7iZ+4vfA4z+FdVRRXvP7OP7Hfjj9pC4N3pkcejeGIX8uf&#10;Xr5T5W4dUjUcyt7Dgd2HFfefg/8A4JgfCLQrJE1ubWvE95/HNNd/Zoz/ALqRjIH1Y12Y/P8AAZfP&#10;2dSd5dlrb16L7zHD5diMSuaCsu7CiuC+JHxg0T4bx+XdGS91J13pY2/39v8AeY9FH15PYGvCNY/a&#10;c8XX026xjsNOj/gjSLzW/Nv8BX5J0V+vniD/AIJm/BTV7KSGws9Z0O4ZcJcWupNKVPrtlDA/Tivj&#10;T9pL/gn14z+CVjd+INCn/wCEx8JW6mSa6gi2XVoueWliycqB1dSQOSQoFZYLiTL8dNUoycZPbmVr&#10;/PVF18sxNCPM1deR9aUV8h6f+0t41tZ42nuLO+j/AOeclqF3fihFex/Dj9oHRvG00en3sf8AY2rO&#10;diRyPuilb/Zfjn2OD6Zr5Ooor9XPDP8AwTI+EGpeGdIu7m68TtcXNlDPKy6hEqlmjVjgeScDJPGa&#10;7syzbDZWovEX969rK+xzYXB1cW2qXQ9Zoor5S1L9pjxhb6jexRRaZ5cc7on7hm+UMQP46/KOiv0r&#10;1P8A4JW6JffFJvsPiC/0v4fR2cT/ALyRJ7+a5LMJI1O0KiABTuYE5bABwSPWYf8Agmr8DY7MQtpG&#10;sSyYwbh9VkD/AFwMLn8MV5FTivLaajZt37Lb1O6OT4qV9EvmfVtFfNVv+1Lew+Ff3+nQXPiJp3/1&#10;atHAsWBtZuSSeSMAj7uciuUf9pLx00277baRf9M/sa7f1JP61+PdFfcH7VX/AATnufhX4evvF/gC&#10;/utd0CzUy3ml3gDXdtHnmRGUASIB1GAwAJ5AJGh+zl/wTL1Dxtotn4i+JWpXXhyzulWW30SyVftj&#10;RkAhpXYERZH8OC3rtPFeh/b+XfVvrXtPd2t1v2t/SOb+z8T7X2PLr+H3n2BRXh/wr/aKj8UajbaR&#10;4gt47LUZvkhuociKVvQgk7Ce3JB6cVX+In7S1vod9Lp3hq2j1GSHKSX0zHyFbphQMF8euQPTNfB9&#10;Ffr/AP8ADs/4IeR5f9n65vxjzf7Vbdn1+7jP4YrwP46f8EtbvRdMudV+GGs3GttFukbQ9V2LOy9c&#10;RSqArt/ssFz2JPFcOH4py3EVFTcnG/WSsvv1t8zeplOKpx5rX9D3iivkL/hpbxx5m77TYf8AXP7M&#10;Nv8APP613ngf9qKK8uorTxPYx2W/an260yUVv9tTkge4Jx6V+flFWbu1n0+6mtbmGS3uYHMckMql&#10;XRgcFSD0IORg1+jX7Nv/AAT6+GPxS+B3hLxZr114gbVtWtmnnFpexxRKfMdQqqYjjhR1J/pXtZhm&#10;VDLKaq172btornDhsLUxUnCnuj6BoqCC4S4jjkifzInUMrLyGU9DmvnX4kftAeJ/C/jjVdKsYrD7&#10;HZyBE8+Bmb7oOWO8evpX5uUV+mHxG/4JX6BfeIvDMPgrWr7S9HZ5Trdzqk6XMiIAnl+SiomWJ3Dk&#10;4HBJ7H0zRP8Agmb8FNM0+KC8sta1e4VcNdXOpNGzHHXbGFUfTBx714U+K8thCMk279EtV66nfHJ8&#10;VKTVkreZ9I0V8z+Hf2pNQh03UW1qyt7m9+T7HHaqYlZud28ljwPl6cnpXN3v7S3jW6n82C4sLKP/&#10;AJ4R2wZV/FiTX5B0V+jf7QH/AAS7srXQ7rWPhTqN299bxmRtA1SRZPPAGSIZcDDeisCD/eFeO/sv&#10;f8E/fEvxw0+PxD4mu5vCPhQsyQs0O68vNpIYxocbFBBG5uvOAeSPQp5/l1TDvE+0tFbp737W6/L9&#10;Dnll+JjUVLl1f3H15RXzj4B/aenmvo7TxTbwC3kbZ9utEI8rP/PRMnj1I6eldj8Tvj/pvgi4On6b&#10;HHq2q7fm+fbBFnkbiM5OOw/Eivkaiv17sv8AgmX8E7W1SKW0128lUYM8uqFWbjrhVA/ACvMPi9/w&#10;Sq0W5025vPhv4ju7LUEXdHpmuMssMuB90TKoZCexYMPUjqOClxXltSfI24+bWn4XOieT4qEeayfo&#10;z12ivkOb9pfxrLJvWSwjj/uR2vy/qSa6fwl+1RfR3McXiPTY5bbHz3VllXX32EkH8CK/NOit3xh4&#10;N1j4f+KNS8PeILCTTNZ06Yw3NrLjcjD3HBBGCCCQQQRnNfoV8A/+Cdfwz+JXwZ8HeKtY1LxGNT1j&#10;T0u51tbuFIlZiflUGInGMDkk17WPzTDZdSjWrP3ZbW18zhw+Eq4mbhBarufStFZ2jaxZ+INNttQ0&#10;+4S4s7lPMikjPDD/AD1HUGvn3x5+0R4l8N+M9Z0q0t9NNvZztChkiZmwMfeO8fyr82KK+xP26v2R&#10;fBv7NugeE9R8LX2rXD6pdXFvPHqU0cgARUZSu1Fx94jnP4V8d10YLGUsfQWIo/C77+WhnXozw9R0&#10;57o+k6K8d+Bvxc1n4j6jq1tqttaRC2iR0e1Ur1JBzlj6V7FRRX0T+xH+z94d/aM+KOqeH/E11qFr&#10;p9npMl+v9nSJG7yCWJACWVsDEhPTsK+2J/8Agln8Ilt5SmqeKlcIxVjewnBx1/1PP0rysdn2Cy+t&#10;7Cu3zabLudmHy6viYe0p2sFFedfGzx/qPw58K22o6bHbyXE12sGJ0LLgqzdARz8teKr+1F4uLRh7&#10;bTMFh/ywk/8Ai6/J6ivef2OPgjoHx5+OMPhPxLNfRaX9iubljYSLHKzRqNo3MrYGTnp2r7k8Rf8A&#10;BL74Tx+HtTfTLnxP/aS2krWu6+icGYISg2+SMjdgY4z6iqx2e4PL6yoV78zSei7k4fL62Jg6lPY+&#10;r6K4L4x+NtQ8B+CZNV02K3kuBPFF+/UsuGPPAI/nXh2n/tO+LH1G3S5j00W/mp537hl+TIzzv44r&#10;8oqK/QP4C/8ABLm81rT7fV/ilqtxowkw6aFpZQzhev72U5VD22qGI7kHivfpv+CaPwPltvKXTNah&#10;fGPOTVXL/XkEZ/DFceI4py3D1HT5nK3WKuvvur/I3p5Tiqkea1vU+rqK+fvHv7UEVnPLaeFraO92&#10;/Ib66z5Zb/YQYJ+pI+lcCn7SnjhZN32m0k/6Z/Yxt/Qg/rX4/UV9r/tLf8E3Nd+F+j3niXwJqM3i&#10;zQrVTLc2E8YW+toxyXG3iVQOTtAYDnaQCR8UV72Dx2HzCn7XDT5l+K9UedXw9TDy5Kqsz6/orxT4&#10;bftHWPii+i03XbePSb2Z9kM8b7oJW9OeVPpnI969rr9m/wBjb9orwZ8Rvgx4T0iPXLGz8SaNpsOn&#10;XulXUywzBoUCeYisRuRlUNlcgZIOMEV4b/wUq/aP8J6r4Ag+G3h/U7TXNXuL6K7v5LKVZYrOOINh&#10;C6nHmMxHyjJABzjIy79nL/gn38LPif8AA/wf4r1yTXzq2rWf2i4+zXyRxBvMcYVfLOBgDqTXln7d&#10;v7IfgT9nbwJ4a1rwlJq32m/1JrOdNQulmQoIi4IwikHI/WvzjBYfK/7Z/dzk5KTsraKSv1vt8j6e&#10;vUxf1L3oq1t79PQ+NPjJ8PdZ8O+NNWvGsp5dOvLp7mG6jUunzHdhiOhBOMH6iu3/AGbfhzqtrr0v&#10;iXULeSys0geG2jmUo0rNjJwedoA69yeOhpPiN+0B4q8M+ONZ0qy+wfY7OfYnmQFm27QfmO4etdR8&#10;Cvi5rvxD13ULLV/snlw2wmT7PEUbO7Hdj614F+yp4Z0rxl+0V4B0XW7GHU9JvdTSK5tLgEpKuCdr&#10;D04FfstoPwL+HHhlQmleAfDViAc5i0qHd9clSf1r5h/ZR/YY8DaLo/wy+KkWra5J4g+xWusG3aWL&#10;7N5rxBiu3y9235iPvZ4619r15fEuaxxmJSw03yxVnutbs7Mqwbo026qV3t6Hf/FbUrvRfhzr17Y3&#10;D215Das8c8fVG45r43vvHPiPVPmu9e1K4H/TS6k/kDXp3xW+OGt3l34n8KtZWH9nefJZ79r+btDY&#10;zndjPHpXi9fhf+1dZ2+n/tJfEi2tYI7W3j1u4VIYUCIg39ABwBXktfr78RP+Ccnw4+JnjrXPFWp6&#10;z4jg1DV7t7y4jtp4RErMckKDESBn1JrEj/4JX/CNEAfVfFUjd2+2wDP/AJBr7DD8U5dSoU6cnK6S&#10;T08jxamUYmdSUklZvufcXwplkuPht4cllkkllaxjLSO25m49TXXV8h+Hf2ivEXhnQ7LSray0yW3s&#10;4lhSSRZN20f3sOKut+1J4ub7ltpn/fiT/wCLr8naK/SH9ob/AIJv+B/AfwZ8U+JfCOoa/Nrmj2v2&#10;5Ib24ilikjQgygqsanPl7iCD1XvX5vV9Nl+ZYfM6bqYd6J2d9DycThamFko1Op9X0V84fD39ozXN&#10;e8YaVpurW1hFZXkvkvJBE6srEYXksR1wPxr6Poorq/hf4Bvvij8QvD3hPTUZrvVr2O1XaM7FJ+d/&#10;oq7mPsDX6dD/AIJY/CFVAOqeKmIHLfboBn/yDxXPmOc4TK5RhiG7y10VzXDYGti03TWiCisjxRr0&#10;Hhfw7qOq3B/dWcDTf72BwPxOB+NfM3/DUni7/n20z/vxJ/8AF1+TVFfSX7bvwM8B/s+ePtG8M+Dd&#10;R1S9u3sftWpR6lKkvklmxEFZUXkqGJB6Db618216WFxEMXRjXp35ZbXOSrTlRm6ct0fWFFea/BPx&#10;zr3xA0G81PWbe0iiE/k2z2qld2B8+4Fj3OAfrXpVFFFFdRkFFFFFFFFABRRRRRRRQAUUUUUUUUAF&#10;FFFFFFFABRRRRRRRQAUUUUUUUUAFFFFTQyGGZHCq5VgdrjIOOxHpX0z4F/b68deFY7ezvtL0XVtM&#10;hRY47eO2FoY1HACGP5VGOMbTXzBRQeJmuSZbndNUsxoKoltfpfezWq+TCiiiv1L+Ef7ZPgD4qTw6&#10;fJcv4b1uXhbLU2VUkb0jlHysfY4J7CvV/HHj7w/8N9Dl1jxJqtvpNhHwJJycu2OFRRks3sATX4vq&#10;pdgACSTgd6+v/hh+yZ8Q/jfDpOo/ErW9S0rQLGBYLK2vHL3jQ9QERv8AVjp8zZbgfKQAQH87cTeG&#10;+QZPVjjauMdDD680X7035U+r+adt22FFFFdR8Sv+ChzzXUmm/D3w+bl2bZHqGpqxLn1SBTn1xuPp&#10;xXMWul/tU/GeNZ3u9U0KwkOQZJU0pQP9xdshH4GvW7zx38BP2TYZLTRbW11DxHDlHjsQLu93dxJO&#10;xxH7rkey14b4/wD+Cg/jrXriSLw1ZWPhizyQrlBdXGPdnG38l/Gg68nwFWvFf6sZNCEOlbE6t+aW&#10;r+cbryCiiiu+0r9g7xtrUiXHiz4nzebjLi2M902f9+R1/PFdN/wyvrXgu336L8etY0iePlI7ubEP&#10;0K+cBj8DXxnqXxM+JXxW1RbCfxBr3iC6umwthBNIyufRYU+X8AK9c+HP7BXxA8Z+XeeIp4PClm/O&#10;Ls+ddMM/881PH0Zgfame1meBzLLqSqZ9nVKkv5FRpyXyTXNL/wABYUUUV7TcfGn4v/A5GvvFo0b4&#10;meEoyqy6toc0a3EKn+JgoGPxXH+0K+gvhZ8ZvCfxk0dr/wAMakLoxYFxaSjZcW5PZ0PQe4yDzgnF&#10;eQeE/wBgH4aaFCP7UbU/ENx/E1xdGBPwWLaR+JNeveB/gf4E+G16t54b8M2WlXgRo/tMYZ5Sp6rv&#10;Yk46cewpH4jxDjOFsXQawil9YW04U1TpyX96Dm7Pzio+cWFFFFdzRRRQflgUUUUUUUUAFFFFFFFF&#10;ABRRRRRRRQAUUUUUUUUAFFFFFfMH7Tn7HOm/E6C68R+EYINM8W8ySwLhIL/2PZZD/e6E/e65H03c&#10;ed9nl8gp520+WZM7d2OM47Zx0r4s+KP7ZXxW+EXimTRfEXgnQ7OUcwy5neK4TON8b7wGH4ZHQgHi&#10;g/RuCMNnlTMPa5BUiqsNXFyS5l1TTfvLv20ejswooor4i1PTbzQ9SurC/t5bS9tZGhnt5lKvG6nB&#10;UjsQc1Rr0/43fGSL42a5Brtx4astD1rZsurmwkcrdqAApZG/iA43ZyRgHoK8woP7swNXEVsNCpi6&#10;fs6jXvRunZ9bNbrt1tvZhRRRRRRRQdwUUUUV+9H7Pejw6B8B/h5YW6KkUOgWXC92aFWY/UsSfqa/&#10;Bev3V/ZY8UReMP2cfhzqcRB3aLb20mD/AMtIV8l//Ho2r8640Uvq9F9OZ/lofTZE17Wa62Cvg74g&#10;XjX/AI88Rzyf6x76b9GIH6CvvGvhf4paW2jfEbxHbN/z+O6f7rHeP0avnv8A4Kta3cWPwR8L6ZE5&#10;SK/1wPKB/EscDkD6ZcH6ivyur9bf+Cnnge78Ufs8W2rWcLTHw/q0V5cbBnbA6PEzH2DNHz6V+SVe&#10;nwnKLyxKO6bv/XpY5M4TWKd+yPQP2VrOObxxqtyw/eW9jhPbc65/QV9UV8lfsx65HpfxCks55PL+&#10;32jwp/vhgwH5Bq+taKKKK+yPECiiiivSv2efhDd/HT4veHvB1s7QQ3s++7uF6w2yAvK49woIA7kg&#10;V5rX3T/wSd0mC5+LHjPUXRTcWmiLHGxHKiSdN2PT7grys1xUsHgateG6Wnq9EdmDpKtXhTls2Fcz&#10;8QvF0PgfwjqOsyDzJIUxDH/elPCL+Z59s101eF/tX3jx+FNFth/q5r4u/wDwGNsfzr9KvCfhXSvA&#10;/hnTfD+h2aafpGmwLbWttH0RFHc9yTySeSSSScmvDP2gP25vh5+z/rEuhXhu/EXiaIKZtM0sL/o+&#10;4ZAlkY7VJGPlGWGRkDIr3vW9ROj6LqN+EDm0tZbgKeh2IWx+lfz9eJvEV/4t8RanreqTNc6lqNzJ&#10;d3Mx6vI7FmP5k1+U8O5RTzerUqYltxjbru3fr8j7DM8ZLBQjClu/wSPm3VNTudb1G51C+k+0Xtyz&#10;PNJJ/Ex/zwOw4ruPAHwP8QfEC0jvoPI07TnzsurrP73HHyoOSPfgehrgrO3+2X1tB/z2lRPzIH9a&#10;+/8ATdPg0nTraxtY/Lt7eNYkT+6oGBX6y/Bn/go58N/it4ktdA1C0v8AwfqV5KsNq+pMj20rscBP&#10;NX7hJwPmABJHNfVskayK8ciB0YFWRwCCCOQR3HbBr+dhWKkEHBr9yv2R/HGo/Eb9m/wJrurStPqM&#10;1kYJ5nzulaGR4t59SRGCT3JJ710cSZHQy2MMRhrqLdmnrrurfczLK8fUxTlTq7rU+T/GX7OviTwr&#10;psmoQSwazbwqXm+y5WVVHU7T978Dn2rytW/iWv0Qr4d+LWh23hz4i69Y2kfl26T70T+FVZA+PoN3&#10;Ffml+3v+ztafAf4tR3OhW4tvCviKN7yxgU/LbSKQJoR6KCysB2VwO1frn4L/AORM8Pf9g61/9EpX&#10;x3/wVe0GC6+CvhTV2GLqx1wW8Z/2JYJCw/OJDX2J4L/5Ezw9/wBg61/9EpXJmuLnjMswlSo7yTmm&#10;/S36G2Doqhi60Y7OzPpL4DfESfx54Tkjvn83VdNdYZ5P+eqkfI/1IBB9xnvXyXrH/IY1H/r6k/8A&#10;QjXr/wCynfSReNNWtP8AlnNY73/3lkUD/wBCavINY/5DGo/9fUn/AKEayPip8WPDHwX8H3Hibxbq&#10;I03S4WWJSql5JpG+7HGg5ZjgnA4ABJwASPn34c/8FKPhZ4+8YW+gT2useGjdSiC1vtUjj+zuxOFD&#10;lHJjyccnIGeSK8S/4K269e/2v8O9DE7Lp32a6vmhB4aXeqBj9FBA/wB5vWvz0r3cm4bwuNwCr12+&#10;ad7We3T5nn47NKtDEOnT2j+Ja8LeFNV8aaxHpukW/wBouXUv9/aqqOpYnoP/ANQ5r0DxF+zd4p8P&#10;6PJqEUlpqPlLvmt7Vn8xVAydu4Dd+HPoDXa/sl6fB9k8RX3l/wCk+bHD5n8WzBbH5n9BX0LX9FJH&#10;UEZHTFYnjTxpovw88L6j4j8RX8OmaNp8RmuLqYnCr0AAHLMSQAoySSAM5rlf2dNfvPFXwD+Hmr6h&#10;L59/d6HaSTynq7+WAWPucZ+tfLH/AAVi8SXtj8N/BGiwStHZahqU1xcqpIDmKNdgPqP3jHB7gelf&#10;FYHL/rOYRwUnbVpv0vf8tD3sRivZYZ4hLp+Z+d9XNF0W+8Qarbadp9tJc3ty2xI4/wDPAHUk8AVq&#10;fETT4NM8feIrS2j8u3hvpkRB/Cu4nH616l+yjpsFx4i1q9aPEtvbIif7O5jn/wBBFdvon/BTb4O6&#10;t4oXSZRrmmWTuETV7yzQW5ycbmCuXVfcr06gdvrNHWRFdGVkYblZSCCCOo9R71/OxX7qfsp6tc65&#10;+zZ8Nry8laa5fRIEaSQks2wbASe5wo5r6LiPI8PllOnVw97N2d9el7/5nl5Xj6mKnKFUxL79mfxh&#10;Z6WLtfsNzKq7ntIJm8z/AICSoBPtmvKGXb8rV+iFfDHxStYrP4keJoIo/LiS+f5P4eef61+fX/BT&#10;r4O2vgX4vad4u0y2W3svFcDy3KoAF+2RECVsdtytGx9WLH1r7s/Yn/5NT+G//YOb/wBHSV8+f8Fa&#10;oUb4efD6XH7xdUuVB9jCpI/QV9B/sT/8mp/Df/sHN/6OkozCvPEcP4aU9WpW+7mS/AeFpxp5lVUe&#10;3+R7/wDsx+L5db8I3OkXEnmS6VKFhPfyGyUH4EMPpivDfjV/yVTxH/19D/0WtegfsmM3/CR+IlP/&#10;AD7Rf+hGvP8A41f8lU8R/wDX0P8A0WteteJvE2meDfD+oa5rV7Hp2k6fA1xdXcxwscajk+57YGSS&#10;QBnIFfKEP/BUb4Sy+Kf7Nax8QxaXv2f2y9qnl/73lBy+38M/7NH/AAVI8RXej/s76dYW0rRRarrs&#10;FvchTgPGkUsoU+o3oh+qivyZrr4f4fw2YYV4jE3d20rO1rf8H5GGZZlVw9ZU6VtDktN0651jULey&#10;so5Li8uGCQonVmNerN+y94sXS/tP2mwkudv/AB4+ad303bdufxx70fsv6fFefEa4nlj8ySzsXdP9&#10;liyrn8iw/GvrGv6HtK1Sz13S7PUtOuor6wu4luLa5gYNHLGy5V1PcEEHNS3V1BY2s1zcTR21rBG0&#10;kssjBUjRQSWJPQAZOTwBXzL/AME3vEF5rv7LOjRXkplGnX93ZQFuoiDh1XPsZGH0x6Vd/wCCh/ia&#10;+8NfsreJfsEhhfUbi10+Z1Jz5Lvlx+IXb7hjXyLy9/2j9QUvt8t/na57X1pfVfrFulz887q1nsLq&#10;S2uY5La5hZkeOT5WVgcENTY42uJI4oo5JJHZUSOP5mZjwB9a9M/aM0+HT/inetDH5ZuYIZn/AN4g&#10;qW/8dWoP2e9Ng1L4qad58fmfZopLlP8AroowPyzn6iuc1n/gpx8HNJ8S/wBlwjXdSslcxyataWa+&#10;QMHG4BnDsvuF+ma+oPCfirSvHPhrTvEGh3seoaRqUC3FrdRggSIR1wcEEHIIIBBBBxiv57K/Xb/g&#10;mPq11qX7MaW9xI0kdhrN3bwBjnZGRHJge26Rj+Jr6ziDh/DZdhI18O3dNJ3e9+p4+W5jVxVZ06lt&#10;jRs/2ZvGF1p32lvsFvLt3JazTnf+YUgH8a8x1TS7vRdQuLC9j+z3luzJMj/wsP8AP41+g1fI37TV&#10;nFbfEzzYo/3k1nC7/wC02WXP5Kteaf8ABVT4O2tz4c8P/EuytgmoWs66TqUiADzIWVmhZvdWVkz1&#10;IcZ6DH1B+yD/AMmw/DH/ALAkP8zXFf8ABRS2W4/ZJ8XswBMVxYyL7H7VGP5E12v7IP8AybD8Mf8A&#10;sCQ/zNeNXrzrZHRjN/DUaXpy3/U7aVNU8wm49Yp/idL+yz4wkj1LUPDc8n+jzRm8tk/uuCBIq/UF&#10;T+B9a8w+LX/JUPE3/X8/9K2/2d5Nvxb0n/biuE/8hMf6VifFr/kqHib/AK/n/pXzL/wVu/5Ef4d/&#10;9hG7/wDRUdfmdX6Y/wDBW7/kR/h3/wBhG7/9FR1+Z1fpHC3/ACKqfrL82fL5t/vcvl+R6Z+yX/yH&#10;PEX/AF7Q/wDoTV9L180fsl/8hzxF/wBe0P8A6E1fS9fa3/BKP/kvniT/ALFyb/0pt6/VCb/Uzf7h&#10;/lX5X/8ABKL/AJL14k/7Fyb/ANKbev1Qm/1M3+4f5V+fcV/8jR+iPpcn/wB0XqzxX9qz/kQ9O/7C&#10;Kf8AouSvlpPvx/7y19S/tWf8iHp3/YRT/wBFyV8tJ9+P/eWvyR/4Jmf8nWJ/2Cb7+S1+uVfkb/wT&#10;M/5OsT/sE338lr9c0UM6jtnmr4u/5GK/wr9Scl/3Z+rPrP8AaY/5JWf+vyD+Zr5Lr60/aY/5JWf+&#10;vyD+Zr5Jdv3deH/tBftfeAP2cpIbDX7i61DX54fPi0fTYw82wnAd2YhYwSDjJycEgGuD+Dv/AAUY&#10;+GnxX8T2vh+7t9R8I6jeSrDaNqgRreaRuAnmIfkJOB8wAJI5r8vfjp4xv/iB8YvGOvanO1xdXepz&#10;nc3G1FcrGg9AqKqj2ArhFYowIOCOQRX1eH4RwbwqVVv2jW99n5Lt6nj1M5rqq3G3Kuh23w/+EXiD&#10;4jLJNp8cdtp6tse9um2pu7hQAST9OPet7xh+zr4l8K6bJqEctvqtvCpeb7LlZFUdTsI5H0Ofavp/&#10;wNo8Hh/wfo1hbR7IobVP++iAWP4kk1vEZr+ij7p9D71+NH7fHwVt/g38fdQGmWotdB16IarZRRrt&#10;jiLkiWJfZZFYgDoGUV+s3wd1y48TfCPwTq945e8vtEsrmZ26s7wIzH65JNfC3/BXS1jF38L7kD96&#10;0eoxE/7Ia3IH5sa+V4Xqzwua+wvpK6fyu/0/E9jNoxq4T2naz+8/PCvsb4DeNJfGXgG3+1SeZqFg&#10;32SaR23M+ACrn6gj6kGvk/xhYxaX4u1qzg/1cN9Mif7okIFe5/skyN5fieP/AJZ7rZ/zEg/pX1h+&#10;xf8A8mq/Db/sF/8AtV68E/4Kyf8AJIfBX/Ydb/0neve/2L/+TVfht/2C/wD2q9eCf8FZP+SQ+Cv+&#10;w63/AKTvWOX/APJQf9vy/UrE/wDIt+S/Q8p+M3/JU/E//Xz/AOyrXefsof8AI4a1/wBeK/8AowVw&#10;fxm/5Kn4n/6+f/ZVrvP2UP8AkcNa/wCvFf8A0YKk/ZP/AG7/AAjrVj8MvhQnh3W49bFpa6N9tJhN&#10;t5iRBS+d+7adpPTPPSvuGvxB/Yt/5Op+Gn/YXj/9Bav299KOKMDQwOLiqCtzK71vq2x5RiKmIov2&#10;j2dhnxW+Ber2dx4n8WNqNjJZebJeeRh/N2ls46Yzz614nX218av+SV+Jv+vRv5iviWvkX4jf8FKP&#10;Avw18ea94Uv/AAt4iur7R7ySymmt/I8t3RiCy5kBxx3xXR/AT9vPwT+0B8QovB+laNrGj6jNby3E&#10;MmpeV5cvljcUGxyd23cenRTX5jftZf8AJy3xM/7D11/6MNch8MfHl/8AC34heH/Fmlti90i8jukH&#10;Zwp+ZD7MuVPsTX2EeF8FWwSnTTVRxTTu7Xtfb1PEebV4V7Sfup/hc9a8O/s3a94k0Oz1SDVdNjt7&#10;yJZkjfzNyqRnDYWs3x58B9b+H/h+TV7u9tL22SVEeO137l3cA8gcZwPxr6b+E/8AyTXwz/14x/8A&#10;oNa/ibQYPE3h/UdKueYLyJojx93PQ/gea/fq6tIL61ntbmNZraeNopY26OjDDL9MEivwa+Onw1m+&#10;EHxe8WeD5VbZpd9JHAzNktA3zwtnuTGyH8a/dXwr4m0/xp4Z0rX9KmE+m6pax3ltICOY3UMM++Dj&#10;HYgivzl/4KofCR7Px34U8dadbM41uL+y7vywSWuYv9Ufq0bbQP8AplXzfCeLeGx0sNPRTX4rX8rn&#10;qZxRVXDqrHp+TPgaORreSOWL93IjK6Sf3WByDX3f4F8Rr4u8I6Tq6c/aoFd/Zxww/wC+ga+GNU02&#10;fR9SudPu4/LuLaVoZo/9oHBr6L/ZZ8WLNoeq6HPLj7A32mHf/wA8m+/+AYZ/4HU3/BK34NDUvEPi&#10;D4mX8AaDTF/srTWbH+vdQ0zj0KxlVz/01av0b17XLHwxomoaxqc622m6fbyXd1M3RIkUszfkDXA/&#10;s2/CWH4JfBTwt4UWJY723tlnv2AGXu5BvlJ9cMdoPoqjtXz9/wAFOvjI/gn4Q2Pgqwl2aj4qlP2g&#10;qeVs4irOPbe5Qe4VhXn4qUs+zjlg9JOy8orr9138zopJZfguaW6V/mxn7U3jD7Lpun+GoZP3l1/p&#10;Nz/1zBwg/Fsn/gAr50sbGfVL62s7aPzLm5lWGGP+8xOB+prf+JHi1vG3jTVtV8z928uy2/2Yl4X9&#10;OfqTXf8A7Mvg5Nb8W3Gszx/6PpS/J/13bIH5DcfqRX5rfF/4i3vxb+JviTxdfszXGq3kk6qRjZH0&#10;jT6KgVfwrjKKK/cIQjTgoQVktEfBSk5Nye7PpLwh4dh8I+GdN0iD/V2kITP95urN+JJNbVFFFFFF&#10;WSFFFFFFFFABRRRRRRRQAUUUUUUUUAFFFFFFFe1fsy/s73nx88VzQyTyaf4e04I+oXsYBbn7sUee&#10;N7YPJyAASc8Ah52Y5jhspwlTG4yfLTgrt/1u29EurCiiivG4reS4kCRRtI/ZUUk0txaT2rBZoZIW&#10;7CRSv86/ZDwH8LfCnwz0yOx8NaHaaZGqgNJHGDLJju8h+Zj7kmtHxX4J0Hx1pcmneINIs9Xs36x3&#10;UQfHGMg9VPuMEdqR/Ps/GnDLEcscFJ0r7865rd+WzXy5vmFFFFfivRXs37U/wd0v4J/FCTRdGvmu&#10;tOurZb6GCTJe1V2cCJm/ixtJB64IzzyfGaZ/QWXY+hmmDpY7DO8KiTV1Z2fkFFFFFer+Nv2d/FPg&#10;jwl4H1a7tnlu/FLOkOnRxnzoWynlIw7s4bdjqOh5zXVfsa/BZfix8Uo7zUIfM0DQdl5dKw4lkz+6&#10;i+hYEn1CEd6/Tm50+1vpraW4toppLWTzYHkQMYn2ldy56HazDI7EjvSPx7jbxEfDWZ0cDhYKbinK&#10;ovWL5Y36a2k+trLqwooor5I+EfwB8GfsueFU8e/E68tZfECqGhhkxIlo/UJCn/LSY/3h07YALHwv&#10;46ftpeLPio0+maG8nhfw2xK+TbyEXNwv/TWQdAf7q4HOCW612H7aPwZ+KF5rt54y1a/tde8NW4YW&#10;62j+Uunwk52GJj14GWUsWPXGAB8gUzs4SybBZ5biLMq8cXiJfOFLryxi9mu7V+q7sooop3Mjepr6&#10;d+Av7EPiL4lR22s+KHl8M+HZAHSMoPtlypGQVU/cXp8zc+gOc17J+xb+zf4PXwppPxCvLmHxLq9y&#10;N9vGy/udOcHBXaesqkfePTggfxH6/oPjeNvFCthK1TK8lXLKLcZVGtU1o1FPt/M/ktmFFFFcZ8Nf&#10;g74S+Eel/YvDGjw2O4YluiN9xN/vyHk/ToOwFdnRWH428aaR8O/C9/4h127Wz0yxj8yWQ8k84CqO&#10;7E4AHckCg/mepUxWaYnmqSlUqzfW8pNvbzbCiiitzsew61gXnxC8LafceRdeJdHtpx1jmv4kb8i1&#10;fmh8df2svF3xmvZrWG5l0HwzkiLS7SUqZF9ZnGC59vujsO58LoP6DynwaxFagquZ4n2c39mMea3q&#10;7pX9E15hRRRX7dWGpWmqQCayuoLuE9JLeRXX8wTVivxh8G+P/EXw81ZNT8N6xdaReIfv28hCv7Mv&#10;3WHswIr9DP2Wf2trf4zAeHPEMcWneL4Y9yNH8sV+ozlkH8LgDJTuMkcAgB8pxV4Y5hw9QljcNU9v&#10;Rj8TStKK7tXd15p6dUlqFFFFfSVFFFB+LhRRRRRRRQAUUUUUUUUAFFFFFFFFABRRRRXEfF74P+Hv&#10;jT4Tm0PX7fP8dreRACa1k6b0P8weCOD7dvRQdeFxVfA14YnDTcZxd01umFFFFfjz8YPhHrvwX8ZX&#10;Oga3ETjL2t4q/u7uHPyyIf0I6g5Brg6/Xz48fBXS/jl4EuNEvtttfRnzrDUNoZrab191PRh3HuAR&#10;+UHjHwjqngPxNqXh/WrY2up6fKYZozyM9ip7qRgg9wQe9I/uXgTjOnxVg3CtaOJp/Eu6/nXk+q6P&#10;yaCiiisKiiimfqAUUUUV+ln/AASx+NkN94d1v4X6hMFu7KRtV0vcfvwsQJ4x7q218DrvY9q/NOt7&#10;wV401j4d+LNM8SaBeyafrOmzrPbXEfUMOoI7qQSCDwQSDwa8jNcvjmeElh3o90+zW3+R24PEPC1l&#10;UXzCvmr9qTwW0Oo2XieCPMcyizuf9lxny2/EZH4D1r6VrN1rRbTxFpNzpt/bi4s7lCkkb+n+PcHs&#10;ea/f7WtFsfEWj3ulanax32nX0D21zbSjKSxuu1lPsQSK/KD9pb/gnv4z+FusX2q+CdPuvF3g52Mk&#10;QtQZb2zXrsljHzOB/fUEEckCvuf9l/8AbM8I/tF6XBYvNFoPjWKMfadFuJABMwHMlux/1i552/eX&#10;uCME/Q33fY1+O4THY7h7ESpuNu8Xs/P/ACaPtq2Hw+Z01JP0aPgazvJ9Nu7a5tpJLa5hZXhkj+8r&#10;A5Br6t+Gv7QWi+J7O3s9buI9J1r7j+d8sErequeBn0OPbNeGfE74O6t8O7qWcRvfaKzfub6Nfuei&#10;yDsffof0rz/71fzz3Xh/VLG4aC5028t5lOGjlgdWHtgivSvhL+yz8S/jRqUVv4e8L3iWbMBJql/G&#10;1vaRA9zIw5+i5J7Cv3MZFk5dVc9iwyRTixbqc/U19HU41rOFqVFKXdu/4WX5nmQyGCfvTuvQ/QeH&#10;Uba4j3x3EMkf99JAw/nXNeLPij4a8F2skuo6rB5v8FrCweVvbaP5nA96+HlbZ92kVdtfmp8XP+CX&#10;lz4X+E9vqfg3WbrxH4xsYzNqNjJGqRXgxlhbLjIZeysSXHTBwDxH/BMHxtD4T/aGvvD99+4fX9Mm&#10;s4vMO0/aImWUKc/7KSDHXOK/TT4mfFbwp8HfDcuu+Ltat9HsEB2CVv3s7D+CKMfNI3sM+px1r8Z/&#10;jh8eIviB8frn4keDtHXwbKlzFc2ohYeaZoyCLiTHy+YxALAceueSevKMTjs8wlfC4pXjJO09rPt5&#10;666bfcYYynQwFanVpPVbryPpHwj+09Hqnip7bWbKPTtGuH2W06MWaD0809CD3IA2+45rb/ac0R9W&#10;+HtvqEA8z7BdJM+zn92wKE/mV/Cvmnwz4V1XxfqUdjpFlJe3D/f8v7i+7noB9a+yPBHgRtB8AxeH&#10;NXvDrKNE8M3mD5djf8s1zztA4Gefp0H7gzwRXUMsEyB4ZVaORD0ZSMEfiMivw8/aV/Z28Q/s+/EP&#10;VNLvtOuf7Aknd9K1TYWhuLcn5Pn6bwMBlPIIPYgn9Vv2Xf2qvDf7SXhOB4J4dP8AF9tEBqehs2HR&#10;hwZYgfvxE85GSucHBwT7ZdWsF9btb3MEVzA33opkDqfqD1r5bLcxxPDuJqU6tO99Gnpts0/6uj2M&#10;VhqWZ0oyhL0Z8Ro7RyRuv+sRldP94civt34a/ETT/iB4ftrqC4j/ALQRAt1a7vnjkxzx6HqD0xXy&#10;v8UPhZqXw31SRZI5LnSZm/0a+/h29kf0Yfr1FcVHI1vJ5sUkkcn/AD0jYq35ivwH+G/wy8SfFrxV&#10;Y+HvDGlzanqV1IEAjU7Ix3eRuiKByWPAFfuX8HfhxbfCH4XeGfB1pL9oj0izW3efH+tkyWkf2Bdm&#10;OOwIrp9N0mw0W38jTrK2sIP+edpCsS/koFcl8X/jL4V+Bvg+48ReLNRjsrZVYW9sGBnu5McRxJ1Z&#10;ie/QDkkAZq82zqvnsoUKdOyT0S1be3l/VycHgYZepVJyu++2h97+I/E2m+E9KuNQ1S5S3toV3Ev9&#10;5vZR3J7AV8P+L/EUvi/xNqOsyx+X9snL7P7q9EH4ALWXc3U95J5tzcyXMv8Az0ncs36k1reEfB2q&#10;+OdYj0/Srb7TJ/HJ/BEv9+Q9h+p6Cvjn/grN42jt/C3gTwjHKpmurufVZowRkLGnlRk+gJkk+u0+&#10;lfc3gv8A5Ezw9/2DrX/0Slfhp8evjRq/x8+J2reMNXXyGuiIrWzVtyWtuvEcQPfA5J7sWOBnFfuX&#10;4L/5Ezw9/wBg61/9EpXXnuBeXZfhKE/iXM36uz/DYwy/ELE4qtUW2lj2H9k/RWbVte1d4/3cMSWy&#10;P/tMdz/+gr+deIax/wAhjUf+vqT/ANCNfb/gPwbZ+AvDNrpFp8/lDfLM33pZD95/8PQYFfEGsf8A&#10;IY1H/r6k/wDQjX5z/wDBW7/kevh5/wBgu5/9HCvgavvn/grd/wAj18PP+wXc/wDo4V8DV+h8O/8A&#10;Iqo+j/NnzWZf73U/rofRH7Jf/ID8Rf8AX1H/AOi698rwP9kv/kB+Iv8Ar6j/APRde+V+6X7KH/Js&#10;/wAMP+wBa/8AoFfK3/BW7/kWfhr/ANfd9/6BDX1T+yh/ybP8MP8AsAWv/oFfK3/BW7/kWfhr/wBf&#10;d9/6BDX5rlH/ACUEf8U/ykfVYz/kWv0X5o+Gfip/yU3xP/1/S/zr1T9kr/kI+I/+ucP83ryv4qf8&#10;lN8T/wDX9L/OvVP2Sv8AkI+I/wDrnD/N6/Nav3I/Y7/5Nd+GX/YGj/8AQmr8N6/cj9jv/k134Zf9&#10;gaP/ANCavrOM/wDdKX+L9GeNkf8AHl6H0lXw78Xv+SoeJ/8Ar8P8hX3FXw78Xv8AkqHif/r8P8hX&#10;zj/wVr/5Jr4B/wCwvcf+iVr6B/Yn/wCTU/hv/wBg5v8A0dJXz9/wVr/5Jr4B/wCwvcf+iVr6B/Yn&#10;/wCTU/hv/wBg5v8A0dJXymK/5J7D/wCN/wDtx7FH/kZVPT/I9G/ZN/5GbXv+vOP/ANGGuB+NX/JV&#10;PEf/AF9D/wBFrXffsm/8jNr3/XnH/wCjDXA/Gr/kqniP/r6H/ota8V/4Kvf8kL8K/wDYxp/6TT1+&#10;V1fqj/wVe/5IX4V/7GNP/Saevyur7zhT/kVx9X+Z89nH+9v0R2f7KX/I96t/2Dj/AOjUr6nr5Y/Z&#10;S/5HvVv+wcf/AEalfU9frv8A8Exf+TX4v+w3efyjqz/wUw/5NW1D/sL2X/oT1W/4Ji/8mvxf9hu8&#10;/lHVn/gph/yatqH/AGF7L/0J6+Dl/wAlF/3E/U+h/wCZX/26fI37TX/JUJP+vGH/ANmqL9mv/kqd&#10;t/15z/yFS/tNf8lQk/68Yf8A2aov2a/+Sp23/XnP/IV+P9frV/wS3/5Nrvf+xguf/RUFfkrX61f8&#10;Et/+Ta73/sYLn/0VBX3HFv8AyLf+3l+p4GTf718mfX1fJv7UP/JSov8AsHR/+hvX1lXyb+1D/wAl&#10;Ki/7B0f/AKG9dj/wUO/5NG8a/wDXSx/9K4a0f2EfFUfiz9lXwNIg2yWEEumyqD0aKV1H5qVP41nf&#10;8FDv+TRvGv8A10sf/SuGvjf/AIJ1/tTWPwk8RXfgTxVdC08N67cLLaX0rYjsrvG35/RJAFBPRSqk&#10;8EkfF4TAzxuQTdJXlCpf5cqT/wA/ke7WxEaGYx59nG34sxv2ef8Akrei/wC7cf8Aol6r/HTSm0n4&#10;qa8rf8vLJcp/usoP89wqx+zz/wAlb0X/AHbj/wBEvXsX7RHwtn8W6bFr2lx+ZqVhEyTQJ96eHrx6&#10;lfmIHcEjrivrz9v74E6t8bvgrH/wj1u97rugXX9oQWMYBe5jKFJY1HdsEMB3K4HUV+Pc2m3dtetZ&#10;y200V2rbDbvGQ4b029c+1f0OgggMCCGGQwOQRjr7j3qB9PtJLgXDWtu1z1EzRLvHvuxms8n4lnld&#10;B4eVPnW61tb8GVjcrji6ntYyszyL4B+OrTwT4z/4mEnl2V/F9med+kTZypb2zwfTOa+v1uYpIfNW&#10;RHj/AL+4bfzr89qetxKsflLJJ5f/ADz3Hb+VfE3/AATV/Zv174aaVrXjzxRZS6Ve65bpaafp9whS&#10;ZLYMHaV1PK72CgA4OFJPUV9vTf6mb/cP8qzNQ8WaPpfiDS9DvNTt4NZ1USvZWLuPOnWNd0jKvXaB&#10;zk4Hb2rTm/1M3+4f5V8/mGMq4/EvE1lZy29Nlb7j0sNRhh6XsoO9j2n9pL4j2XiS6stB0uWO5t7C&#10;UzXNwjbk83G0ID3wC2T6nHY14on34/8AeWrFtpV5dabc30FtJJZW23zp9vyRMxwBn1PpVdPvx/7y&#10;1+SP/BMz/k6xP+wTffyWv1zj++v1FfkZ/wAEy/8Ak6uP/sE33/oK1+ucf31+or6Li7/kYr/Cv1PL&#10;yb/dn6s+s/2mP+SVn/r8g/ma+SZP9WK+tv2mP+SVn/r8g/ma+SZP9WK/nw8cf8jp4g/7CFx/6Nas&#10;Otzxx/yOniD/ALCFx/6NasOv2an8EfQ+Hl8TP0D0P/kC6d/1wj/9AFX6oaH/AMgXTv8ArhH/AOgC&#10;r9fvV+z3/wAkF+G//Yuaf/6TJXxX/wAFdf8Amlv/AHE//bavtT9nv/kgvw3/AOxc0/8A9Jkr4r/4&#10;K6/80t/7if8A7bV+LZH/AMj2PrP8pH3mYf8AIvfovzR8G/ED/kfPEf8A2ELj/wBGNXtP7I/TxP8A&#10;9u3/ALVrxb4gf8j54j/7CFx/6Mavaf2R+nif/t2/9q19VfsX/wDJqvw2/wCwX/7VevBP+Csn/JIf&#10;BX/Ydb/0neve/wBi/wD5NV+G3/YL/wDar14J/wAFZP8AkkPgr/sOt/6TvU5f/wAlB/2/L9RYn/kW&#10;/JfoeV/Gb/kqfif/AK+f/ZVrvP2UP+Rw1r/rxX/0YK4P4zf8lT8T/wDXz/7Ktd5+yh/yOGtf9eK/&#10;+jBXxH+xjIkP7U3w0aQ7V/tiIZ9yCB+pFfuD/FX89/hDxPe+CvFWj+INNby7/SruK8t27B43Dr+G&#10;RX7u/CP4saB8avAem+LPDl0txZXkYMsO4GS1mwN8Mg7Mp9eowRkEGva40w9T2lLEJe7a3zvf9fwO&#10;HI6seWdPrue2fGZWf4WeJ1Xr9jf+lfElfoFq2lwa1pV7p9yM291E8L/7rAg/zr4U8WeE9Q8F+ILj&#10;SNSj8u4hb5JP4ZY+zr6g/p0PNfjz+2V4X1Tw/wDtPeP4r6ymgN7qst3bFkOJopDvR0P8QIYdO+Qe&#10;Qa8c1LSb7RboW+oWdxYzlFkEVzE0bFWGVOCOhHOe9f0LSWsNw6PNBHK8fKNIgYr9M9Pwr88v+CsX&#10;wxZv+EO+IdvExGG0W+cD/elgJP4zDn0FelkvEixVSlgZ07aWvfql2t19Tlx+VujGeIjK+t7W7n2B&#10;8HdVttS+GWgvBcJIYLVIZfm+6y8EH06V2FreQXqb4JUuI8ld6MGGR1HFfn0kjL8qySR7/wDnmxWv&#10;oP8AZR8TKv8AbPh+Q/3byH9Fk/8AZD+dejf8Ewvi8vjD4N3vgq7lzqXha4/cqT8z2kzM6H/gMnmL&#10;7Ar619SePvhzo3xIs9HtdbgNxDpeq22sW68YE8Dbkz6qckEdwa/Hr9iP4t/8Kf8A2iPDd/cXAt9I&#10;1R/7I1BnOFEMxADH0CyCNs+imv2tPfPWvlOJcJLL8xdanop+8vXr+OvzPYyqqsRhuSWvLp/kc7+0&#10;54R/sbxhb6zH/wAe2qx/P/syxgA/mNp+ua8u0HxFeeHZ72Wxk8uS5tpLN/8AccYP4+lfYHxs8Jf8&#10;Jh8PdSgii8y9tV+123r5keTj8RuH418WL0oLDksQB1LE4A/+tX4jftjfGc/HH49a/rNvL5ui2T/2&#10;Zpm05U28TEBxj++xd/8AgY9K/Tv9uD4zj4M/s/65c20uzWtbU6Pp4BG4PKpEkg/3I9xz2JX1r8VK&#10;+g4NwFlPGzX91fq/0+883O8RrGhH1f6C19sfBzwcPBPgPTrOSPy7yZftNz/10YA4/AYH/Aa+ZPgj&#10;4N/4TTx/ZRSx/wChWf8Aplz/ALqkbF/FsfhmvtOiiiiv04+UCiiiiiiigAooooooooAKKKKKKKKA&#10;CiiiiiiigAoooor3L9nf9qbWvgH51hDptpq2gXdx59zbOPLn3bQu5JB04UcMCPTGSa8OALEADJr3&#10;/wAB/sRfE3x1pMOpfY7PQrWZQ8Q1eZopXUjIPlqrMP8AgWDQfLcR1Mk+ouhn0oKjPpJ2u1263W+m&#10;qCiiiv0W+GHxQ0D4veE7fxB4dujPZyExyRyKFlgkHVJF5wwyPYggjIINdZXyB+y18EviN+z38TpL&#10;LWbaG98M65bPHLdadOZYYZ4xvjZwQCpIDrnGCWAz0r6/oP4U4ny3BZZmMqWW1lVoSXNCSaej6O3V&#10;NNdO9tQooor8wP26ro3H7RutpnIhtbWMf9+Vb+bGvnyvoD9ui3MP7SGvN/z1trRx/wB+EH9K8BVS&#10;7BQOe1B/c/CNv9XsBb/n1D/0lBRRRX6g/sP+Ah4M+BGm3kibbzXZX1KTIwQh+WMe42KG/wCBmj9o&#10;b9rzw78F/P0jT0XXvFm3iyjbENsT0M7Doe+wcnvtyDXmf7Rn7Tw+D/hLTvhr4NuF/wCEis9Pgsr3&#10;UYzlbALGF2J/01wOv8OfXp8IXV1LeXDzzyPLNIxd5HbczMeSST1JNB+IcP8AAs+KcwrcQ54mqVWT&#10;lCGzkm/db6qNrJLdrXRblFFFdd8Svi94s+LWrNf+JtYmvzuzFbZ228HtHGOF479T3JriaKKD+lMP&#10;hqGDpRoYeChCOySsl8kFFFFexfs6/tFaz8BfExljEmoeHLtgNQ0vdw/YSR5+7IPXoRwexH6cfDn4&#10;meHfit4bh1vw3qMd9ZvgOmQJYG/uSJ1VvY9eoyOa/GWup8BfEfxH8Mdej1bw1qs2mXqn5jG2Y5R/&#10;ddD8rr14IpH5Txp4eYXiZvGYVqnibb/Zl25vP+8tbbp6WKKKK/Zmvzz/AG/vi9J4k8d23gmwuXOm&#10;aIoku0Q/LLdOM8+uxCB7Fmr0/wCFX/BQjw/q1ilt46sJNF1NF5vbFGltpiB/d5eMnpj5h7ivhHxV&#10;4gufFniXVNavGaS71G5kupWY87nYsf50H574c8D47K87q4rNqPL7Fe51TlK6vF6p2Sfmm1ezCiii&#10;siiiimf1AFFFFFbHhbxJf+EfEOm63pc5ttQ0+dLiGQdmU559QemPQmsenKpdsDk0EThGpB06ivF6&#10;Nd0wooor9q/CevReKvC2ja1CuyLUrOG8Rc52iRA4H5GtWuW+FWizeG/hj4R0q4UpcWWk2tvKrdQ6&#10;wqGB98g11NI/zOxkKdPE1IUdYqTS9L6fgFFFFFFFFM4wooooooooAKKKKKKKKACiiiiiiigAoooo&#10;r5O/bu+BMXizwkfHukwKusaLHi/Crg3Fr/ePq0Z5/wB0t6AV9Y1w+ufFzwBa63e+FtY8S6TaakF8&#10;m40+/mWIlXTO078Agqw6dQaD6vhjMMflOZ08fl8JTlT1kkm7w2knbo9r9HZ72Ciiivx1orv/AI4e&#10;Abf4a/FDXNDsbiO70uObzrG4icOr28g3p8wJyQDtJ9VNcBQf6F4TFU8bh6eJou8ZpSXo1dBRRRRR&#10;RRQdQUUUVNb3EtnPHPBI8M0bBkkjYhkYdCCOh+le/fDr9u/40fDeCC1t/Fb63YRcLaa7Et4MenmN&#10;+8A+j1890VzYjC0MVHlrwUl5q5rTq1KTvTk16EMkKyoUdA6P95W5FcH4i+BPgzxJJJJJpQsrl+s1&#10;ixi/QfL+lehUV9s23/BVz4nRxbZvDPhWd8Y3+RcL+OBNXM+L/wDgpl8ZvElq1vp9zo/hlW4Mul2I&#10;aXp03Ss+PqADXyZRXmRyPLYS5lQjf0v+Z1yx+KkrOozxOX9lTwyzZTUdTj/4FGf/AGStPR/2aPBm&#10;myeZPFeal/sXU/y/kgH616zRW94u8ceIfHuqNqXiTW9Q12/PH2jULh5nAz0BYnA9hxWDRRXtRjGK&#10;UYqyRwNuTuzP0nQ9P0G1Ftptlb2Vv/zzt4wi/pWhRRWhpGtah4e1KHUNLvrnTb6A7orq0laKWM+q&#10;spBB+hr6P8F/8FGPjb4PtY7abXbLxHBGuxf7bsllcAdCZEKux92Jz3r5gorlxGDw2LVsRTUvVG1O&#10;tVo/w5NFW8s4NQt3gubeO4t3+9HMoZW/A15zrX7OvgrWJDKtlPpzs2T9hnKD8jkD8AK9Qor6w8Sf&#10;8FMvjXrtobe0vNF0EnrPp2mgyfnKzgfgBXzh408eeI/iJrD6r4n1u/13UG48+/naVlHXC5Pyj2GB&#10;XPUVOHwOFwjvQpqL8lr946mIq1v4kmzyfTf2Z/BWnz+bLFfX3+xdXR2/+OBa9F0fQdO8O2n2XTLK&#10;3srb/nnbxhR+OOp9zWnRRX0Np/7fHxz0vT7Wyt/G7Lb20SQRq2n2rEIqhQMmPJOAOTXzzRWtbC0M&#10;Skq9NSttdJ/mRTq1KX8OTXoFedz/AAF8DXU0s8mi/vJmZ3/fyjJJyf4q9Eor0D4tfHLxt8dNSsL7&#10;xrrbazcWMJgtmNvFEI0LbiAI1XOTzk5rz+iitadOFGCp04pJdFoiJSlN80ndnPeE/A2ieB4biHRb&#10;IWUdw4eX52bcwGB94muhoor3fwl+238ZvA/hjTPD+i+MGtNJ02Bba1tzY2z+XGvCruaMkgD1Ncn8&#10;Xf2iPH/x0j0yLxrr7azFppka2j+zxQhC+0Mf3arkkKvXOMcdTXmlFc0MDhadT20KUVLukr/eayxF&#10;WUeRzbXa+hwerfBPwZreq3OoXmjCW9uXaWWTz5V3MepwGArW8I/DvQPA73T6Lp4snuced+9d92M4&#10;+8T6101FFe6eDP21fjH8P/C+m+HNC8XtZ6Pp0XkWtubG3fy0yTt3NGSRknqa8LorWth6OJSjWgpJ&#10;d0n+ZFOpOk7wbXoFcJrXwV8H+INUudRvtJ828uW3yyefIu5vXAbFd3RXqPxc/aU+Ivxy0/T7Hxp4&#10;hbWLSwlaa3j+ywwhHYBSf3aLngd63/Av7Z3xg+G/hPT/AA34f8XNZaNp6NHbWzWVvJ5ali2NzRkk&#10;ZJ6n2rw+isngcLKmqLpR5VqlZWv6FrEVVJzUnfvc5Xwn8NvDvge4uJ9F08WclwqpI/ms+5QcgfMT&#10;VDXPgx4P8Rapc6lqGk+beXLb5ZPPkXc2AOgbHau5or1b4sftOfEn436LZ6T4z8SPrGn2lx9phg+y&#10;wwgSbSu792gJOGYc+prymiit6VGlQh7OjFRXZKyM51JVHzTd35nJ+E/hn4b8E30t5ounfYriaPyX&#10;fzXf5c5x8zHuK6yiivYPhf8AtYfFH4N+Gf8AhH/CPidtK0jz2ufs/wBkglHmMAGOXQnnaOM4p3xM&#10;/a0+Kfxi8Lv4d8WeJ21TR2mS4a2+yQRAumdpJRAeMnjNeO0Vh9RwvtPbeyjz3veyvfve25p7ery8&#10;nO7dr6HHeJvhV4Y8ZaoNQ1bTftN5sVPM82RflGcfdYDvSeGfhP4W8Iap/aWlaV9mvdhTzPNkbg9e&#10;GYjtXZUUV658LP2qPif8FvDsuheD/EraVpUtw101v9lglHmMFUsC6E9FXjOOK8joretRpYiPJWip&#10;Ls1ciFSdN80HZ+QVyHir4WeGPGmpR32sad9quVjWIP5rp8oJIHysPU119Fe0/EX9sD4s/FfwleeG&#10;PFPiptS0O7ZGmtfscEW8o4dfmRAeGAOAe1eLUUUqNCjh48lGCit7JW/IJ1J1Hebu/M4rw78IfCfh&#10;XV4tT0zShbXsOdknnSNtyMHgsR0NdrRRXtPwu/bA+LXwgsU0/wAP+L7ltLjwE0/UUS7hQDjagkBK&#10;DHZSBXeeIP8AgpL8cNctTBBrWm6NkYMun6bEsh98uGwfpivlqiuSplmBqz9pOjFy72RtHFV4x5Yz&#10;dvU4vxR8IfCfi+bz9R0mP7S3WeBzE7f7xUjd+OawNP8A2b/A9nMZXsri8/2J7liv5LivU6K77w/8&#10;cPHXhv4jQePLbxLfTeLId4XU75/tUhVlZWU+ZuBG1mGDwM8V6jJ/wUK+PEsbofGigOpUldMtQRn/&#10;ALZ184UVpVwOErtSq0otrTVJ6ExxFamrRm18zn9Q8D6HqXh2TQZdOgj0l9ubWBfKXggg/LjnIrl1&#10;/Z78Bq+7+xef+vmX/wCKr0iiuw+GnxU8UfCDxUniTwlqZ0rWVjeEXAiST5HGGUq6kHP0r1z/AIeD&#10;fHr/AKHkj3/s61/+NV850U62CwuIlz1qUZPu0mKFerTVoTaXkzG8TeFdL8X6WdN1e2+02e5X8veV&#10;+YdDkEGuS/4Z98B/9AX/AMmZf/iq9GoqxeXk2oXk9zcOZZ5naSRz1Zick/iTVeiiu0wIYIUt4Uij&#10;+REUKv0FTUUV774b/bl+NXhPw9puiaZ4za303TreO1toTYWz+XEihUXLRknAAGSSeK4v4vftA+Pf&#10;jsdKPjbXW1r+zBJ9kzbxQ+X5m3f/AKtVznYvX0rzaiuKngcLSqe1p0oqXdJX+86JYirKPJKba9Wc&#10;BqXwP8F6tqVze3WjCS5uZWmmk+0SruYnJOA2OtbXhH4f6D4G+0/2JZfYhc7fN/eu+7bnH3ifU10t&#10;Fe5eCP20vjD8O/CuneG9A8XNZaPp0flWtv8AYbd/LXcW27mjJIyT1JrB+LX7S/xH+OOl2Om+NPET&#10;axY2UzXEEP2WGELIV2lv3aDJxnr6mvK6KI4HCwqe2jSipb3sr/eJ4irKPI5u3a5wutfBfwf4g1W5&#10;1K+0nzb25bfNJ58i7mxjOA2O1aHhP4a+HPA91cXOi6cLKedNjv5rv8uc4+Zj3rqqKK7P4c/F7xn8&#10;IdUa/wDB/iS/0C4YjzBay/upcdBJGco4/wB4GuMorqnCFSLhNXT6MyjJxd4uzCsXxF4R0Xxfa+Rq&#10;+mwajF/D5i/Mv+6wwR+Braor6hH/AAUk+OotBD/wkWnl+nnnSbff/wCgY/SvI/if+0B8Q/jMyL4x&#10;8V6hrNujiRLORxHbIwBwwhQBAQCRnGeetedUVxUcvweHlz0aMYvukrm88TWqK05tr1PLv+Gb/Av2&#10;jf8A2dPj/nn9rkx/PP611vhn4f8Ah/waCdI0q3s5X+/MF3St/wADbJ/DOK6Sivaf2Q/hE3xq+P3h&#10;jQp4DPpVvN/aGpc4AtYSGYH/AHjtTju4r9wa+K/+CYPwbXwf8J7/AMd3sIGp+KJfLtWYHclnCxUf&#10;TfJuPHUKpr6V+PHxRt/gv8IfFHjCbYZdNtGNrG5wJLhiEhX8XZfwB9K/JeJMVLMsyWGpaqPur1b1&#10;/HT5H2WV0lhcK6s+ur9Divi54uHgvwDqN+kgjuXX7Pbf9dX4H5cn8K+JK9m/ad8Yf2x4tt9Bgk/0&#10;bS13zejTsAf0XA+rGvNvAvheXxp4s0rRk5juZR5z/wB2McufyDfjX5o/8FLPjAPiB8cl8MWNy0uk&#10;+E4fsbKpyhu3O6dhz1GI09cxmvkKrmp6lc6xqF1f3s73N5dStPNPIctI7NuZifUkk1Tr9dwOFjgc&#10;NTw8Nor8er+bPi69Z16sqkup9K/s2+D/APhH/A41OeLy73VX8738kcRj/wBCb/gVevVXtbeKzgig&#10;gjEcUSBEjXoqgYAqxRRRRXaYBRRRRRRRQAUUUUUUUUAFFFFFFFFABRRRRRRRQAUUUV7F+yzfeCNJ&#10;+L2m6l47vY7PS7JTPbieJnia6BAj37fuquS2TxlRmv1Zsr621Ozhu7OeO6tZlDxTwuHR1I4II4I9&#10;xX4iV9Z/sN/tBXXhPxXbeAtYuWfQdWk2WLSt/wAet0fuqvornjH94g9zlH4F4ncG183pPOcLUcp0&#10;o6we3KtW49n1d736bJBRRRX6H0UUUz+PAooor88f+CjHhs6f8UtA1lYisWpaZ5TSdmkikbP47XT9&#10;K+Tldo2DKcEHIPpX6R/t/eAz4m+DsGuQRPJc6DeLMSgziCTCScem7yz7YNfmzQf3b4Z5jHMOGaEb&#10;+9SvB/J3X/krQUUUVYurqW8nknnkeaeRi7ySMWZmJySSepJ55qvRRQfqe2iCiiiiiiigAooooooo&#10;oAKKKKKKKKACiiiiiiigAoooor3L9kb4PTfFj4sae81t5ugaNIl9qDv9whTmOL3LsMY/uhj2ry/w&#10;L4H1j4jeKLDw/oVq15qN6+xEUYVR1Lseygck9gK/V/4G/B3S/gh4DtNA08ie5P769viuGuZyOW9l&#10;HAUdgB1OSQ/I/ETi6nw9l0sJQl/tNZNRX8sXo5v8o933swooor0Giiig/hsKKKKKKKKACiiiiiii&#10;gAooooooooAKKKKKKKKACiiiivj/AP4KCfB1Na8L2nxA06D/AE/S9ttqBRf9ZbMfkc+pRzj6Pz0F&#10;fYFY/jDwvZ+NPCur6BqC7rPUraS1l9QrKRke4zn6ig+o4ZzqpkGbUMwpvSL95d4vSS+7bzswooor&#10;8VaK1fEug3XhXxFqejXq7bvT7mS1lGCBuRip/DIrKoP9FYTjUgpwd09V6BRRRRX6n/sA/A34d+N/&#10;2a9K1fxF4J0LXNUlv7xHvNQsUmlZVkwo3MDwBxjpX5YV+w//AATX/wCTUdE/7CV9/wCja+L4sqTp&#10;ZepU5NPmW2nRnv5PCM8TaSvo/wBAr5Z+PnjjxHofxIvLTTtav7K2SCHZBb3BRdxGTwK+pq+Pv2kP&#10;+SsXv/XtB/6DXqn/AAy98IP+iY+FP/BTD/8AE0f8MvfCD/omPhT/AMFMP/xNanxw+Ktv8Evhbrnj&#10;W60+XVbfSliZ7OCURvJvlSPhiDjBfPQ8CvkH/h7d4a/6Jzqv/gyi/wDjdfm2DwubY+DqYZykk7fF&#10;1+b8z6mtWweHly1Uk/T/AIByv/CzvF3/AEM+rf8AgU3+NH/CzvF3/Qz6t/4FN/jVbwR4Vl8beJrL&#10;RoriO3kud37+RSyrhS3QY9K9d/4ZL1P/AKGK0/8AAVv/AIqvqr/hl74Qf9Ex8Kf+CmH/AOJo/wCG&#10;XvhB/wBEx8Kf+CmH/wCJr5V/4e3eGv8AonOq/wDgyi/+N0f8PbvDX/ROdV/8GUX/AMbru/sjPv5Z&#10;f+BL/wCSOf67l/dfd/wDyv8A4Wd4u/6GfVv/AAKb/Gj/AIWd4u/6GfVv/Apv8a9U/wCGS9T/AOhi&#10;tP8AwFb/AOKo/wCGS9T/AOhitP8AwFb/AOKr5T/bv8I6J4H/AGmfEukeH9KtNF0qKG0eOysYhHEh&#10;a3RmIUcDJJP4189V6t+0x8Zbf4+/GLWPGlppkujW98kEaWk0wldRHEseSwAHO3PTjNeU1+w4CFSn&#10;hKUK3xKKv621Pi8TKMq05Q2bdj1T4E6rfa38M9NvL+8nvbp3mDzztudsSMBya9Drk/hn4Nk8B+D7&#10;PRZblL14WdvOjTavzOW6En1rrKKK0LfQdSuoPOg0+6mh/wCekcLMv5gVQZSrEEYIrtunsc4UVVkv&#10;7eOTY9xHHJ/cdwDVqkooopiCiiiiiiigAooooooooAKKKKKKKKACiiiiiipre1mupCkMTzP12xqW&#10;P6UAFFFRPIsa7mfYP9qoaKcylWIIwRwQRjFNoAlopAaWiiiigAooooorU0/w1q+rRmSx0u9vY+he&#10;3t3kX8wKoXFtLaTNFPG8MynDRyKVYH3BpJpuyY7MKKqT6laWrbZ7qCJ/SSQL/M1NHIs0e5XDp/eW&#10;v1s/Yx+APw08WfszeCNX1rwH4f1bVLqCd57290+OWWQi4lUbmYEnAAHsAK80/wCClHwb8CfD34Le&#10;HtR8L+ENG8PX8uvR273Om2SQu8Zt5mKEqBkZVTg9wK+iP2EP+TTfh7/17T/+lUteT/8ABVz/AJIF&#10;4a/7GSL/ANJp6/GcJiazz/kc3b2ktLvuz7itSprLuZRV+VfkfJ3xl8eeJdL+JmtWdjr1/ZW0LJsg&#10;gnKov7tT0H1rpP2bvGOveIPGmpW2p61eajbR2JdI7qcuFbzEGee/LV578dP+SseI/wDrrF/6KSur&#10;/ZV/5HrUv+wc3/o2Ovypooor9nPhj6pooooorXtfCmt31v59to1/cQYz5sVs7Lj1yBWW6NGzI6lX&#10;U4KsMH6UlJPZjs1uFFU5dWsoJPKlvIIpP7jyqG/nVpTuGRTKKKKYh1FFFb/g/wAD+IPiDrH9leGd&#10;Ev8AX9SKGT7Lp9u00m0YBYhQcAZHJ45FepWv7Evxwu7Z51+HOrRRIpdjcGOEgAZPDuD0r2D/AIJT&#10;tj9oLXhnr4ZuOPX/AEm2r9TdX/5BN/8A9e8n/oBr4DOuI8RluL+rUoJqyd3fr6NH0eByyniqPtZy&#10;aM3WNd0/w/Z/atSvrfT7fds8y4lCLuPbJ71y8vxr8ERSCP8A4SK0kkZtmI9z/wDoKmuR/ap/5J7p&#10;3/YTj/8ARUlfLdr/AMfVt/11T+Yr+eIqVODwa0/DeizeJfEGmaRA6xzX91Faxu/3Q0jhAT7ZIrNk&#10;++xHrU9lez6beQXdrK0FzBIssUiHDIynIYe4IFffO7TtufOq19T9DKqajfJpun3N3J/q7eJ5n/3V&#10;BP8ASrK1FcQpcQSRyJ5kbqUZP7wPBFfuH8O/2TvhZ8NfDEOi2ngvRtRdYViur7U7KO6numAwzM0g&#10;JGTk4GAM4AFfnl/wUY/Z38NfBHxx4d1XwlaLpek+IoJmfTIyTFbzQlNxjyThWEinb0BDY4IA+gfh&#10;z/wVT8GXHhS1HjbQdZs/EUMSrcNpcUc9vcOBy6lnUpuPO0ggZ4JFfHP7XX7UN3+0546tNQjsDpPh&#10;7Sont9Ms5GDS7WYF5JCON7YXgcAKAM9T+Z5Fgc3o5k6mKvy6813o+1u+v4fcfUY+vgp4ZRpWv08j&#10;4i8QfFbxV4m1WS+k1q7tvmZ4YLWcxJEvYKFI6epyTX0H+zt8Q9S8a6HqNpq8n2i8010C3b/eljcH&#10;G73G089xiuB8Rfss6zFqsn9h31nJpzt8n2p2SSJfRsKQcevf0r2D4S/DGP4ZaHLA1x9t1G8ZXup0&#10;+VMgYAUHsM9+Tkn2rwWiiiv00+WO/ooooorRk0HVI7f7Q+nXaW/XzWgYJ+eMVnUk09h2sFFVlv7Z&#10;pPKW4j8z+5uGas0UUUUxBRRRXsHhX9rb4veCfDthoOh+O9S0/SbCPybW0jEZWJMk7RlScZJrN+In&#10;7SHxM+LGhx6N4u8YX+t6Wky3AtJ9gTzFBAbCqMkBm6+teY0oBYgAZNciweGjP2ipRUt72V7+pt7a&#10;o48rk7epx2q/CTwjreoXF9faDaXF5ctvmlfdlm9eDVjw78N/DXhO/wDtuk6Nb2NzsKedHndtOCRy&#10;T6V1NFJRU1xaz2rKJoZIdwyPMUrn86hrrMQoqJJFkXKvv/3aloooooAKKKKKKKKACiiiiiiigAoo&#10;ooooooAKKKKKKKKACiiiirNndy2N5BdQO0c8LrJG46qwOQfzFVqKBNJqzCiiiv2p8F+Io/F3g/Q9&#10;ci5j1Kxhu1x23xhv61s15x+zgrr8BfAIf739j25/DYMfpivR6D/NLMqEcNja9CG0ZyS9E2gooorP&#10;8QaFZeJtD1DSNRhFxYX0D208TdGR1Kkfka/IL4vfDa++EvxE1jwxf5kazl/czYwJ4WG6OQfVSM+h&#10;yO1fsbXhH7Vv7OcPxw8JC801Uh8W6WjNZSEAC4TqYHPoTypPRvQE0H6f4bcWw4czF4fFyth61k3/&#10;ACy6S9Oj8tegUUUV+WlFXdS0270XULmwv7eWzvbaRopoJkKvG4OCCD0NUqD+3oyUkpRd0woooooo&#10;ooGFFFFFFFFABRRRRRRRQAUUUUVPDbyXUyRRRtJK5CqiDJJJ4AHrUFfZv7Bf7P41rUf+Fja5a7rG&#10;zkMekRSDIkmBw02O4Top/vZPVaD5ziHPcPw5l1TMMTqo7LrKT2ivXr2V30Ciiivd/wBkn9nO3+Cv&#10;hFdU1SFX8X6tErXbOObSMjIgX6cbiOrewFe/UUUH+fWbZris6xtTH4yV5zd/Tsl2SWiCiiiiiiig&#10;8cKKKKKKKKACiiiiiiigAooooooooAKKKKKKKKACiiiiiiigAooor8vv25PCp8N/tCaxOsZjg1aC&#10;DUI+ODlNjn/vuNj+NfP1fbH/AAUo8PiPU/BGtr96WG4s3/4AyOv/AKG9fE9B/oJwJjnmHDWCrPdQ&#10;5f8AwBuP6BRRRRX7D/8ABNf/AJNR0T/sJX3/AKNr8eK/Yf8A4Jr/APJqOif9hK+/9G18Pxh/yLo/&#10;4l+TP1vJf96fo/0Cvj79pD/krF7/ANe0H/oNfYNfH37SH/JWL3/r2g/9Brof29v+TSfH/wD1ytv/&#10;AErhr8V6/oZ17w9pfirSLjStZ0+11XTbgATWd5CssUmGBG5W4PIB57gVxf8Awzn8Kv8Aom3hX/wU&#10;Qf8AxNfIZHxBSynDyozpuTbvp6Jfoe3mGWzxlRTjK1lYzvgL/wAlc0H/AHpP/RT19pV+e1hqFzpd&#10;1Hc2dzJbXKfcngYq68Y+Uitr/hYvir/oY9W/8DJP8a/Bqiv3l/4Zz+FX/RNvCv8A4KIP/ia+UP8A&#10;gpF4D+Hvw1+BumroXgjQdJ1nVNXjghvbCxjgljjRHeQhlUE5wi46Yb6V9dguKqWNxEMPCk05O26P&#10;Er5RPD05VHNaH3fRXwh/wsXxV/0Merf+Bkn+Neq/s4674g8S+N7n7frd/eWVtZu7w3E7PGzEhRwS&#10;f9o/hXwX8Efgr4j+Pnj2z8K+GrdWuJR5txdzZENpCCN0sh7AZAx1JIA5NfrH8Df2HPhh8FbGCX+x&#10;4fFfiBRmTWNahWU7vWKI5SMc9stjqxrlv+CcPwhh+HnwBtfEM0KjWPFkn2+WQgblt1JSBM+m0M+P&#10;WT2Feu/tGfHrR/2dPhpd+KtViN9cGQWthpyOEa7uGBITPOFADMxwcAHGSQD8znmbYrMMY8BhG+VP&#10;lst5Prfy/DqergMHRw9D6xWWu/oj3jxp410zwHoM+qalLiNPkSNPvyueiL7/AMhzXyh43+N3ifxp&#10;PIn22TSdO/gtbFyny/7TjBf9B7Vq/tGeLm8RePpNOWT/AEPSl+zJH/00ODI3/oI/CuR+HfgS7+In&#10;iaPS7aT7NHt865n27liQdTjuecAevtXp1vClpCsMEawRKMLHGoVR7YHQV5z8Tv2dfhz8YNOktfFH&#10;hLT7yRwdt7BCsF1GT3WVAGBzzg5B7g1+Zmuf8FLPjZqetPeWWqaXpFn5haPT7fTYnjVc8KWcM7cd&#10;92TX2p+xj+2lF+0hHd+HtfsrfSvGlhALgrbE+RfQjAaSMHJRlJGUyfvAjuB5uIyHM8qp/W09Fu4v&#10;Vfl+B1U8wwmLl7FrfutzmXbzZN0v7yT+/J8zfma6Lwx8RPEfg+eOXStWuI/+mDsXib/eVsj+R96+&#10;l7H9mvwVa2PkT291eSbfnnkunVs+uFIA/KvFvjN8F3+G7Rajp9xJeaLcy7P3n34JOoViOoPY+2D2&#10;z8K/tefsZav+zZqEWrabcTa34HvZPKt9QdcS2sh5EU4HAOAdrjAbB4BGK9Q/4JW+GdH8SeOPHo1f&#10;SrDVBDpkBiF9apMEzNyV3A4JwOlfo58SPAOmfFPwFrvhLWE36fq9q9rI2ATGxHyyD0ZW2sD6gV8E&#10;f8Eu/D9z4T+L/wAWdDvcC80y2Sznx08yO5ZG/DINe9DOamY5LiIVX+8glr3Ta19e550sDHDY6m4L&#10;3ZX/ACPc/hF8ZLP4jwvaXMaWWuwrue3DfJKv99M/qOo9xzXMftUajd6boegm0vJ7UvcyB/IlKFv3&#10;fsRXzp4d1+58L65Zavaf8fFnKsyf7eOq/QjcDXvX7UGoR6t4R8KX0HMVzKZk/wB1ogR/Ovtzxz8N&#10;PB6eB/EbL4T0JWXTLohl0yDIPkv/ALHB96/Bav6DfHX/ACIviT/sF3f/AKJev58q6uDJylCvzO+s&#10;f1Mc8ioyp2Xf9DxHRPEmsf25p3/E2v8A/j6h/wCXqT/noP8Aar7zr8+9E/5Dmnf9fMP/AKMFfoJR&#10;X75+G/hl4O/4RvSM+EdBJ+xQ9dLgJ/1a/wCxX4GV/Qv4b/5FvSP+vKH/ANFrS40nKEcPyu3xf+2l&#10;ZHFSlUuu36hXwTqXiTV/7Svf+Jtf/wCvf/l6k/vH/ar72r8+NS/5CV7/ANd3/wDQjX5Z/wDBUTw9&#10;pXh342eG4tJ0yy0uKTw/G7x2NukCu32iYbiFAycYGT2A9K/QX4F+AfC0/wAE/h9JL4Z0WWWTw/YM&#10;8j6dCzMTboSSSvJzzk9TzXwV/wAFX/8AkuXhf/sXo/8A0pnr9E/gL/yQ74d/9i9p/wD6TJXj5rUn&#10;/Y2Cd9dTuwcI/Xq6t2PqH9mHULrUvBeovd3E9zIt8wWSeUu2PLT1Jr5/8ca9qUfjTXkTUbuKL+0Z&#10;/wB3HdSKv+sb3r3r9lP/AJEjVf8AsIt/6LSvnfx5/wAjx4j/AOwjcf8Aoxq8z+In7EPw++KPxd0/&#10;xjrdnHHptnp8dp/YGnwrawXMqyO3mTNHgkYcLtGMhRkkcV7b4b8F+H/BtjFZaDoenaNaRrsSGwtI&#10;4VAA6fKBn6nrXBftK/tCaP8As3/DebxNqVu2oXk0v2XTtNRthupyCcFudqAAljzgcDJIFfnFff8A&#10;BTb41XGsPd291otpaFyy6eumI0YXPC7mO8+md2a4MHluaZ1QTjL93HRczstOyV/vN62KwmBqNNe8&#10;97HS+HfjZ4g8MeErjRbGWT7TNO0326djK8SlQNiBs46Zyc43cDPNcTqWsahrM8k99e3F7K//AC0n&#10;lZ/5mt/4b/D+7+I/iKPTbaT7NFGnnXN1t3eVHnHTuSeAP6CvouH9mbwVHaeXJHfSS7f9f9qKt9cD&#10;5f0r9M/iZ8Afh98XtLmsfFPhXT7/AHg7bqOFYrqIn+JJVAYH8SD3Br8mv2vP2UdS/Zl8XW6w3Emq&#10;eEtULNpuoyJhwV+9DKBwJFBByOGByAOQP00/ZK/aas/2m/h/cao1nHpXiDTJlttTsIn3orEEpLHn&#10;nY4DcHkFWGTgEp+218O4PiR+zP40tHTddaZanWLRlXLLJbguQPqgdeOzVvlOYYvJ8esHiG+W9mm9&#10;Ffqvz80Z4zDUcbh3WpLW10z5o8NePfEHhG6jn0rVbi2/6ZyMXib2ZDkV9YfCL4rW3xM0eQtGltqt&#10;ttFzb9uejr7H9Dx6E/NHxZ+Gk3wz16K2Eslzpt0he2nddrcHBRscZHt1DA8dKX4J+IJfDvxM0WRf&#10;9Xcy/Y5v7u1/l/Q7T+FfjT4H8Fav8RvF+k+GdAtGvdY1Odbe2gBxlj3J7KBkkngAE9q/Wf8AZ5/Y&#10;B8AfB3T7e88Q2Vv418V4V5Ly/hD2tu2B8sMLZGAc/O4LHqNvQeFf8Eofhba3Eni74h3USy3Nqy6N&#10;YlhzEWUSTMPcqY1z6FvWv0F8R+IdP8JeH9S1vVrlbTTNOtpLu6nfokaKWY+5wOnc8V6fE2cV5Yl4&#10;DDSaS0dt2309PLqcuVYKmqX1iqrt7X6H2Lrmt2nh3SLrUtQl+z2dtGZHc9h/j2A7mvlD4hfHzxB4&#10;yu5IdPuJNF0r5kSCBtssq/3nYc/gMAe/Wu6/as8Uyxx6V4eiPlxzK15N/t4O2Nfz3H8q+f8AT9Pn&#10;1bUraxs4vMubmVYYY/7zE4FXrS3isbdILWGO2gUYWOFQigegAxj8K4z4lfBPwL8YNNlsvF3hiw1h&#10;WBAuJIgtxFxjKTLh1I9jj1zX5x/FT/gqF8RPEGvTjwNa2PhXQ0YrD9otkurqVcnDuzgqpIx8qjA6&#10;ZPWuo+AH/BT3xCniWz0r4pW1lfaPdSrG2tWMAt5rPJxvdF+V0yQTgKQMkZ6Hylw1m2Hp/WYaSWtk&#10;/e/r5nW80wdSXspbemhBM7XEm6X95J/z0f5m/M1s+GvGmueD7rz9I1Gey/6Zo26JvZkOQfyr6M8K&#10;/sw+H9PsU/tySfVrxvv7JTFEvsoXBP1J59BWV4+/Zj0/+z5bvwtJNbXkKlxYzPvSXHZSeQfTOQT6&#10;da++fhB8MrD4N/DrSfBumXVxe6fpfmrBNdAeaUeV5AGxgEjfjIAzjPGa+Xv+Crn/ACQLw1/2MkX/&#10;AKTT19oRSpcQpJE6yROodXQgqynkEHuMc5r4v/4Kuf8AJAvDX/YyRf8ApNPXn5LOVTNqVSbu3K79&#10;Tqx0VHBzjHZI8G8XeJp/GXiK91e5jjjuLnZvjjzt3BQvy59cZr0/9lX/AJHrUv8AsHN/6NjrxhlZ&#10;ZNrf6xK9n/ZV/wCR61L/ALBzf+jY6/Pj9n34C+IP2hviFbeF9CAt49vn32oyoWis4AQGkbHU5wAv&#10;8RIHHJH6z/BX9jP4X/BOwt/sWg2+u64gzJrWsQrPO7Y5KKwKxj0CgEdyetcf/wAE6fhTafD/APZ0&#10;0zWhGp1bxS7ajczY+bygzJDHn0Cgt9ZGr1j9ob46aP8As8/DK/8AFmrRm7lVhbWNgrhWu7lgSkYP&#10;YYDMx5wqkgE4B9rPM2xWYYx4HCt8qfKkvtPrfyv02ODAYOjhqCxFZa7+iPoDx/480/4e+HZdTvj5&#10;n8EMCf6yd+yr/MnsK+T/ABt8ZPE/jaaTz72Sysn+5Y2LlEVf9ojBc/X8hWx+0T4pk1/4jXNp5n+h&#10;aWq20Kfw7sBpG+uTj6KK5T4f+B7v4heJrfSbT91F9+afbuWKIdW+vOAO5Nelx/uUVE+RFGAq8AD0&#10;9hXk/wAbf2Yfh98edGuLXxDodvDqTKwg1qxiWK8gc/xbwPnGcfK2QfQda/Mjxp/wUR+NnizWHubL&#10;xNH4atNx8ux0q1jEaLngFnVmYgcZJr6F/ZD/AOCiGueL/GumeCviZ9luDqci21jr0MSwMs5wESZF&#10;AUhjwGABBIzkHIynw5mmX0/rdKS5o6+63dfh+pazPCYmXsZx0fdaHNMu75mrq/BXxO8QeA76OTT7&#10;2SS23LvsZ3LwMvpgnj6jBr6Z0f8AZ48FaXZ+VPpv9oy/xz3Urbm/BSAPwFee/Fv9nqx0fQ7nWvDX&#10;mRfZVaaaxkYuvljkmMnnI64Ocjpz1+2dG+EPg3SNHsLAeFNCmFpbxweY2lQAvsQLuPydTjP418R/&#10;tdeDvD9j+258D9Pt9C022sLxrEXNrDZxpFOPtzgh0AAYY45zkcV+h31r80f+CmnirUfA/wC0X8OP&#10;EOkSrBqml6XFeW0jxh1WRLqRlJU8EZA+tcnD0qtfHcnNrKMuvWzN8yjCnh+a2ia/M8UvPFur3l1c&#10;z/2tfx+dKz+X9qk+XJJ29fevbfhHq+oXHwU8bzy3t3Lcw+dsnkldnX9yPuknI/CvnyvpP9mjS4Na&#10;+HPiLT7yPzLe5unhmj3Y+UxKDyK/RPR/BPh3w3dvc6R4f0rSrll8tprCyigcqSDtLIoJGQDjOMge&#10;lbLKGUggEEYIIzXwl+wn+178Rvj98XNV8P8Ai68sLjTbbRZr6NLWySBvNWaFAdy9RiR+Pp6V9yap&#10;cPaaXezxkCSKCSRSRxuCkj68ivGzDA18DiPYYhpy02d9ztwuIp16XtKasj53vNa1DUoPKvNRu7mP&#10;7/lzzs67vXBJqpXunx0+EPhzwD4Rt9Q0iK4iuXvEhfzJy67SjnofdRXh9siy3Vsrfxyqn5kCsD/h&#10;VXgcZJ8G+HQOpJ0q3wP/AByvxQ/aU8Z6R48+OnjHWdA0+103RJL0w2cFjEsURiiURrIFUADeE38d&#10;2r1DWf8Ago18a9c0e/02fV9MjgvIJLeR4NMjRwrqVO1scHBPPavl6v1bh/JcTls51cVK7asrNv13&#10;+R8fmOOpYmMY0Y2S8jQ/4SrXP+g1qX/gZJ/8VX2l8NdGvNB8C6NZ6hcSXN6sAeaSZyzb2JYjJJPG&#10;cfhXL2f7OfgqxvLa5WzupJIZBIvmXLMu5TkZHfpXqVfv54b8C+Gf+Eb0knw3o5P2KA5/s+H/AJ5r&#10;/s1+aX/BUrR9P0X42+Go9PsLSwjfw/GzJawJErN9onGSFAycY5r9SPDf/It6R/15Q/8Aota/MT/g&#10;q4pb46eFgBknw9GBj/r5nr4vhecpZqrvpI93NYxWDul2PgTUtb1P+0r3/iY3f+vf/lu394+9fSf7&#10;L13NfeCtSae4kuCuoMMzMWP+rT1Jr5g1L/kJXv8A13f/ANCNfTf7KZ/4ojVf+wi3/otK8Z/ZV/ZV&#10;139prxZLbwStpPhjT8HUtYMe4R5+7FGP4pGx06AZJ7A/qz8I/wBlf4ZfBXT4YfD/AIXs5r1VAk1b&#10;UolubuRu5MjD5fooUe1X/wBnD4T2vwV+C/hfwrBFGl1BarPfyIu0zXUgDSufU7jt56BVHauB/bE/&#10;a2tP2ZPDNhDZWUWreLtXDmxs5yRDDGvBmlxyVDEAKCCxzyMGnmOZ4zPMZ9VwjfJeyS0vbq/z7IML&#10;haGAoe2rb9X+iOv+KnxUsfhlpKSMn23VLji2tN2N3q7Hso/U8D2+V/FvxS8S+NJ5H1DVZ47f+C1t&#10;GMUS/gDz9Tk1B8RvFcnjTxpquqyySeU0pSGP+7Epwi/1+pNb/wAH/hNL8TNRuWnuJLPSrPb508f3&#10;3Y8hFz3x1PbjjmvoiRRJGYmCvERgxsAVI9MentXifxm/Y7+F3xssZhqfh230fV2U+VrGjRLbXCNg&#10;4LbRtkGTnDg+xHWvzstv+ClHxwg1gXkmsaXc2+7JsJNKhEJH935QHH/fWfev0a/ZZ/aU0v8Aaa+H&#10;8mt21n/ZesWMottT03fvEMhGVdG4yjAEgnkEMDnGTyYrKMyyOKxSlZd4t6eu3+RtRxmFx79k196P&#10;O1+WTcv+s/56fxV23g34w+J/BM8f2bUZL2y/jsb5zKjf7ueU/A19Dy/s3eB5LXyVsruKT/nul0/m&#10;fqSP0xXzn8UPhvc/DPXvsUkn2iymXzra627dy9CGHYjv+B71+TX7SP7N/iP9mvxt/Yus7b3TroNL&#10;purwoViu4weeOdrrkBl7ZHJBBP1x/wAEp/C+i694e+I02p6Pp+pSx3NkqPeWscxVdsxwCwOBn061&#10;9QftofBy3+M/wB8R2IgEus6TA+raZIoBdZolLFB7Om9cepHoK+cv+CSP/Is/Er/r7sf/AECavpMR&#10;m0syyCrObtUi4p/+BKz+f5nl08GsLmMYrWLu19x9X/Dn4kab8RtEF5Z/uLiI7Lm0kb5om/qD2Pf6&#10;givJv2qNTvLDUPDq215cWqPFNnyJWTunoRXmHwZ8YyeC/H2nT+Z5dleMtncx/wAOxjgN+B2n8/Wv&#10;R/2tf+Qj4c/65zfzSvqb41/s3+FvjB8N9T8Kx6dpvh+S9eFhqVnpsXnQbJVclMAHJVWXqOGOc8g2&#10;fhJ+zP8ADj4K6TDaeG/DNkLpVxJql9Es95Mf7zSMMjvwuAOwFem3FxFZ28s88iwwRI0kkjnCooGS&#10;T6DGTmvzH+OH/BT7xdf+Kryy+GkFjpHh62laOHULy1E9zdgHHmFXysankhcE4Iyew+Ty3D5lmkHh&#10;cNJ8id3d2WvfvtseviqmFwklVqL3notDyzwT8RtV8IeI7bVXubzUfJV/9Fnun2NlCBuyT3Oenao/&#10;FnxK8R+NLqWXUtRuPL/gtYGKQL7KgP6nJ965lEaSSNV/eSOyokf8TMeAK+mPBH7MWkQaXHP4lknv&#10;dRmUM8EMpSKL/ZyvJPqc4z0FfpTrXhnR/Edm9rq2k2GqWrLtaG8tUmQr6YYHjFfBP7ZX/BPnR7Tw&#10;5qPjj4XWTafPYxtc3/hyMlopIl5eS3zkqyjJMfIIB24IAN39kP8A4KHa58RPH2neCPiNb2T3GrSe&#10;TYa1ZxiD9+R8kUsY+UhiCAy4IYqCCDkffg4PIz656VfNmHDeKUZO3W1/dkv6+aFy4bNKLaX+aZ83&#10;WepXmmz+bZ3txbSf89IJSjfoRXvHwd/aAu5tRt9D8T3H2iOZlS21J/lZWPAV/UHoG6g9c9RD8Xv2&#10;e7Lw5oNxrnh2Sfy7Nd9zYzN5nyd3U9eOpBzxk5rwWv51qK9d/av+HcPwr/aH8ceHbRStjDfm4tVx&#10;gLDMomRQPQCQL/wGvIq/cqNWOIpRrQ2kk181c+BqQdObg90fohRXIfCnxFJ4q+Hui6jN/wAfDweX&#10;L7uhKE/jtz+NdfRRRRWxmFFFFFFFFABRRRRRRRQAUUUUUUUUAFFFFFWbK0l1C6gtYEMk0zrGijux&#10;OAPzqtX0r+w78G5fiB8UYfEd5Bu0Lw463LMw4kuesKD1wfnPptHqKDxc6zWjkmXVswrv3aab9X0X&#10;q3ZIKKKK/RfwjoMXhXwro2iwgLFp1lDaLt6YRAv9K1qKKD/N2pUlVnKpN3bd36sKKKKKKKKDMKKK&#10;K8I/aO/ZT0T46Wv9pWkkei+LYUCx36plLhR0SYDkj0Ycj3AxX5zfEn4T+KPhHrjaX4n0uSxl5MUw&#10;G6Gdc/ejccMP1HcA1+yFZfiTwvo/jDS5dN1zTLXVbCT71veRLIh98Hofccig/YuEfEjH8ORjhMSv&#10;bYdbK/vR/wAL7f3Xp2aCiiivxRor9C/iZ/wT08Ma9JLd+DtUm8N3DcizuQbi2+inO9R+LfSvnDxZ&#10;+xJ8V/CvmvFoceu28ZP77SrlZCw9RG21z9AtB/TWU+IHDubxXs8Sqcn9mp7j/HR/JsKKKK8Dorf8&#10;QeBvEfhWby9a0DUtKk9L20ki/wDQgM1gUH39OrTrRU6UlJPqndBRRRRRRRQahRRRXc/Bv4Yah8YP&#10;iHpfhiwzH9pfdcXGOIIF5kkP0HQdyQO9frz4f0Gx8L6JY6Rplutpp9jAtvBCgwERRgD64796+Y/2&#10;A/hCfCfgG58Z38OzUvEGFttw5S0U8f8AfbAt7hUr6soP4p8UeJXnGbPA0ZfucPdes/tP5fCvR9wo&#10;oooooooPxUKKKKKKKKACiiiiiiigAooooooooAKKKKKKKKACiiiiiiigAooooooqlrGs2Hh3S7jU&#10;dTvIbCwt13S3Nw4SOMZxkk9ByOtBcISqSUIK7eyCiiivlT/go/p3nfDHwxfDrBq/k/g8Ln/2mK/P&#10;Wv0U/wCChGpWmofAvQZrW4huoLjW4XhmhcOjr5E/KkcEfSvzroP7e8KnP/VmnGfSc1+N/wA2wooo&#10;or9h/wDgmv8A8mo6J/2Er7/0bX48V+w//BNf/k1HRP8AsJX3/o2vh+MP+RdH/EvyZ+/ZL/vT9H+g&#10;V8fftIf8lYvf+vaD/wBBr7Br4+/aQ/5Kxe/9e0H/AKDXs3x0+K0XwR+Feu+NZ9Nk1eLSliZrKOYR&#10;NJvlSP7xBxgvnoelfHX/AA9x0b/oml//AODlP/jNfQP7e/8AyaT4/wD+uVt/6Vw1+K1eBw1k+CzH&#10;CTq4mF5KVt2tLLsz0c0xtfDVlGlKya8jjfA3hVvG/iqy0aK5jspLnf8Av3TzFXClumR6etewf8Ml&#10;3v8A0M8H/gGf/i64D4C/8lc0H/ek/wDRT19pV+lH/D3HRv8Aoml//wCDlP8A4zXzP+2H+1wv7Ul5&#10;4Y+yaBP4dsdFjnHkTXguPNklZMtwigYCKO/U1830V9xhchy/BVlXoU7SW2rfl1Z4FbMMTXg6dSV0&#10;/JHzZ/wyXe/9DPB/4Bn/AOLr0r4PfCVvhfb6l5uopqNxeMn7xItm1VB45Y9y1ek0V+8n7OYgX9n7&#10;4bC1/wCPf/hHNP2/+A6frnP418g/8Fb2uv7B+Gqru+w/ar4vjp5myHbn3xu/WvYv+CdfxYg+I37O&#10;2maO8wbVvCrf2Zcx4wfJyWt3x3Gz5c+sbV6T+0x+z7pX7SHwxufDN9OLC/hkF1puo7d32a4AIBI7&#10;owJVgOcHI5Ar8pw9RZVnfPiNoyd/R3V/xv6H2FSLxmA5afVL8D4Q+IrSf8J/4j83/Wf2jcf+jDXr&#10;v7JYi/tDxPn/AI+PKg2f7uXz+uK4/wDaI8KS+HPiNc3ixf6Fqq/aUf8A6acCQfnz/wACrm/hr8QL&#10;n4b+Jo9Sgj+0Wzr5NzDu2+ah9/UHkf4Gvwur6N/4J7yX8f7WngkWWSH+1rcDnHk/ZZd2f0/HFXta&#10;/wCCdPx00zVntIPC9tqcIfat5Z6lb+S4/vfO6sB9QDX2j+xD+xPP+z/Pc+LfF09vdeMbqBraC1tH&#10;8yKwhY/ON/R5GwASOAMgE5Nfo+b5zgVgKsYVVJyi0kmnvp+G+p8xgsDiHiItxaSd9fI+5q84/aCW&#10;BvhLrYn/AOmWz/f81cVBZ/tEeBLq1Eraq9tLtyYJraQOvtwpH5GvGPjZ8ao/iBHHpGkRyR6NC3nP&#10;JOm17hx047IPfknk4xX19Xxh+yqLWP8Abc/aOS02iPzVOF6bvP8An/8AHifxr6x8deNNM+HHg7Wv&#10;FGsSiHTNJtZLudupKqMhR6knCgdyRX5b/sE/GcxftfX+oaxP9nbxsLyCQZ+T7TLKJ4xk+rqVHuw9&#10;a/OcowlStgsZUitFFL8VJ/gvxPpcdWjDEUIvv/wDySvZPil5r/BP4bNP/rNp/wDRfH6V5Romi3Pi&#10;LWLLSrSPzLi8lWFPx7/gOT7V9RfHrwbv+ENvBZx+Z/Ynkun97ykXY36HJ+lfqX44RpfBHiNFG520&#10;y6UKOpJhbAr+fCv6KMBgQwDAjBDDIPt9K/MD9oT/AIJq+NLPxxqGo/DO2tda8NX0zTxae1zHbz2W&#10;45MXzkK6AnCkHOMAjjJ9bhLMcPhJVaWImo81mm9tL6ficmc4WrWUJ01ex8uaK23WNOZv+fqP/wBG&#10;Cv0Er876+nPh/wDtJaLNodvbeJZZLLUoUCPP5TSJPj+P5QSD6g9+hr4YjUyOFUFmY4AAyTX9DGgR&#10;Pb6BpcUilJI7SFWU9iI1BH51+eX7Kn/BOXxHovjzT/FPxQhs7Ow0uVbm10SG4WeS5mUgoZSmVWME&#10;A4BJYjBAGc/o59Tz1rPizMsPjalOlh5c3Je7W2ttvuKybC1KMZTqK17HuTHbzX5737rLfXLL/HK/&#10;/oRr6E+Kn7RWnXmh3OleGJJ5bm4Uwy30kRRYUPB2hsEk9M4wOvWvnRelflj/AMFX/wDkuXhf/sXo&#10;/wD0pnr9E/gL/wAkO+Hf/Yvaf/6TJX52f8FX/wDkuXhf/sXo/wD0pnr9E/gL/wAkO+Hf/Yvaf/6T&#10;JWea/wDIlwXzNMH/AL/X+R9S/sp/8iRqv/YRb/0WlfO/jz/kePEf/YRuP/RjV9Efsp/8iRqv/YRb&#10;/wBFpXzv48/5HjxH/wBhG4/9GNXwx/wVwu5jr/w1tfMbyFtL2UJnjcXiBOPXAAr8+K/QH/grh/yN&#10;nw3/AOvC8/8ARsdfn9X6Dw3/AMiqj8//AEpnzOZ/73P+uiPcf2SoU+w+Jpf+Wnmwpv8Abax/rX0H&#10;XgH7JP8AyCfEf/XeH/0Fq9/r78/4JISMvjT4ixbiEbTbVivqRM2D+p/Ov0N+IirJ8PfFasu5TpF4&#10;CpGQf3D8V+d//BJH/keviH/2C7b/ANHGv0Q+In/JPvFX/YIvP/RD1+bcSf8AI5l/27+SPqMs/wBx&#10;+88B/a0Vf7G8Osf+fqT/ANAH+FfPnh5tuv6T/wBfkP8A6MWvoX9rT/kB+Hf+vqT/ANF189eH/wDk&#10;YNJ/6/If/Ri18yf8Eu/s3/DM9x5O3zv7euvPx13eXDjPvt2/hXb/ALfv23/hkvx19iyG22vm7evl&#10;faot/wCn6Zr5m/4JS/Fi1s7zxX8OryVYri9ZdX05Wz+8dV2ToPfaI2A9Fb0r9CvE3hzTvGHh3UtC&#10;1e1W90vUraS1urdxw8bjaR7HHOeoOCOlRm3Nl+dutUV0pKXqrp/8AvB2xGAUIvWzR6Z+095v/CzI&#10;t/8Aq/sEez/d3Pn9axfgH5H/AAtrQfP/AOmmz/f8psV6V+1X4Vlmh0nxFBH5kcObO5/2VJ3Rt+e4&#10;f8CFfPmm6hdaTqNtfWknl3NtKs0Mn91gciv56aK+yPix/wAEyviX4X8RXA8Fx2/i/QHbdbzG5it7&#10;lFJ4WVHZQWAxyuQeuB0HS/s//wDBMnxZqXii01L4orb6J4ftpFlk0u3uUnubzHPllkJWNTwCclsZ&#10;AA6j9Tln2Wxo+39smu3X0tufIrL8S58nI/0+8/QiivG/Cv7S3hvVNOi/tkyaTqO354/Kd4mPqrKD&#10;x7Hke/Ws34gftMaVb6XJbeFzJe6jMpRLqSIpFB/tYbBY+gxj1Pavvn9nhr9/gJ8OG1TP28+H7Ey7&#10;s5z5C4z74x+Oa+b/APgq5/yQLw1/2MkX/pNPX2fb28VpbxQQRrDBEixxxxjCooGAoHYAADHpXxh/&#10;wVc/5IF4a/7GSL/0mnr8iyaftM3pTta8r/mfZ46PJgpR7I8F+ISwr4+8RfZv+Pf+0Z9n/fw/1r0f&#10;9lX/AJHrUv8AsHN/6Njrxl3aWSRmk8yR23vJJ95mPJavZv2Vf+R61L/sHN/6Njr6D/Zb8v8A4Zv+&#10;GXk42f8ACPWePr5S5/XNfJX/AAVuOo/2H8NQm7+yftF95uPu+dth2Z99u/8AWva/+CeXxMtPiB+z&#10;XoempKp1Lw0zaXdw5+ZVDF4Xx6FGAz6o3pXpX7RnwI0n9oj4Y3/hTUpBZ3W4XOn6ht3G0uVBCvju&#10;pyVYDGVY47EbUKyyvO3UrrSM5X9HdX/G5nUg8XgOWnu0vwseffFDd/wsnxPu/wCgjN/6Ea9Z/ZL+&#10;zfbfEe7/AI/PKg2evl5fP64riv2hfDUvh/4kXt00f+jaltuYZP8AawA4+oI/JhXN/Dvx1d/D3xNb&#10;6pbfvYvuXMG7b5sR6j68ZB9R6V+E1XtIa4XVrI2m77WJkMOz72/cNuPfOK+gvFH/AAT5+OPhvU5L&#10;WLwgdbhDYS80u7ikicZ68sGA/wB5RX0D+yF/wTy8R6D460/xj8ULW3sLXSpFubLQ1nSeSedTlHm2&#10;EqqKQDtySxAyAAc/q+JzvAUKDre1jLTRJpt+Vj5ClgcRUqKHI18j7qqC7Ef2aXzf9Vsbf/u45rz7&#10;S/2gvBGpWvmvq32KT+OC6iZWX8gQfwJrgPi7+0Jp99olzo3hiSS5kulMM17sKKiHgiPOCSemcYA9&#10;6/RWHf5Mfmf6zYN31xzX5e/8FZP+SyeDv+wD/wC3EtfqNzn1Nflz/wAFZP8Aksng7/sA/wDtxLX5&#10;bwp/yNIej/I+uzj/AHR/I+dn2+Z8v96vp/8AZP8A+RP1n/r/AP8A2mtfMFfT/wCyf/yJ+s/9f/8A&#10;7TWsz/glL/ycHr3/AGLVx/6U21fqVr3/ACA9S/69Jv8A0A1+Uv8AwS51iHTf2k7m1lkVH1DQbq3i&#10;DHBdg8Um0ep2xsfoDX6x3Vsl5az27khJo2jYr1AYY/PFbcWLlzS77IzyfXCWXdln9qr/AJJ9p3/Y&#10;Ti/9FyV8u2f/AB/W3/XVP5ivqr9qGza4+G8cqDi3vonc/wB1SGXP5stfKMcjRSRyp/Ayv+RzX87j&#10;feNJX1rqX/BM/wCMkPiy602xsNNudKWdlg1iTUYo4niz8rlMmQHGCV2kg9M185/Ez4e6t8J/Hmue&#10;EdcEY1PSbg28xhbdG/AKup7qykMMgHBGQK/W8Pj8Li5ctCopO19H0PjamHrUVepFpH6HUV5Hb/tK&#10;eDn0uO5nubqK72jzLRLZ2ZWxyM42n2Oa9F8M+ILTxVoNlq1iW+z3cXmKH4ZfUH3B4Nfvd4b/AORb&#10;0j/ryh/9FrX5z/8ABRJYW/a5+FguMGA2Vj5m7pt+3SZ/DGa/Rjw3/wAi3pH/AF5Q/wDota/MX/gq&#10;zI8Px28KyIxR18PxsrA9CLmfn61+P8Mx5sz5e6kfa5o7YS/mj4P1L/kJXv8A13f/ANCNfRP7PO5f&#10;hH4m8r/WebPs/wB7yFr521L/AJCV7/13f/0I19M/sqqG8C6qrf8AQRb/ANFpX6nSf6x/TNfkd/wV&#10;Aedv2ncTFjCuiWYgz02fOTj237/xzX6W/AH4o2vxm+DvhfxZayI8l7Zot3GrAmK5QbJkPoQ4J56g&#10;g9xXlX7aX7IsX7Svh+y1HRriDTvGekxslpNcZEV1CeTBIw+782SrcgEsD1JGWRYiGVZn/tWi1i/J&#10;/wBIrMKUsZhV7LXZ+p8tR/cjr63/AGYRH/wrP5f9Z9um8z/e+X+mK+avHvheXwb4w1XSJePJnPkv&#10;/eiPKn8j+ea6n4M/FtvhtqNzBeRyXGi3jB5kT78UnTeo78cEd+PSvxtr7v8A+CTMt6Pid44ijL/2&#10;e2jRtMMnb5gnXy/xwZP1ryWH/gnb8d5dS+yHwjDEm7Bun1O28ke+RITj8M1+jv7If7MNr+zL4Aub&#10;Ca8j1PxJq0qXGp30KkR5UEJFHnkou5uTgksxwBgD7riLNsFLATo0qinKdkknfqnfT+rnz+W4Ov8A&#10;WIzlFpLufZFeEftYJB/wjOgs3/Hx9sbZ67fLO7+ldY37Q/gVbXzf7Wkf/pmLWXf+W2vnT4ufE2T4&#10;ma9FMkUltptmrJbQSfe56u3bJwOB0AA5r23VgjaVfCXHlfZ5A27pjYc/pXwX/wAEk8f8I78TMdPt&#10;llj6bJq+l/2vvi5bfBn4B+KNWNysGqX1s+maYnG57mZSoIHfau5z7L9K+Zv+CSP/ACLPxK/6+7H/&#10;ANAmr4fB0ZxyTF1ntJwS+UtfzPfrVFLH0YLdJ/iv+AcVabvtVtt/1nmr/MV7t+1l/wAhDwz/ANcJ&#10;v5pXm3wj8Iy+MfH2lWnl+ZbQyC5uf7qxKQf1O0D616Z+1r/yEfDn/XOb+aV9V/tVXUtn+zV8TZoJ&#10;GilGg3ShlJBAKbT+hIr8K6/c/wDa1/5Nj+J3/YCuP5V+GFfX8Gf7rV/xfojxc8/jQ9Dyr4VxrcfE&#10;nwwjfvI/t0f6HP8ASvuevhr4T/8AJTvDH/X9HX3LXV/CqZ7f4oeD5Y2KSR6zZsrDqCJ0Nf0ASf6x&#10;/wDeP86/n8+GH/JSvCX/AGFrP/0clf0CTf62T/eP8683jX+JQ9H+h1ZD8NT5GR4qjWTwxrKHo1nN&#10;/wCizXwHH9yOvv7xN/yLOrf9ec3/AKAa+AYv9XH/ALtfkF/wU0jVf2pr8qMFtKsScdz5eP8ACvlC&#10;vrD/AIKb/wDJ0l7/ANgmy/8ARZr5Pr7zJv8AkW4f/CvyPncb/vNT1Z9d/sytu+Fdv/1+T/8AoVes&#10;V5P+zL/ySyL/AK/Lj/0KvWKKKKK9k4gooooooooAKKKKKKKKACiiiiiirVncPZ3UU8e0SROHUsoY&#10;ZHI4PB+hoDW2gUUUV6Z8Ff2dPF3xq1a3XTLGWz0Tfi41q4jK28Sg/NtJxvbH8K+2cDmv1A+F/wAM&#10;dD+Efg608O6BAYrSH5pJHwZJ5D96Rz3Y8ewAAGAAKy/gT8TNP+LPwv0XX7COK2Z4xBdWkKhVt50A&#10;EiAdhnkf7LCvQKPQ/hbjrjDNM+xUsDi4exhSk17NO/vLS8n1fbRLtvcKKKK85+P/AMTl+Efwyv8A&#10;Xw6rdCaG3tw2Dl3kUHr6Jvb6Ka9EjkWZFdG3Iw3Kw6EHvX5+f8FBvi5D4k8W6b4H0+RZbbRM3F6y&#10;nIN064CfVE/VyD0r6+/Zz8XR+OPgj4N1RJBLJ/Z8dtOR/wA9Yh5b/wDjyH86DizfheplfDWBzWpG&#10;06spX/wyS5F90XJf4gooor0eiiig/NQooooooooAKKKKKKKKACiiimvGsilXUMp7MOK57VPhv4S1&#10;yQyaj4X0a/kPV7nT4pG/MrXR0UG9KvVoO9Kbi/J2CiiivEfjJ8P/AIY/Df4beIvFE/gbw0JbC0d4&#10;BJpsOHnPyxKfl5y5UV+anw98H3XxK8faJ4etAFn1S8SEsi4CKTl2wOgVdx+gr7O/4KOeP2svDvhr&#10;wdbyEG+lbULoKf4I/ljB9izOfqgrgP8Agnb4D/tj4ia14pmj3Q6NaCCBiek02Rn3wiuP+BCg/qzh&#10;DFYjh/gzFZ/iqjlOd3Dmbe3uQWvebbfkFFFFff8ApOk2uh6TZ6bYwrb2VnClvDEg4SNQFVfoABVu&#10;iig/k+UnNuUndsKKKKKKKKCAooooooooAKKKKKKKKACiiiiiiigAooooooooAKKKKKKKKACiiiiv&#10;Ev2zdYj0j9nHxZvfa90sFtGPVmnTj/vkMfwr22vkr/goz4n/ALP+Gfh3Q1P7zUtSM5552QxnP/j0&#10;q/lQfa8F4R43iPA0V/z8jL5R95/ggooor4GbxBqcmhx6O9/ctpMc/wBpSyaVjCsuMbwvQNgkZFZd&#10;FFB/oTGMYX5Va+vzCiiiiv11/wCCcfibR9P/AGWtIt7rV9PtbiPUr3dFNdRo65kBGQSDyMH6V+RV&#10;FeLm+WLNcOsO58ut72v3/wAz0MHing6vtErhXyL+0Vpt3cfFK9lis55Y3toB5kcTMv3fUCvrqiv2&#10;V/bu8VaJefsp+OoINa06eeWO1SOKG7jZ3b7VEcAA5JwCcDsCe1fjVRRUZPlaymhKgp813e9rdEvP&#10;sVjcW8ZUVRxtZWPjf4E6XfRfFPQZWsbiONGl3u8DKq/un7kV9kUUUUUUV7p54UUUV6f8Afj74l/Z&#10;38dw+JPD0iyo6iG+06cnyb2DOTG3oe4YcqefUH9cPgv+2B8MfjdYWv8AZfiG20rWpBiTQ9WmWC5R&#10;8cqu44kHuhOe4HQfiBRXzWbZDhs1anL3Zrqv17nqYPMKuD91ax7HLePvAem/ELw/LpmoAx87oZ0+&#10;/A+PvL/UdCK+S/Gnwh8T+CZ5ftOnSXNkn3L60UvEy+rY5T6H9a+3aK/oqRTIoZPnUjIZeQfeuL+I&#10;Xxk8D/Cmxa78W+KdM0RApZYbi4UzSYHRIly7n2ANfhDbeLNbs7dre31nUIIG4aKO6kVT+AOKy5pp&#10;LiQyTO0jseWc5Jr5elwUlL97XuvKNn+Lf5Hryz1292nr6n53FtvytWz4f8G654qn8rSNKu73/pok&#10;R2L/ALznAH4mvuuTSbKaTzZbOCWT++8Slv5VZWNY02r8gr6t/bK/bcvv2gp38M+G1m0rwDbyh/Lm&#10;G2fUZFPEkoH3UB5WPPXDHnAX5a03UrnR9Qtb+yme2vLWVZ4Z4zho3VtysD6ggGqdFfoOEwdDA0Vh&#10;6EbRX4+ve583WrVK8/aVHqeVfBv4JwfD+ManqWy416RNv7vlIFPVV9T6t+A46+o3VvFeQSwTxiSK&#10;VCjxt0ZSMEVYor9eP2Xv2+fCHxa8P2emeNNVsvCvjWBVim+2yLDa37dPMic4VST1jJGCeMjp9WxX&#10;MM0IlimjlixkSI4Zfzr+dqrceqXkMXlR3c8cX9xZCF/LNfEYzg6hWqOeHqcifS118tVoe9QzupTi&#10;o1I83ne3+Z8ifE74C6x4T1KS50a2n1XRn3OnkKZJYF/uOByQOzDqOuDXlbIyybWik8z/AHTur9D6&#10;ga1gZ9zRRl/XaM1+33xo/au+G3wN0u6l1vxBa3urRr+60PTZknvJXxwu0H92P9p8AD1OAeq+GPxU&#10;0n4jfDvw14p+1WNgdY0+K8aza8RjAzqC0ZORkqcjJA5HQV+BpJYknk0lKXBuH9koRqvmvq7fha+n&#10;3sFnlXncnDTt/wAE+I/Bvwr8R+OLqNbHTpI7J/v310hSBV7nJHP0GTWX4m8L3PhzxHqOleXcXP2O&#10;d4fP8g/MoPB79etfe9Ffaf8AwVR1C01D45eGja3cF0I/D0YbyJVcKftE5wcE4Psa/QT4D+MNAT4H&#10;/D5X13TEdfD9grK17GCCLdAQRu4OcjB6Gvwoor1MVw7HFYKjg3Vt7Prbf5XOWjmbpV51uT4vM8W/&#10;ZZgkt/A+o+bHJGW1Bv8AWKV/5Zp618/+OtJvZPG+vEWd2QdQnIIgb/no3tX3TRX3r/wVf1nT9W8W&#10;fDr7DqFpfeXYXe/7LOku3MiYztJxnB/I18FUUV7+XYNZfhYYVS5uXrt1uebia31irKra1zwX9lO0&#10;ntNL8RefbSW2+eHZ5ild3yH1Ar3qiivu7/glHrGn6R458f8A2+/tbHzNLt9n2qZI9+JucbiM4yOl&#10;foH8RPGfh5fh74pJ1/SwP7JvB/x/Rf8APB/9r1r8DqK+czHhqOYYx4t1eW9tLX2+Z6eGzR4eh7FQ&#10;vv17nhH7VlpPd6HoPkW73Oy5k3iNCf8Aln7A14B4f0fUP+Eg0n/iXXf/AB+Q/wDLBv8AnovtX3tR&#10;W74L8Y6v8PfFWl+I9BvGsNY02dbi2uFAJRx7HggjIIPBBIPWv1i/Zz/4KBeA/i1olrZ+K9Rs/Bni&#10;5AI57e+lEdpct/fhlbgAn+BiCDwN3WvyAor180yfDZtBKrpJbNb/APBRx4TG1cG7w2fQzta0e08Q&#10;aXc6bfxfaLS5Qxyxn+JT/nr2NfKPxE+AWveE76STSra41nSn3OjwLuliX0dRzx6jg+1fX9Ff0TWs&#10;8V5CsttKlzEwyskLB1P0Izmud8dfErwp8MtLbUfFfiHTtAtB0e+nVGf2VfvOcdlBJ9K/A7TvEmra&#10;OMWGqXlkPS2uHj/9BIqpeX1zfTGW6uJbiXu8rlm/M18dDgpc/v1/d/w6/me3LPXb3aevr/wD875E&#10;a3k2y/upP+eb/K361o6H4b1XxNdfZtK0641GT/phEWVf949APcmvvW4020vf+Pi1huP+ukYb+YqS&#10;GCO3TbGiRp6Iu2v3P+Df7Rng741eEZfEWl6hb6dZrez2aQ6jcxxTMsbYEhQnKhlKsAeQDXzf/wAF&#10;TPEOlap8C/DcFlqljezjxFG5it7lJG2i3nBbCnoMjn3HrX5cUV6uF4VpYTGRxVOq7Rd0rfrf9Djr&#10;ZvOtRdKUd+p8OeMfh3q/gvWI9PubaS5k8hJnkgid0+YcjIHODwa9H/Zcsbm08b6i09vPFGdObDyR&#10;FV/1qeor6ior2H9mT9o7W/2bPiDHrunob7SrpRBqmls21buHOeD/AAup5VuxyDwSD+vXwf8A2kvh&#10;58ctNgufC/iO1lvZE3yaTdyLDfQeoaInJ9MrlT2Jr8JKfHI8MgeNmR1OQynBFejm/D+HzWXtW+Sf&#10;ddfVdTmweZVcGuW149jjfiZ8O7H4kaAbG5PkXMJ3211ty0T/ANQehH9QK+RvF/w48QeB7qSPVNOk&#10;jiVvku41LwP/ALrgfocH2r7rpjKrLtav6KPLb+6fyrzD4z/tGeA/gPos974o1y3ivFjLwaRbOsl5&#10;ct2VIgcgZ43NhR3PFfipB8YPHlrZi0h8beI4LQLsEEeqzqgX02h8Yrk7i4lupmlmkeWVjlnkYsx+&#10;pNfNYfgtRnevWvHslZv5t6Hq1M8bjanCzPzw8xPSum8G/DzXvHl9HBpdlJJHu+e6kUrBF7s/9Bkn&#10;0r7Sk8IaFJN5r6Lpskv/AD0e1j3fntrWWNYo9qjYtfv54e+JXhvxF4f0zVYdc0tIr61iukRr+IlQ&#10;6Btv3uSM4+or81/+CqWsafq3xh8JGxv7W+WPQgHNtMsoQm4lODtPBx2r4mor2cs4ahluLWKjV5rX&#10;0t387nBis0liqPsnG3zPgXUPDmp6bfXNm1ld+ZDK8P8AqG7EjPT2r6S/ZZs57Xwfqvn28ltvvsoJ&#10;EK/8s19QK9sorqfhn8QNU+FPj3Q/Fuisq6lpNytxCJBlHxkMjeqspZT7E1+zXwP/AGtPh38ddFs5&#10;tL1y00zXJFxPoOoXCxXUUmPmChiPMX0ZcgjqAcgfh5QCVORXpZvklDN1FzfLNbNduzXU5sFj6mDb&#10;5VdPoZHibw9beKtBvdIvR/o93EY22/eX0Ye4PIr438bfCfxH4EvpFubKS5sU+5fQRFonXtuxnYfU&#10;H9a+36K/oguNSs7OEzTXlvBEoyZJJVVQMdck8Cvyb/4KT33grxD8ZtN8QeEfEWm67dX2niHVY9Nm&#10;WZYpom2ozOmVJZCoxkkeXz1r5KlvJ5lCyTSOvZWYkVBXm5Rw2srxH1j2zk7NWtbfvqzqxuaPF0/Z&#10;8lvnc/PJLaeWTasckkn/ADzjUs38q+r/ANm631nTvBdxp+r6dd2UcM++2e6QoWRhkhQecA5/OvWV&#10;gjXlY0H/AAGpa/f/AMM+MvDx8NaORr+lY+xQf8v0X/PNf9qvzR/4KmatY6v8cPDbWF9bXyx+Ho1d&#10;raZZAp+0THB2ng4xxXxdRTyvhuOW4r60qvNvpa2/zYsVmksVR9k4W+Z8Balo+of2le/8S67/ANe/&#10;/LBv7x9q+lf2XLaa18Eaj59vJbs+oMcOpX/lmnrXtFFfRX7In7Xmr/s0+Ipba4il1bwXqEge/wBL&#10;jI8yN8Y8+HPAcAAEHhgADjAI/Vv4X/tCfDz4yWMVx4U8V6ffyyJvawkmEV3F7PC2GB7ZAI9Cetfg&#10;1T45GhYOjFWHRgcEVvmvDmGzOftk+SfVrZ+q/wCCZ4PM6uFXJa8ex5x8XPhHZ/ErTo5YpEs9Zt1/&#10;0a752sOux8dV9O4PI7g/K3ib4f8AiHwbNJHquk3FvGjf6+NS8Tf7rjI/r7V94U1l3DBr+igowGSC&#10;BjOccV5X8Wv2nPhr8FbGeXxL4os0vYl3LpNlItxeynsBEpyM+rYA7kV+IDeLtde1+zNrWoNb9oTd&#10;OU/LNZLMWYknJPPPevAo8FwjK9atdeSt+Lb/ACPRqZ7Jq0IWfqfnf5ieldT4T+GfiXxpPGum6VP9&#10;mdv+PqdTHAn/AAI/yGT7V9uLpNisnmfY7fzf7/lDP54q4Bivbf2o/wBqTX/2mPGCXt6n9meHbAsu&#10;l6OjblgU4y7nA3yMAMnoBgDAHP1Z/wAEofEGl6T4f+I8N9qdlZTPc2LrHc3CRsw2zDIDEZGfSvzk&#10;or7DGZTSxGAeApe5HS1ltZpni0cZOliPrEveZw/wv+GGn/DXR/JhxcahcbTc3W3G9h/Co7KOw/E8&#10;15Z+1ZY3N3qHh1oLea5Ty5s+XGW7p6A19GUV+3X7V/izQ7j9mr4lRRa3pss0miTokcd5EzMxHAAD&#10;cnJxgcmvxFoorLJ8pWUUpUlPm5nfa3S3mVjcY8ZNTcbWPiT4U6XfR/Ejwy72VxFFHfJ+8kgZV/lX&#10;23RRXT/DWZIPiL4VlldYo49VtWd3OFVRMpJJ7DFfvbJ4y8P+YxGv6Vjd/wA/0X/xVfz10Vz5zkcc&#10;4lCTqcvLfpff5o1wOYPBKSUb3MvxJG0nh3VFX5na1kA/75NfBcej6h5f/IOu/wDvw3+FfoRRX1R/&#10;wUm1Sy1b9p6/msLy3voV0uyRpLaVZFDCPlcqTyOOK+V6KK93B4dYTD08OnflSV/Q8+tU9tUlUta7&#10;PKv2b7ae1+F9slxE9vIbmZ9kilTjd15r1WiiiiiiusxCiiiiiiigAooooooooAKKKKKKKKACiiiv&#10;Zf2bf2iNS+Avil5dj33h2/ZV1CxzyQOBLH2DqCevBHB7EfbXxT/bG8GeGfhX/wAJD4Z1a11vV79T&#10;Fp9ip/eJJgZaZD8yKmQSDjJwB1zX5gUUH5tn3AOUcQZhSzHERanFrmS2mlspfgrrW2nZooooq5qW&#10;pXWsahc317PJdXl1I0000hJaR2OWYn1JzX3T/wAE5PiA15oPiPwbcPuNnIupWoJzhHwkij2DBT/w&#10;M18FV6V+z38T2+EXxZ0LxCzMLBJPs96o/it5Plf644YD1UUj0eM8k/tzIcRgaUffS5oL+9HVJevw&#10;/MKKKK/XiimQzR3UMc0MiyxSKGR0OQwIyCD3FPpn+fDTjowooooooooEFFFFFFFFABRRRRRRRQAU&#10;UUV+X/7c3iIeIP2htYhjk8yLTLa3sRz0ITew/BpGFfUH/BPXwyNJ+Ct5qrcyatqcrjjokYWMD/vo&#10;P+dfCfxq1seIvi9401JT8lxq90yf7vmsF/QCv0x/ZL0lNG/Z28EQxjaJbM3Le5kkeQ/+hUH9Xcfr&#10;+yeCcDl0dG/Zxf8A27Bt/wDkyQUUUV63RRRQfyiFFFFFFFFABRRRRRRRQAUUUUUUUUAFFFFFFFFA&#10;BRRRRRRRQAUUUUUUUUAFFFFFfm//AMFBvGQ174zW2iRnMOh2EcTDPHmy/vGP/fJjH4V+jN9fQabY&#10;3F5cyCK2t42llkboqqMkn8Aa/G34m+NJ/iF8QPEHiWfcG1K8knRW6pGT8i/gu0fhSP3/AMHcreIz&#10;etmEl7tGNl/inp/6SpfeFFFFctRRRTP7BCiiirlhY3GqX1tZ2kL3N3cSLDDDGMs7sQFUDuSSBXo3&#10;/DL/AMWP+hE1j/vwP8a83sb6fS7y3vLWVobm3kWWKVTgqykEMPcECv2Q+F/jSD4jfDzw/wCJLcgr&#10;qNmkzgD7smMSL+Dhh+FCPyfj7izMeEoUK+EoxnCbablfRqzWzW6v9wUUUV+SPjb4YeK/hybP/hJ9&#10;BvdF+17vI+1RlRJtxuwfUbl/OuTr9OP27vAreLvgXc6jCu650G5jvxjqYzmOQfQBw3/AK/Meg9rg&#10;riaXFWVfXakVGopOMkr2utVv3TXzuFFFFFdj4L+E3jD4jW1xceGvD19rUFuwjmktY9yoxGQCfXFc&#10;dX6rfsd/D3/hX/wJ0NZY/LvtWB1W5+Xa2ZQDGD9Iwg+uaDLjjiqXCeXRxVKKlUnJRine3dvS2yX3&#10;tBRRRX5peNfhr4p+HM1rD4m0S80WS6VnhW7Tb5gUjJHrgkfmK5av0x/by+HZ8ZfBWTWLePffeHbh&#10;bwbRkmBvklH05V/+AV+Z1BvwXxN/rVlSxs4qNRScZJbJrVWvrqmvncKKKKK7PwX8IfGfxEsZ7zw1&#10;4cv9ZtIJPKlmtYtyq+AdpPrgg/iK4yv1g/ZK8Br4B+Avhm2ZAt1qEP8AadxxglpvnXPuE2L/AMBo&#10;OXjniufCeXwxNGCnUnJRSd7Ws23p229Wgooor88W/Zf+Kyru/wCEE1jA/wCmH/168vZWjYqRg5wQ&#10;a/Xf9ov4gf8ACs/gz4n1yOVYb1bU29mWPPnyfIhHqQW3fRTX5DkkkknNBycB8UZhxXha2LxlKMIx&#10;kox5b6u15Xu3teNvmFFFFJRRRQfqIUUUUUUUUAFFFFbvhPwZrnjvVRpnh/S7nV9Q2NL9ntYy77R1&#10;b6DI/MV2Lfsz/FRVyfAWtYH/AE6k16Z/wT3/AOS9zf8AYGuP/Q4q/SZv9W30pn4Hxt4i47hfNv7P&#10;w9CE48sZXle+t+zXYKKKK/EJlaNirAhgeR0xTKt6n/yFLv8A66v/AOhGqlI/eovmimFFFFFFFFBQ&#10;UUUUUUUUAFFFFFFFFABRRRRRRRQAUUUUUUUUAFFFFFFFFABRRRRRRRQAUUUUUUUUAFFFFFFFFABR&#10;RRRRRRQAUUUUUUUUAFFFFFFFFABRRRRRRRQAUUUUUUUUAFFFFFFFFABRRRRRRRQAUUUUUUUUAFFF&#10;FFFFFABRRRRRRRQAUUUUUUUUAFFFFFFFFABRRRRRRRQAUUUV+l37DnxnT4hfDOPw3fzZ13w6i25D&#10;H5pbXpE/vtHyH/dUnrX0pX49fBX4qX/wb+IemeJrENKkLeVd2wIHn27YEifkMg9iAe1frh4V8Uab&#10;418N6druj3K3mmX8SzwSr3U9j6EHIIPIIINB/Evibws8jzR42hH9xXba7KW8o/qvJ2WwUUUVq0UU&#10;UH4yFFFFFFFFABRRRRRRS0AFFFFfih4mkMniTVZD1e7lb83Jr9Z/2b8f8KF8A4/6A1v/AOgCvyh8&#10;cWT6d408QWrgq9vqFxEw91kYfzr9Sf2S9Wj1j9nfwTMhz5VmbZvZo5HQ/wDoNB/W3i9FzyLB1I/D&#10;zr8YO35BRRRXrlFFFB/JIUUUUUUUUAFFFFFFFFABRRRRRRRQAUUUUUUUUAFFFFFFFFABRRRRRRRQ&#10;AUUUV87/ALc3xIHgb4K3WmQTeXqXiKT7BGv8Xk/emP024X/toK/MWvdv2w/i2fip8Yb9bWbzNF0U&#10;tp1lg5VirfvZB67nzg91Va8JoP718PMheQ5DShVVqlX35eV7WXyja/ncKKKKKKKKD9LCiiiivvv/&#10;AIJ0/Ej+0PDOu+CbmXMunS/b7RT18mQhZFHsH2n/ALaGvgSvW/2XfiR/wq741+HtUml8rT7mX7Be&#10;knjyZSFJPsrbG/4DQfCccZN/bmQYnDRV5xXNH/FHXT1V4/MKKKK/VjXtGtvEWh6hpV6nmWd9byWs&#10;yeqOpVh+RNfjT408MXXgrxZrGgXoxdabdyWsnuUYjI9j1/Gv2lr82P2+/h//AMIr8ZE1yGLZZ+IL&#10;Vbjdngzx4SQfl5bfVjQfz94OZt9XzOvls3pVjdf4of5xbfyCiiivF/hB4Jf4jfE7wz4dCNJHf30c&#10;c+3ORCDulP4IGP4V+xkMMdrDHFEixxxqFRVGAoAwB+VfA3/BOf4ejUvF2v8AjG5iBi0yAWVqzf8A&#10;PaXl2HuEGPpJX3pqWo22kafdX15MtvaWsTTzTOcKiKpLMfYAE0HJ4uZs8fndPLqTuqMbW/vzs3+H&#10;KFFFFRa5o9r4g0W/0u9iWazvYJLeaNhkMjqVI/Imvxl8YeGbvwX4r1fQL4Yu9NupLWT3KMRn6HGf&#10;xr9pY5FmjWRGDI6gqw6EGvzq/wCCgvw5/wCEb+KVl4ot4tln4gtv3rKOPtEWFb808s+5zSOrwfzj&#10;6pmlbLKjsq0br/FC7/GLd/RBRRRXgvwk8Dy/Ej4leHPDUYYjULxI5SBnbEDukb8EVj+FfsbBDFaw&#10;RwQRrFDGoRI1GAqgYAHoK/Pr/gnb4DfVviJrPiqVG+zaPafZ4mI4M0xxwfZFf/voV+g0siQRvJKw&#10;SNFLMzHAAA5P5UHP4vZq8ZnNPL4O8aMdf8U9X+HKFFFFfDP/AAUZ+JAn1Dw94GtZiVgU6neKrcb2&#10;ykSn3C7zz/fWvjrQfD+p+KNUh03SNPuNTv5jiO2tIjI7fgOa9L8XXGqftNftFX40jEk+uagYbRnz&#10;tjt0G1Hb0CxJuP41+kfwb+CPhn4JeG4tN0O1U3TIPtepSIDPdP3LHsueijgfXJIfpNXiDC+GvD+E&#10;y50+fEyjzcu1m9ZOT7J3S6u1tLXCiiivgLQf2Ffizrdqs8ulWOkhuRHf3yK/4hN2Pxqj4w/Yr+K3&#10;hCxe7OhR6xBGMt/ZNwJ3A/658OenYGv1CvtRtNLt2uL26hs4F6yzyBFH4moNJ8QaVrwZ9M1Kz1FU&#10;+81pOkoX67ScUz81h4ucR8/tnRpunfVcsrel+YKKKK/IzwL8C/HnxKt7yfw34cudTispvs9wwdI/&#10;Lkxkqd7A5A/Kr3jD9nP4j+A/D9zruv8Aha507Srbb51y8sTBNzBFyFcnlmUdO9frPYaJp+lXN9cW&#10;dnDbT30vn3UkKBTNJtC72x1bCgZPoK8c/bW/5No8X/8Abr/6Vw0aH02X+LWY5lnGHwdPDwjSqzhH&#10;XmckpNJ68yV9XZ8vqgooor5I/wCCe/8AyXub/sDXH/ocVfpM3+rb6V+bP/BPf/kvc3/YGuP/AEOK&#10;v0mb/Vt9KD4rxc/5KX/uHD9Qooor8StT/wCQpd/9dX/9CNNtrOa+uI4LeF555DtSONCzMx6AAdT9&#10;Ks3VvJea1Nbwo0s0twyRxoMlmLYAHvmv03/Zj/Zh0n4K+H7bUtSt4b3xndRbrm8YBvsuR/qYvQDo&#10;WHLHPOMCg/pjiri7CcJYGFatHnqT0hFaXstW30S0u7PfQKKKK+MfB/7E3xW8XWSXR0WDRIJBlf7X&#10;uBC5HrsAZx+IFdDdf8E9/ijbxb45tBumH/LOO9cMf++owP1r9H77ULXS7V7m9uobS2Tl5p5FRFHu&#10;TwPxrF0j4ieFPEF59k0vxNo+o3ROBb2l/FK//fKsTQfzpLxX4nruVajSgoLtCTS9Xf8AyCiiivyV&#10;+Inwb8ZfCq5EXijQLrTFZtsdwV3wSH0WRcqTjtnNcRX7Y+IPD2meKtHutK1eyg1HTrpDHNbXCbkc&#10;H+vv1HUV+Xf7VHwH/wCFF/ED7PYeZL4c1NDc6dLJklADh4Se5Q4567WUnnNB+w8D+IlPier9QxkF&#10;TxFrq3wyS3tfVNb2u9Lu4UUUV4mAWIAGTXs/gP8AZF+KXj+0W8s/DzadZOAyXGqyC2DA9wrfOR77&#10;cV7r+wP8CdI1vTbv4g67Zx380V0bbS4Z13JEyAF5sdC2WAGem0n0x9tatq9jodhNfaleW+n2UI3S&#10;XF1KscaD1LE4FB4PGPidWynHTyvKKSnUg7SlK7V+0Yq17bNt76W6hRRRX5ySf8E9/ijGm5Z9AkP9&#10;1b18/rGBXl/xG/Z1+IPwrhe41/w7cRWCkA39uRPbjPq6E7f+BYr9MLH9oz4YaleraW/jrQ2nY4VT&#10;dqoJ/wB44H612Wt6xpGn+HbzUtTurVNEjt2luLicq0PlbfmJ6gqR+fvmg+NoeKHE+AxEI5lhE4y+&#10;y4ShJ/4X3+TCiiivxRors/i5rXhzxD8R9d1Dwlpg0jw9PcbrS1AxhQAC23+HcQW2j7u7HauMoP6v&#10;w9WVejCrKDg5JPle6ur2dtLrZhRRRRRRRQdAUUUUUUUUAFFFFFFFFABRRRRRRRQAUUUUUUUUAFFF&#10;FFFFFABRRRRRRRQAUUUUUUUUAFFFFFFFFABRRRRRRRQAUUUUUUUUAFFFFFFFFABRRRRRRRQAUUUU&#10;UUUUAFFFFFFFFABRRRRRRRQAUUUUUUUUAFFFFFfVX7Fv7Sg+G+tL4N8R3ezwxqEv+jXErYWxuGPU&#10;ntG54PocHjLGvlWig8LO8mwmf4Cpl+MjeMuvVPpJea/4D0bCiiiv3CBBA59xiivhj9k79sa30jRR&#10;4S8fXpSGygZtN1aU5yiKSLeQ+uBhG78L1xnJi/4KOeJV8WPPJ4Z0x/DZkwtmrOt0I8/89dxXdj/Y&#10;x/Og/jSp4Y8RfXK+Eo0lJU9VK6Smne3Lfq7arps2FFFFfftFch8L/ip4d+MHheHXfDl4Li3b5ZYX&#10;ws1vJ3SRexH5EcgkHNdfQfmGJw1bB1pYfEQcZxdmmrNMKKKKKKKKDmCiiivyU/ak8PyeGv2gPG9t&#10;JH5fm6g92nuswEoP/j9fZP8AwT18Uf2t8F73SX/1mk6nIij/AKZyKsgP/fRf8q8R/wCCiXg19J+K&#10;Wj+IUU/Z9X08RMcf8tYWwf8Ax1o/yNP/AOCeHjz+xPiVrHheeTZBrdp5sKnvPDlgP+/bSH/gIoP7&#10;Az6H+sXh1SxMNZU4Ql84e7P7lzBRRRX6G0UUUH8fhRRRRRRRQAUUUUUUUUAFFFFFFFFABRRRRRRR&#10;QAUUUUUUVg+NvG+i/Drw3d69r9/Hp2mWq7nlkPLNg4RR/ExPQDk0G1GjUxFSNKlFylJ2SWrbfRIK&#10;KKKpfE74l6H8JfB974i1648m1txhIlI8yeUg7Y0HdifyGSeATXx9qn7eFzrvwL8QRyJFp/jq5u3s&#10;7VLUELHbSZbzgT3Rdyeu7a2OTjwH9oP4/wCs/HnxYL27BstFtCyadpitkRITyzH+KQ8ZPsAOBXk9&#10;B/X/AAt4X4LCYKnVziPNXcozavpHl1UPNP7fR7La7KKKKKKKKD97CiiiiiiigAooooooooAKKKK/&#10;Xb9m74iJ8T/g14b1kyCS9S3FneDOSJ4vkYn3IAb6MK86/b08Br4q+CMmrxpm88P3KXakdfKciOQf&#10;T5lb/gFePf8ABOX4iPaeIPEPgm4k/cXcX9pWisTgSoQkgA9WUqfpHX3Hr+hWXifQ7/SNShW50++g&#10;e3uIW6PGwIYfkaD+F85oy4J4x9rTXuQmpxt1hLVpfJuPyCiiivKP2Q/ATfD/AOA/h63njMd7qKtq&#10;dypXBDS4Kg+4QIPwrI/bb+IH/CEfAjVLWKXy73XXXTIuMnY3Mp+nlqw/4EK95ghS1gjhjURxxqEV&#10;R0AAwBX55/8ABQv4gJ4g+JWl+GLaYvDoVrunVT8v2ibDEfUII/zNBpwjh6nFnGEcVXV1zyqy9E7p&#10;enNyx9Aooor6v/ZM+IQ+I3wL8PXc0vm39hGdNuyzZbzIsKCfcpsb/gVYH7b3w9/4Tj4F6jewRb77&#10;QZF1KLBwfLXiUfQIWb/gArwf/gnP8RE07xN4g8GXMgVdSiF9aBieZYxiRR7lCD9IzX3hqGnwarp9&#10;zZXUfm21zE0MsbdGRhgj8iaDPiKjU4N4xliKCtGM1Uj5xk7tLy3j8gooorw79inwCPBHwH0ieWLy&#10;73W2bVJvXa+BF/5DVD+Jq7+2J8Qn+HvwJ1yS3l8q/wBVxpdud2CPNB3ke4jDn2OK9h0jSrbQ9Jst&#10;Nso/JtLOGO3hjHOyNFCqPyAFfn7/AMFDPiR/b3xE0vwjbybrXQ7fzpwP+fiYA498RhPxZqDXhjDz&#10;4w4xWJqq8XN1ZX6RTul9/LEKKKK1P+CcPhOG+8X+K/EU0O6TT7SG0gc9FMrMWI98RAfQn1r7p8Q6&#10;3b+GtA1LV7okWun20l1Lj+4ilj+gNfG3/BNXUojZeO9P6TLJZ3A91IlU/kQPzr6v+K2gzeKPhj4t&#10;0i1DG6vtKureEJ1LtEwUfnigvxEk8TxlVpYl2gnTj6R5Yt/m2FFFFflN8XfjN4k+M/iafVNdvZGg&#10;3k2unq58i1TJwqL0yB1Y8nvXOeFfF2s+Cdag1bQtSuNK1GEgpcWzlT9D2I9Qcg96yJI3t5GR1aOR&#10;DtZWGCCO1RUj+06OBwuHwqwdKlFUkrctla3a3X9Qooor9fv2f/iovxj+Fej+I2VY76RTBexp0WdD&#10;tfHoDwwHowrkv21v+TaPF/8A26/+lcNZv7Cvhm98N/s/2El7G0R1S8mv4kbIPlNtRTjtny9w9iD3&#10;rS/bW/5No8X/APbr/wClcNM/hmnhsNg+OKeHwn8OOJil5JVFp8tgooor5I/4J7/8l7m/7A1x/wCh&#10;xV+kzf6tvpX5s/8ABPf/AJL3N/2Brj/0OKv0mb/Vt9KD3vFz/kpf+4cP1Ciiivy+/ZB8JQeLP2lt&#10;KW6j82306S41Eof78YPln8HKH8K/UOvzZ/YX1JLD9pKWBsZvbK8gT/eBWT+UZr9JqDTxdqVJZ9Sh&#10;P4Y0o2+bld/f+QUUUV8h/tIfs5fFz46eMp5U1rRrfwxbPt07TZLuVAi4H7x1EZBkbnk5wOB058kt&#10;/wDgnr8TLWZJYdX8PxyoQyul3MGUjoQfK4+or6n8UftkfDTwb4i1LQ9XvtRtdS0+ZreeH+zpThlP&#10;UHHIPUHuCCOtZX/DeHwh/wCgtqH/AILpf8KLHp5ZnvHeAwVLDYDANUkly2ouzXfzvu31vcKKKK9P&#10;+DOj+LfDvw803TPG99b6nr9ruie8t5GkE0YY+WzFlBLbcAnHOMnkmvGv+CgnhqHVvgdFqhi3XOk6&#10;jDIkvdUkzGw+hJT8QK1v+G8PhD/0FtQ/8F0v+FeTftSftZeAPid8HdU8N+HLy7udSvJ4CFls3iVV&#10;SVXJJb/dx+NB4nDuR8RQ4lw2YVcDOmnVTlaDjFJv3vJKzem1tAooor0j/gn/AOJLXVvgV/Zkbr9r&#10;0rUJ45o8/MFkPmIx9juYZ/2T6V6p8dPg3ZfHLwFL4bvL+fS/36XMNzCN22RQQNykjcvzHjI5xzxX&#10;5f8Awd+Knir4ReKRrHhZ2abyyLq0ZDJDcQjkiRR2HXcMEetfbHgP/goV4G1y1jj8T2F/4bvMfO8a&#10;farfPqGX5/zX8aD6fi/gvPcvz2pnmSxdRSl7RctnKMnq7x6q97WTXRhRRRXkurf8E3/F1u7f2b4p&#10;0W8jHQ3EcsDH8Arj9a434i/Bz47fDT4d3XhzUVvL/wADRSLcSR6dcC5t1wQc4/1ioDg4IC5Gcd6+&#10;3tD/AGrPhP4iuEgtPG2nxyv0W8D2w+m6RVGfxr1WOSO4hSSNlkikGVZTlWB5yPUYoPKl4icUZbVp&#10;rO8KppNNKpT5HddYuytJdHZ2CiiivxAor6U/bl+Elh8Nfihb6lo8MdppniCFrr7NGoVIp1bEoUAc&#10;KdyNj1Y9sCvmug/q7Js0o53l9HMcP8NRXs+nRr5O6+QUUUUUUUUHshRRRRRRRQAUUUUUUUUAFFFF&#10;FFFFABRRRRRRRQAUUUUUUUUAFFFFFFFFABRRRRRRRQAUUUUUUUUAFFFFFFFFABRRRRRRRQAUUUUU&#10;UUUAFFFFFFFFABRRRRRRRQAUUUUUUUUAFFFFFFFFABRRRRRRRQAUUUUUUUUAFFFFFFFFABRRRXqH&#10;wC+OOrfAnxpHq9kGutNuAItQ07fhbiLPH0dckqe3I6Eg/qv4J8ZaR8QfDFh4g0O7W80y9j8yKRTy&#10;PVWHZgcgg9CDX4sV7J+zr+0Zq/wF8SNIqyal4cvCBfaXvwD/ANNI88CQfkRwexAfi/iDwJHiOl9f&#10;wCSxUFt/z8S6P+8vsv5PSzRRRRX6vUVzngD4g6F8TvDFrr3h6+S+sLgdsB4mxyjr/Cw7g/hkEGuj&#10;oP4ur0KuGqSo1ouMouzTVmmujCiiivAP23PhwfHnwPv7y3Tdf6A/9pxY6mNQRKPpsJb6oK/N7wH4&#10;wu/APjLRPEVjzc6ZdR3KqTw+08qfYjI/Gv2aurWDULWe2uYlmt5kMckbjKupGCD7YzX5E/Hv4VXP&#10;wd+KGseHZFY2iv59jKR/rLZzmM+5HKn3U0j+ofCLOKWLweI4fxWu8op9Yy0mvv1/7eYUUUV+tug6&#10;3Z+JdDsNWsJVnsb6BLmCRTkMjgMp/Iir9fIP/BPv4wf2/wCFb7wFqE2690gG5sCx+/bM3zIPXY7f&#10;k4Havr6mfz7xJktXh/NK2XVfsPR94vWL+a37O6Ciiiiiiig+ZCiiiiiiigAooooooooAKKKKKKD8&#10;oyeB1r5l+PH7b3hr4cpdaR4VMfibxGoKGSNs2ds3+24Pzkf3V/Fh0oPdyfJMwz7ELC5fSc5deyXd&#10;vZL1CiiivZfix8XvDfwb8My614hvBEMEW9pHgz3T44SNe56ZJ4HcivzH+PP7QPiD48eI1vNSxY6T&#10;bEiy0qFiY4AerE/xOe7H6DA4rj/HnxA174leIp9b8SalLqOoTHl5DhUXsqKOFUeg4rmqR/ZXBfh/&#10;hOF4rFYhqpiX9rpHuof/ACT1fktAooooooopn6yFFFFFFFFABRRRRRRRQAUUUUUUUUAFFFFdl8Iv&#10;Hkvwx+JXh3xNFnGn3avKo5LwnKyL9SjMPxr9irW7i1CzgureRZYJkWSOQdGUjII9sYr8Q6+6fgX+&#10;3J4Q8F/CvQNA8TW2sSarpcP2QyWkCSI8ak+WQS4P3Noxj+Gg/APFThXF5zHD47LqTqVI3hJLfleq&#10;fonf/wACCiiivsTxX4itfCHhnVtcvj/oem2sl3Lg87UUsQPfivxt8XeJbzxp4q1bXb87r3UrqS6l&#10;x0DOxOB7Dp+FfWP7T37Znh34n/DGbwv4Tg1S3lvp0+2y30KxDyFO7aNrtklgv4A+tfGdB2eFnC+J&#10;yPCV8Xj6ThWqOyT3UY/5tv7kFFFFdP8ADnxpd/Dnx1ofiWyyZ9Nukn2ZxvUHDofZl3D8a/ZDSdUt&#10;tc0uz1GylWezu4UuIZVPDoyhlP4givxIr7X/AGcf21vDXw6+Fen+GvFsGrT3ums8VvNZwJKrQE7k&#10;BLOuCuSv0ApGPipwris7oYfG5fSc6tNuLS3cXrf/ALdf/pQUUUV9vazq1roGkX2qXsohs7OB7iaR&#10;jwqIpZj+ABr8a/Hniy48d+NNe8RXI2zaneS3RTOdgZyQv4DA/Cvrr9oz9tbwt8RPhTqvhvwrDrFv&#10;qGpGOGWW7t0jQQbt0gyHbkgBcY6Ma+JKB+FfC+KyWhiMZmFJwq1GopPdRWt/m3/5KFFFFe6/sd/F&#10;aH4V/GSyfUJlg0bV0OnXckj7Uj3EGOQ/RwMk9AzV+poOcYOR61+HtfVn7P8A+3Hqnw10q38P+LrS&#10;fxDotuoS3uYXH2u2UdE+biRR2BII9SAAGc3iVwHis9qxzXK1zVUrSjs5JbNX0utmuqtbValFFFfQ&#10;vxo/Yf8ACvxS1+fXdMv5vC2q3JL3XkQiWCdz/GUyu1iepB56kZyTyvgX/gnZ4c0PWILzxL4iuPEV&#10;vE2/7BDbC2jkx2dt7MV9hg+9el6H+2h8Itat0kPin+zpG6w31pMjL7EhSv5E1k+NP26/hb4XtGbT&#10;tRufEt10W30+2dRn3eQKAPpk+1B+VYXHeIdOisqoxrKKVl+71S/xuN0uz5tOjCiiivoG3t4rG1ht&#10;7eJIYIUEcccYCqqgYAA7AccV4n+2t/ybR4v/AO3X/wBK4a8e+G3/AAUK0x7nXrjxxY3lus1wp021&#10;0uBJUhhC4KszMpLZ5J754AAxWZ+0V+2P4E+Knwf13wxottrK6jfGDy2uraNIxsnSQ5IkPZD264pG&#10;eT8D8Q5dn+EniMNJxhVpylJaxtzRb18ur7phRRRXnn/BPf8A5L3N/wBga4/9Dir9Jm/1bfSvym/Z&#10;V+Lmi/Bf4oP4g16K7lsGsJbXFlGruGZkIOCy8fKe/pX163/BQr4YbWxaeISccf6FF/8AHafQ+r8T&#10;OGc5zbPvrGBwsqkOSKuldXVwooor4M8F+Nbr4cfEzTfE1ku+fTdQ+0eWSQJFDEMh9Aylh+Nfrx4Q&#10;8XaX488M6br+i3K3emX8QmhkXrg9QR2YHII6ggivxevJhcXk0qghXdmAPuc16t8CP2k/FHwI1CT+&#10;zSupaJcNm50m6YiJj/fQj7j44yMg9wcDAfpniBwRU4ow1PEYNpYikrJPaS35b9Gnqntq097oooor&#10;79+O37K3hL46Tx6heGbR9ejXYNTs1XdKo4CyIeHA7HII6ZxxXiFr/wAE1bJbgm48eXDwZ+7Fpqqx&#10;/EyHH5V6F4P/AG/Phl4ghUas+o+GrjHK3dsZoyfQPFuyPqBXVXP7Znwetod//CYxy/7Mdlcs35eX&#10;QfhWFxXiFkNJZfh6dZQjol7PnS9JcstPR2CiiiuT1L9g34f/APCurzQtNW4i12QeZDr105eZZQOA&#10;VGF8s8gqB0OckgGvz38eeBdZ+Gvii+8P6/ZtZ6laPtZT91l7Oh/iUjkHvX3D8QP+CivhnTbe4g8I&#10;aJeazedI7m/At7f/AHtoJdh7EL9RXxP8SPiXr/xY8UT6/wCI7z7ZfyII12oFSKMEkRoo6KMn8ySS&#10;STSZ+1eHlHi6nOtPPb+xnqud+/zeS6RtunaztZbhRRRX3r+xH8A4PAvgNfFurwwz654gt1aPOH8i&#10;zYAqn1fhm9toPQ0fFD9gbwX40v5dR8O3k3hC6kJZ7eCITWpPtGSCnPZTj0Ar5Y/Z7/ay8R/A/bpk&#10;0X9u+F2fe2nTPteAk8tC/O312nKk+hOa+x/Cf7cvwo8SWqvdavc+H7g9bfUrR8j/AIFGGX9aZ+dc&#10;SZbxvkud181wUpzVR6SprmXL9mLhr8K01TXW97hRRRXhel/8E29bbV9uo+MbBNKBz5lrbO07D02N&#10;hR/30fxr7f8ACvhu08H+GdK0Kw8z7FptrHaQea25tiKFGT3OBXn11+1V8JbS389/HWlsnpGzyN/3&#10;yqk/pXjvxU/4KEeF9I0+6tPA9nca7qhUrFfXURhtI2P8W1sO+PTCg+tB8pjoca8bVKWHxdCclF6X&#10;hyRTejbdkvxfkgooorzf/go74qs9S8ceFtAgkD3Wl2cs9wF/gMzJtU++I8/RhXx7Wv4j8Saj4u1y&#10;+1nV7qS+1K9laae4kxudj/IdsDgAADpWRQf11w3k/wDYGUYfLebmdNavu223byu3byCiiiiiiig+&#10;kCiiiiiiigAooooooooAKKKKKKKKACiiiiiiigAooooooooAKKKKKKKKACiiiiiiigAooooooooA&#10;KKKKKKKKACiiiiiiigAooooooooAKKKKKKKKACiiiiiiigAooooooooAKKKKKKKKACiiiiiiigAo&#10;oooooooAKKKKKKKKACiiiiiiigAooortvhh8XPFHwf11dV8M6k9nIcCa2f5oLhR/DInRhyeeo7EG&#10;vvf4O/tzeC/iAsFh4kK+EdbYBSbpx9jlb/Zl/h+j49MmvzSooPguJeCsp4nXPioctXpOOkvn0kvX&#10;5NBRRRX7fQXEV1bpNBKk0Mg3LJGwZWHqCOor54/bQ+ArfFjwGmt6TB5niTQUaWNF+9c2+MyRe7D7&#10;yj1BA+9XwB4H+NXjj4bbV8OeJr/TIFbd9lWXdbk+8TZQ/lXv3hL/AIKLeM9LRY/EGhaXrqg8ywlr&#10;WUj3xuX8lFB+HU/DXiPhnMKeY5NUhWdN3SvytrqmnpZrR+8FFFFfOfw1+IGp/C/xppXiXSZCl3Yy&#10;h9hJCyoeHjbH8LLkH65r9efAfjbS/iN4Q0vxHo8wm0/UIRLGf4kPRkb0ZWyCOxBr8lvi94l8MeMf&#10;GVzrfhbR7jQLS+/fT6bMyvHDMSS3llcfIeuCBgkgcYx65+x/+0zB8GNWvNF8S3M48I3wMoZFMn2S&#10;cfxhQCSrAYIHcKexpH3niFwrV4myynmeGouOJprWGnM47uGl7uL1jbfW17oKKKK/SyivBW/bi+Dy&#10;jP8Awkk7fTTbj/4is2+/b4+E1oCYrzVbz2g09gf/AB8rTP5ghwfxFUdlgKvzhJfmgooor6Mor438&#10;Qf8ABSPw/DHIui+ENSu5B9xr65jgX6kLv49q8k8X/wDBQL4j69vj0iHTPDcLLgNbwedKPfdISPyU&#10;UH1WB8L+J8a1z0FSXeckvwXM/wAAooor9Hby8t9PtpLi6njtreMbnlmcIij1JPAFfP3xN/bi+HXg&#10;IyW2mXEvi7UlOPK0wjyFP+1MflI903V+dvjD4neK/iBIr+I/EWo6ztOVjurhnjT/AHUztH4AVy1B&#10;+t5N4OYOg1Uzeu6j/lh7sfm/ify5Qooor2z4w/taePPi801pPfHRNCfj+y9NZkR19JH+9J06Hj2r&#10;xOiig/esvy3BZVQWGwNJU4Lolb7+rfm9QooooooooPS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v/9lQSwMECgAAAAAAAAAh&#10;ALKmhYBuOgAAbjoAABUAAABkcnMvbWVkaWEvaW1hZ2UyLmpwZWf/2P/gABBKRklGAAEBAQBgAGAA&#10;AP/hAFxFeGlmAABNTQAqAAAACAAEAwIAAgAAABYAAAA+URAAAQAAAAEBAAAAUREABAAAAAEAAC4j&#10;URIABAAAAAEAAC4jAAAAAFBob3Rvc2hvcCBJQ0MgcHJvZmlsZQD/4gxYSUNDX1BST0ZJTEUAAQEA&#10;AAxITGlubwIQAABtbnRyUkdCIFhZWiAHzgACAAkABgAxAABhY3NwTVNGVAAAAABJRUMgc1JHQgAA&#10;AAAAAAAAAAAAAQ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2wBDAAIBAQEBAQIBAQECAgICAgQDAgICAgUEBAMEBgUGBgYFBgYGBwkIBgcJBwYG&#10;CAsICQoKCgoKBggLDAsKDAkKCgr/2wBDAQICAgICAgUDAwUKBwYHCgoKCgoKCgoKCgoKCgoKCgoK&#10;CgoKCgoKCgoKCgoKCgoKCgoKCgoKCgoKCgoKCgoKCgr/wAARCABGAU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B/4eb/tx/wDRc5P/AAn9&#10;O/8Akej/AIeb/tx/9Fzk/wDCf07/AOR68GPWiv6s/wBX8g/6BKX/AILh/kf5cf6/cd/9DXE/+D6v&#10;/wAme8/8PN/24/8Aoucn/hP6d/8AI9H/AA83/bj/AOi5yf8AhP6d/wDI9eDUUf6vZB/0CUv/AAXD&#10;/IP9fuO/+hrif/B9X/5M95/4eb/tx/8ARc5P/Cf07/5Ho/4eb/tx/wDRc5P/AAn9O/8AkevBqKP9&#10;Xsg/6BKX/guH+Qf6/cd/9DXE/wDg+r/8mfpR/wAEsP2qPj1+0T4n8Yaf8ZPHza1DpdjZyWKNpttB&#10;5TO8gY/uY0zkKOuelfZlfnl/wRE/5HL4gf8AYMsP/Rk1fobX4Dx1hsPhOJq1KhBQilGyikkvci9l&#10;of3f4I5jmGa+G+ExONrSq1JOreU5OUnarNK8pNt2SSWui0CiiivkT9YPgX/gqr+2r8SPCHjwfs6f&#10;CnxHdaLDbWMU/iLUbGQx3E0kq7kgWQfMiCMqxKkFi+DwCG+KfBfxh+Kvw68SR+LvBHxC1jTdSjk3&#10;/ara+cM5z0cZw4PdWBB7g19gf8Fa/wBk34g3PxJ/4aQ8E6DdappOoWEMOvLZwtJJYzQrsWRlHPlN&#10;GEG7GFZTnG5c/FnhXwj4p8da9b+F/Bnh291TUrp9lvY6fbNLLIfZVBP+Ff0hwbRyX/Vmk6Ki04/v&#10;L2+L7XNfz2v0tbQ/zu8XsVxhHxJxKxUqikqj9hZyX7u/7t07d1a/Lrz3v71z9hf2Hv2jbv8Aag/Z&#10;9034i61bRw6vb3Emn62sC4jN1EFJdR2Do6PjsWI6DNevV4v+wN+ztrf7M37Omn+BvFZjGtX15Lqe&#10;sQxSBlhnlCqIgw4JWOONSRkFg2CRg17RX4HnSwMc2rrB/wALmfLba1+nl28j+7eDZZ1LhXBPNr/W&#10;fZQ9pffmsr8397+b+9cKKKK8s+kCiiigAooooAKKKKACiiigAr5e/wCCvP8AyZ/N/wBjJY/+z19Q&#10;18vf8Fef+TP5v+xksf8A2evoOFf+Skwn/XyP5nwfih/ybvNP+vFT/wBJPysr6s/4I7f8na3H/Yo3&#10;n/o23r5Tr6s/4I7f8na3H/Yo3n/o23r+guLf+SaxX+Bn8D+Ff/Jxsr/6/Q/M+v8A/gqn/wAmS+KP&#10;+vzTv/S2GvyUr9av+Cqn/Jkvif8A6/NO/wDS2GvyVr5rwv8A+Sdn/wBfJf8ApMD9H+kx/wAl/Q/7&#10;B4f+nKp9If8ABKH/AJPS0H/sGah/6TPX3X/wUP8A2n9c/Zf+BH9u+C/LXxBrl8unaRNLGHW1JRne&#10;faeGKquADkbnUkEAg/Cn/BKH/k9LQf8AsGah/wCkz19v/wDBSf8AZn8UftJ/AWO08A2/2jXvDuoD&#10;ULCy3AG8TYySwqTxuIYMvqUC/wAWa8Di5YCXHuFWNt7LlhzX2+Kdr+V7X6Wvc+58J5Z5DwLzOWTX&#10;+s+0q8nL8V+Slfl683LfltrzWtqflhr/AMVvid4p8RN4t8R/EPWr7VGff/aFzqkrTA+zFsj2AwB2&#10;r76/4JTftn+P/izqOofAT4ta7Nq17p+mm+0PWLyQtcPCjqkkErnmQjerKxy2N4JOFx+eGsaDrvh7&#10;VptA1/RrqxvreTy57K8t2jljb+6yMAQfYivvn/gkd+yX8QPBPiDUf2hviPoF1pMVzpbWHh+xvoTH&#10;NOsjo8lwUOCq4QKufvb2PQAn6zjqlk64bqOsoppL2drX5tLcvl3tpa5+WeCWK4ul4jUFhJVHFyft&#10;7uTjyWfM6l9Lp/C3rz2S1PvCiiiv51P9BwooooAKKKKACiiigCn/AMI54e/6ANn/AOAqf4Uf8I54&#10;e/6ANn/4Cp/hVyiq9pU7sz9jR/lX3I/JH/gqZbW1n+2n4lt7S3jijWz0/akaBQP9Di7Cvnmvor/g&#10;qr/yez4m/wCvHTv/AEjir51r+qOG/wDknsJ/17h/6Sj/ADD8Rko8f5ql/wBBFb/05I/Wb/gl3o2j&#10;3n7E3hO4u9JtpZGuNR3SSW6sx/0+fuRXuHi3UPhh4B0KXxR45utD0fTYGUTahqjQ28MZZgqgu+FG&#10;WIA55Jrxn/gln/yZB4R/6+NS/wDS+4qH/gqp/wAmTeJ/+vzTv/S2GvwDHYf6/wAZ1cLKTSnXlG66&#10;JzaP7uyTMFkXg9hszhTjKVHBQqJPZuFBSs3vrbU9BtP2pP2RrAs1j+0D8PoS33jD4mslz+T10vgT&#10;4xfCX4oz3Ft8Nfid4f8AEElmqtdx6LrEN00KsSFLCNjtBwcZ64r8L67b4VftB/E74KeG/Enh/wCG&#10;mutpcnii3gt9Q1C3ytwkMZc7I3/5Zlt/LD5gBwRk197jPCyj7FvD4hueluZK26ve2uiu/wAD8Nyn&#10;6T2L+uRjj8BCNG0r+zcnK6i3FJOy1lZNvZNvofrx8Sf2uP2afhDqTaL8QvjPodhfRttmsVuvPniP&#10;o8cQZk/4EBWj8Iv2i/gj8eUuj8IviNYa21mqtdw2+9ZIVYkAsjqrAEg84xxX4hSSSSu0srszM2WZ&#10;jkk+tfcH/BEf/kffHv8A2B7L/wBGyV5+feHuX5LkNXGRrSlUgl2UXdpbWbW/c97gXx8z7jDjjDZT&#10;PCUqdCs5LRyc1aEpL3rqL+Gz9xH3N4z+PXwP+HOs/wDCO/EH4w+GND1DyVl+w6trtvbzeW2cNskc&#10;HBwcHGDisG0/aj/ZFsJJJbH9oH4ewtK2ZWh8TWSlz6nD81+ff/BYL/k7pf8AsVbL/wBDmr5ZrbJv&#10;DnBZllVHFSryTqRTaSVtTk4w+kLnXDnFGLyyngac1QqSgpOUrtJ2vps35H7weDvHPgv4h6IviXwF&#10;4t03WtOaRo1vtJvo7iEsv3l3oSuR3GeK5V/2qv2X43aOT9pDwCrKcMreMLLIPp/ra8g/4JGPu/Y7&#10;s1/u+IL4f+PKa+Pv+Co/7OH/AApD9oSbxjoNh5eg+NPM1Cz8tcJDdZH2mL2+ZhIB0AlAHSvm8r4X&#10;y7HcSYjKqtaUXByUHZe9yvVPztrp2Z+icTeJnEGTeHeB4owuEhUVWMHVi3JKHOlytNfZ5vdd9byj&#10;5n6Qf8NXfsuf9HJ+Af8AwsbH/wCO13Gmanp2tabb6xo+oQ3dndwrNa3VrKJI5o2AZXRlJDKQQQQc&#10;EHIr8Ea/T3/gkT+0F/wsf4G3Hwe1y936p4LmCWu9vmk0+Uloz77H3p7L5Y716HFXAMchyz65h6jm&#10;k0pJpKyel9POy+Z4Hhj46VeOOJP7Jx+HhRc4t03GTfNKOri7943a/wANup9b1zHjT42fBr4b6nHo&#10;nxE+LfhjQbyaATRWeta9b2srxklQ4WV1JUlWGcYypHauh1C/stKsJtU1K6jgt7aFpbiaRtqxooyz&#10;E9gACa/FX9qz443v7RPx78Q/FOZ5Pst5eGLSYZP+WNnH8kK47HYAzf7TMe9eHwjwvLibFVIzk4Qg&#10;rtpX1ey176v5H2nix4mR8N8soVKVNVa9aTUYSbS5Yq8pO2ujcUvN+R+uX/DV37Ln/RyfgH/wsbH/&#10;AOO10Hgf4o/DP4mxXE/w2+Iug+II7NlW7fQ9XhuxAWztDmJm2k4OM4zg+lfhXDDNcSrBBE0kkjBU&#10;RFyWJ6ADua/WL4KaP4C/4Jw/sV2+vfExJI7xY1vtejtY981zqM4G22TsSoCRAkhfkLEgEmva4m4J&#10;wWR4emqNWVStVkowjZa93p8l6tHx/ht4zZzxtjsRLGYWnQwmGpudWrzS93+Va6a2b16RfWx9HSyx&#10;wRNNNIqIilmZmwFA6kmvJfHX7eH7IXw5vX03xP8AHjRfPjbEkWm+ZfFG9D9mSTB9jyK/NH9qb9u3&#10;42/tRarPaaxrEmj+GvMP2Twzps7LCFzwZmGDO/u3yg/dVeleK17OU+FvPRU8xrNN/ZhbT1k0036K&#10;3mz4/ir6Tjo4qVHh/CRnBO3tKvNaXmqcXFpdm5XfWKP1403/AIKdfsQ6ncC1T41LCzNhTc6Dfxqf&#10;fcYMAfUivXPh98Vvhn8V9LOs/DTx7pOu2y48yTS75JvLJ7OFOUPswBr8K62PAnxA8bfDHxNbeMvh&#10;94nvNI1S0bdBeWMxRhz0PZlPdSCpHBBFd2N8K8vlSf1SvOMunNaS/BRa9dfQ8XJvpP8AEFPFR/tX&#10;BUp076+y5oSS7rmlNNrt7t9rrc/dyvl7/grz/wAmfzf9jJY/+z1v/wDBP79tCD9rH4eXFn4njhtf&#10;F2giNNZt4RtS6jbhLqNewYghlH3WHYMorB/4K8f8mfT/APYyWP8AN6/PMly/FZXxhh8LiI2nGpFP&#10;79GvJrVeR+/cZZ9lnE3hHj8zy+fPSq4eo0+uzTTXRxaaa6NM/Kuvqz/gjt/ydrcf9ijef+jbevlO&#10;vqz/AII7f8na3H/Yo3n/AKNt6/duLf8AkmsV/gZ/D/hX/wAnGyv/AK/Q/M+vv+Cqn/Jk3if/AK/N&#10;O/8AS2GvyVr9av8Agqp/yZN4n/6/NO/9LYa/JWvmvC//AJJ2f/XyX/pMD9G+kx/ycCj/ANg8P/Tl&#10;U+kP+CUP/J6Wg/8AYM1D/wBJnr9UPGPjnwX8PNFbxJ4+8W6bounrIsbX2rX0dvCGb7q73IGT2Gea&#10;/K//AIJQ/wDJ6Wg/9gzUP/SZ6+yf+CuH/JnF9/2HrD/0M18xxxgo5lxthsLJ2U4wi2t1eUkfpPgr&#10;nNXh3wZzHM6cVKVGpWmk9m406bs7a2Z6lN+1L+yNcXUd9cftBfD6SaP/AFcz+JrIsn0PmZFbvgz4&#10;9fA/4jaz/wAI78P/AIw+GNc1DyWl+w6TrtvcTbFxltkbk4GRk4wM1+G9fUn/AASAP/GXg/7Fe9/9&#10;CirfOfDnBZblVbFRrybpxbSaVtDi4Q+kNnXEXFGEyypgacI16kYOSlK6u7X13fqfqhWF8QPif8Ov&#10;hTov/CRfErxvpeh2WSFuNUvEhEjf3V3HLt/srk+1cj+1v+0Rpn7L/wADtU+KV3aJdXkZW10axkYh&#10;bm8kz5anH8IAZ2wQdqNjnFfj18Vvi78Rfjb4yufHvxO8UXGqaldNzJM3yxL2jjQfLGg7KoA/HNfN&#10;cJ8F4jiSMq9SfJSi7XtdyfVLpp1b9LPW36R4qeMWB8O5wwVCl7bFTjzcrdowi20nJrVttO0VZtJt&#10;taX/AFO1P/gqL+xHpt01qPi9JcFThmtfD98y/n5IB+oyK6DwD+39+x98SLxNN8O/HLSobiRtqw6v&#10;HLYZb+6Dcoik/QnNfjbRX6BU8LcjdO0KtRPu3Fr7uVfmj8FofSc42jiFKthcPKHVKNSLt5SdSVvV&#10;p+h++UU0U8SzwSK8bqGR1bIYHoQe4p1fln/wTK/aB/aW0X4z6R8G/h882veHb6bdqmi6hMxt9Ptg&#10;f3l1G+D5G3OcD5XYhSpZlI/UyvyfiTh+tw3j/q85qd1dNb281un967M/qbw64+wfiHkTzCjQlScZ&#10;csoy1XMkn7s7JSWu9k11S0uUUUV8+ffBRRRQB+Sv/BVb/k9jxN/146d/6RxV8619F/8ABVb/AJPY&#10;8S/9eOnf+kcVfOlf1Tw1/wAk7hP+vcP/AElH+X/iP/ycDNf+wit/6ckfrh/wSz/5Mg8I/wDXxqX/&#10;AKX3FQ/8FVP+TJfE/wD1+ad/6Ww1N/wSz/5Mg8I/9fGpf+l9xUX/AAVT/wCTJfFH/X5p3/pbDX4W&#10;v+Thf9zP/uQ/tyX/ACYH/unL/wBRz8lKKK9p/wCCenw10b4q/teeD/DniOzS40+3upr+6gkXcsn2&#10;eF5kVgeCpkVAQeCCa/oXHYungMFUxM9oRcn8lc/gPJMrr55nGGy6i7TrVIU03snOSim/JXuze+D3&#10;/BL/APau+MOgQeKIfD2m+HbG7jElpN4mvGgeZD0YRRpJIoI5G5VyORkYr7E/4J4fsMfFT9kbxP4m&#10;1r4h+JfD9/FrVhbwWq6LcTyMjI7MS3mwx4GGGME19U0V/POccd51nOHqYaooxpz6Ja2TTWrd+n/A&#10;P794R8D+DuD8woZjQdSeIpXanKWjbi4v3UkrWbstbd3uflj/AMFgv+Tul/7FWy/9Dmr5Zr6m/wCC&#10;wX/J3S/9irZf+hzV8s1+4cJ/8k3hP8EfyP4s8Uv+Ti5p/wBfp/mfqp/wSJ/5M9t/+xivv5pXd/t3&#10;/s6J+0p+zvq3hPTrMSa5po/tHw6wHzG6jU/uh/10QtH6ZZSfuiuF/wCCRP8AyZ7bf9jFffzSvp+v&#10;wXPcZXy/i+viaLtKFVtfJ/k9n5H90cE5Tg8+8JsDl2LjenVw0IyXk42uuzW6fRpM/A2SOSKRopUZ&#10;WVsMrDBB9K9a/Yf+Pz/s4/tG6F46vLsx6Tcyf2f4gGflNnMQGY/7jBJfcx4713f/AAVH/ZxPwR/a&#10;Em8ZaDYeXoPjTzNQs/LXCQ3WR9ph/wC+2EgHQCUAfdr5or+gsPWwfEmSqdr060bNdrqzXqndeqP4&#10;Hx2Fzjw74ylSvavhKqafR8rUoyt/LONnbrF2Z+p//BVz9oaP4V/s6/8ACv8AQNRVdW8cs1nGY35W&#10;wUA3Dj2YMkXuJWI6V+WFdV8UfjL49+MJ0NvHWrtdf8I7oNvpGm9flt4s7c88uc8t1OBnpXLwwzXE&#10;y29vE0kkjBY40XLMx6ADua4uFchjw7lSw7ac23KTXV7L7kl87nseKHHVTxA4oePhFxpRjGFOL3SS&#10;vK/S7m5O/ay6H05/wSv/AGcf+F0ftAx+PdfsPM0HwT5d9NvX5Zr0k/Zo/wAGVpT/ANcgD96v0++I&#10;HgLwp8UfBepfD7xxpMd9pOrWrW95bSfxKe4P8LA4ZWHKsARyBXnP7Dn7O0X7NP7POj+Cb21VdavF&#10;/tDxFIOpu5QMpnuI1CR+h2Z7mvSvGvjXwp8OfCl9448ca7b6bpOm25mvb25bCRqP1JJwAoBLEgAE&#10;kCvxDizPK2ecQOph23GDUadt9HurdZS1XXZdD+1PCvgnCcF8Axw+PjFTrRdSvzWsuaOsZX05YQ92&#10;Sel+Z9T8ef2hv2Qvid8D/j63wOsNDvdam1Cbf4Xms7Uu+p27E7GVVH3xgq4/hKn+HBP0R8Gv+CLv&#10;i/XdFh1n43fE+PQ7iaMN/Y2j2ouZIsjpJMzBAw7hQ49Gp3x5/wCCxF/feJ93wC+FelxrYrLBZ+JP&#10;E1sZroxuV3mKNGXyVYouQWbcFXKgjA8jv/8Agqj+25eXBmt/ina2q/8APG38O2JUf99wsf1r9Sb8&#10;QMyy+lGmqdCVvelJ3lJ97KMlG63W9+2x/McY+AvD2f4mpiJV8dTc37OFOPLTguzk6lOVSzuk78rj&#10;bST1O4/az/4JR678Cfhvf/Ff4cfEJ/EGn6TH52qafeWIhuIYAfmlVlYrIFzlhhSFBIz0r4/r3Dxd&#10;/wAFHf2xfHXhXU/BPin4sR3Wmaxp81lqFv8A8I/YJ5sEqFHXcsAZcqxGQQR1BBrw+vpOH6Of4fCy&#10;hmtSNSd9JR7dn7sdU/L1PznjzG8CZhmkK3C2HqUKTj78KltJXesffqOzVrpvRrRWPev+CaXxFvfh&#10;5+2L4VENwy22uSS6TfRg/wCsSZDsH4TLE3/Aa+2v+CvH/Jn0/wD2Mlj/ADevzx/ZAleH9qz4bun/&#10;AEO+mL+d1GP61+h3/BXj/kz6f/sZLH+b18RxRRhHjvLqiWsuW/yk7fmftXhljK1XwO4gw8neMFUa&#10;8uamrr0ur+rfc/Kuvqz/AII6/wDJ2lz/ANihef8Ao23r5Tr6s/4I6/8AJ2lz/wBihef+jbevs+Lf&#10;+SaxX+Bn474Vf8nGyv8A6/Q/M+vv+Cqh/wCMJvE3/X7p3/pZDX5K1+tX/BVX/kybxN/1+6d/6WRV&#10;+StfNeF//JOz/wCvkv8A0mB+jfSY/wCTgUf+weH/AKcqn0h/wSh/5PS0H/sGah/6TPX2T/wVw/5M&#10;4vv+w9Yf+hmvjb/glD/yeloP/YM1D/0mevsn/grh/wAmcX3/AGHrD/0M143E3/JxcF/3D/8AS5H2&#10;Hht/yj3nXriP/TVM/KavqT/gkD/yd6v/AGLF9/OKvluvqT/gkF/yd6n/AGLN9/OOv0Div/km8X/g&#10;l+R+DeFv/JxMr/6/Q/M93/4LZy6oPhT4Jhi3fY28QztcddvmiD93+ODJ+tfnJX7Sftgfs4ad+1L8&#10;D9R+GM93Ha36yLeaHfSKStveRg7C2P4WVnjbgkK5IBIFfj38UPhX4/8Agz4yuvAPxK8M3OlapZti&#10;SC4Th1zxIjdHQ44ZSQfWvl/DXNMJWyX6kmlUpuTa6tN3TXda2fa2u6P0z6RvDWbYPjJ5xKDeHrxg&#10;lJaqMox5XBvo3bmV97u17O3tv7CfhP8AYR8Zx6lof7VuuXVjrU14q6O93qElrYeRsHJljwEk3bs+&#10;YwTG3HOa9x+OP/BH3wdrnhdvG37KnxBkuJJI/OtdJ1W8jnt7tfSG5QDb7b9wJ6uo5r4BrvPgr+03&#10;8c/2e9SW/wDhT8Q77TofM3zaa0nm2k/rvhfKE9t2Nw7EV7maZLnksY8Zl2MlGX/PufvU35JfZT66&#10;N+aPi+GeMeCYZTHKeIcohUgrr29H3K6u73bbtNq+ibirJJp9f1C/YL/Y90v9lH4WrHrEMM3i7W0S&#10;bxFephvKOMraxn+4mTkj7zFj02ge7V8y/sO/8FGPCn7UUy/DzxvpsGheNI4S8dtC5+zamqjLNAW5&#10;VgMkxMSdoyGYBtv01X4DxDTzenm1R5kmqrd32a6cvTl6K21rdD+7eAMTwpiOFMOuHJJ4WC5Y23TW&#10;slNOzU23eV1dt32aYUUUV4p9kFFFFAH5Lf8ABVb/AJPY8S/9eOnf+kcVfOlfRn/BVf8A5PX8Sf8A&#10;Xjp3/pHFXznX9U8Nf8k7hP8Ar3D/ANJR/l/4j/8AJwM1/wCwit/6ckfrh/wSz/5Mg8I/9fGpf+l9&#10;xUX/AAVT/wCTJfFH/X5p3/pbDUv/AASzBH7EHhHj/lvqX/pfcVH/AMFUv+TJPFH/AF+ad/6Ww1+F&#10;L/k4X/cz/wC5D+3Jf8mB/wC6cv8A1HPyTr6U/wCCTf8Ayefo3/YJ1D/0Q1fNdfSn/BJr/k87R/8A&#10;sEah/wCiGr9z4o/5J3F/9e5/+ks/ibw1/wCThZV/2EUv/S0frBRRRX8sH+np+WP/AAWC/wCTul/7&#10;FWy/9Dmr5Zr6m/4LBf8AJ3S/9irZf+hzV8s1/UnCf/JN4T/BH8j/ADJ8Uv8Ak4uaf9fp/mfqr/wS&#10;J/5M9tv+xivv5pX0/XzB/wAEif8Akz22/wCxivv5pX0/X898Vf8AJSYv/r5L8z++/DD/AJN3lf8A&#10;14p/+ko8b/bt/Z0j/aU/Z41bwlp9msmuaav9o+HW2/MbqNT+6H/XRC0fpllJ+7X44yRyQyNFLGys&#10;rYZWGCD6V++VflH/AMFSf2cP+FJftCTeM9BsPL0Hxp5moWuxcJDd5H2mL/vphIB0AlAH3a+98Mc8&#10;5Kk8rqvSV5Q9ftL5rVej7n4V9JXgr22Go8TYaOsLU61v5W/3c36NuDe75orZHzPX09/wSu/Zx/4X&#10;P+0BH4+1+w8zQvBPl303mL8s16Sfs0f4MrSn/rkAfvV8xwwzXEy29vE0kkjBY40XLMx6ADua/ZT9&#10;hz9neL9mn9nnR/BN5aqmtXi/2h4ikHU3kqjKZ7iNQsY7HZnua+w49zz+x8klTpu1SreK8l9p/Jae&#10;rTPyXwL4K/1s4zhiK8b4fC2qT7OV/wB3H5yXM1s4xa6nr1fBX/Baz4r63aQeEPgvp128VjdpNquq&#10;Rq2BOysI4AfUKfNOOhJU9VFfetfB3/Bav4T6ve6f4R+NWm2jyWtj52lapIq58neRJAx9AT5q5PGS&#10;o6kV+RcB/V/9acP7b+9a/wDNyu3zvt52P6w8cv7Qfhjjvql72hzW35OePN8rfF/dvfS5+flfQ37D&#10;37A+rfth22seIbrx7H4f0fR7iO3aZbH7TNcTMu7aq70CgLgliT94AA8kfPNemfs4/tc/Gv8AZZv7&#10;65+FWuW6W+pbP7Q03ULUTW8zJna2MgqwyRlSCQcHOBj+gM6p5rVy2ccumo1tLN7b67pq9r2un+p/&#10;BnBuI4XwvEVGpxDSlVwivzxg2m9Hy7OLspWbSknbvs/pL47f8ElvA3wS+DviT4r6h8f7yZdD0ma5&#10;ht5tDSNbiYLiKLd5xxvkKJnB+90NfENet/tD/tuftCftOWMWh/EnxTCmkwzCVNG0u1FvbmQdHYZL&#10;SEdt7EDtjmvJK5eHcLnmGwb/ALVrKpUbvolaK7aJXfV6Hp8f5lwTmObx/wBWMI6GHjGz5nJynK7v&#10;K0pTskrJK+ure9l6J+yHz+1V8N/+x40v/wBKo6/RD/grx/yZ9P8A9jJY/wA3r88P2Qv+Tqvhv/2P&#10;Gl/+lUdfof8A8FeP+TPp/wDsZLH+b18bxX/yW2Weq/8ASj9e8Lf+TM8Sf4Zf+mz8q6+rP+COv/J2&#10;lz/2KF5/6Nt6+U6+rP8Agjr/AMnaXP8A2KF5/wCjbevruLf+SaxX+Bn5P4Vf8nGyv/r9D8z6+/4K&#10;qn/jCbxN/wBfunf+lkVfkrX61f8ABVb/AJMn8Tf9f2nf+lkVfkrXzXhf/wAk7P8A6+S/9Jgfo30m&#10;P+TgUf8AsHh/6cqn0h/wSh/5PS0H/sGah/6TPX2T/wAFcP8Akzi+/wCw9Yf+hmvjb/glD/yeloP/&#10;AGDNQ/8ASZ6+yf8Agrh/yZxff9h6w/8AQzXjcTf8nFwX/cP/ANLkfYeG3/KPedeuI/8ATVM/Kavq&#10;P/gkH/yd9H/2LN9/OOvlyvqL/gkJ/wAnfx/9izff+06/QOK/+Sbxf+CX5H4L4Xf8nEyv/r/D8z9M&#10;vin8T/Bvwa8Aan8SvH2qrZ6XpVuZbiTqzHosaD+J2YhVXuSBXgvww/aB/Y+/4KPeEF8D/ETwnYLr&#10;Ue4/8I5rUgF1F/01tJ12swI6mMhh/EuME/NX/BX/AOLnxd1j4wW3wj17RLrSvCemQpdaOC37vVpW&#10;X5rokcHYSYwvVMMTgvivjyKWWCVZ4JGR0YMjq2CpHQg+tfnfDfANHFZLDFyrOFedpQlB/Aui0au3&#10;11TWiurO/wDQHiJ47YrK+MquVU8JGtg6V6dWnVjZ1ZXV2rp8qja0bxakm5NNOPL97fHb/gi/Ipm1&#10;r9nX4ibhyy6H4l6+uEuI1/AB0+r96+G/G3gvxN8OvFuoeBfGelPY6rpV09tfWsjKxjkU4IypII9C&#10;CQRyCRXb6N+2T+1Z4f05dJ0v9oPxYlui7Y0k1mWTYvoC5JA+h4rzzV9X1XX9UuNc13U7i8vbyZpr&#10;q8upmkkmkY5Z2ZiSzE8kk5Jr9CyHB8RYLmp5jiI1Y/ZaTUvm9E9PV+Z+C8cZvwBnEqdfh/A1MLUb&#10;fPFyTp2t9latO/Zxjb7Pa94D8Z658OvGuk+PfDVy0N/o+oQ3lpIrYw8bhgD7HGCO4JFfu1aXKXlr&#10;Hdxj5ZY1dfoRmvxL/Zm+CWuftC/G3Qfhdo1pJJHe3qPqkyA4trNCDNKT2wmcdMsVHUiv1o/bL+If&#10;iH4RfsteMvHXgx2h1Gx0fy7GaIfNbtI6QiVfdN+4dsrX5/4mU6WOzTBYSk17WV18pOKjfyvf8T94&#10;+jfXxWTcNZzmuJT+rQ5ZLzdOFSVTl8+VwT76dij8WP28P2U/gt4jk8IePPi1ax6pA+y6sdPtJ7x7&#10;du6yeSjBGHdWIb2rsvhF8dfhF8edCfxH8I/HljrdrCwW4+zsyyQMegkicK8ZPONyjOOK/Dmaaa5m&#10;a4uJWkkkYtJI7EszHqSe5r0L9l749+Of2c/iza/EDwM0kkv2ea3urAZMd3G0Z+V1HUK21x6FAa2x&#10;3hbhIZc3hq0nWSv71uVvta11fo7u3W5x5L9JrNq3EEY5jhKccJKVvc5nUgm7Xu5NTtu0oRv0sfth&#10;RRRX4uf2MfEf7aP/AATO+M/7SP7QerfFvwd418L2en6hbWscVvqVxcrMpigSNshIWXkqcc9K8r/4&#10;csftH/8ARSvBP/gXef8AyNRRX7BlWf5tQyyjThUslCKWkdkl5H8kcU8C8K43iTGYith7znVnJvnq&#10;K7cm27KSS17I+4v2OPgj4k/Z0/Z10D4P+LdTsbzUNKa7Nxcaa7tC/m3Usy7S6q3CyAHIHIP1qL9s&#10;74GeJ/2j/wBnrWPhF4P1Sws9Q1Ge1eG41J3WFRFcRytkorNyEIGAeaKK/PfrVf8A1m+sX9/2vNey&#10;3573ttv5WP3+WW4L/iG/1Dk/dfVVDlu/h9ly2ve+2l7387nxF/w5Y/aP/wCileCf/Au8/wDkavWv&#10;2Jv+Cavxk/Zo+Pth8V/GfjTwze2NrY3UMlvpdxcNMWkjKggPCq4BPPNFFfoWbZ9m1fK61OdS6cZJ&#10;6R2a9D8B4V4F4VwPE2DxFDD2nCpBp89R2akmnZya+9H2tRRRX4+f1sfGn7df/BOX4v8A7UfxxHxP&#10;8EeMfDdjZf2Lb2fkarPcLLvjZyTiOFxj5hjnNeNf8OWP2j/+ileCf/Au8/8Akaiiv17Js+zbD5VR&#10;p06loqKSVo/qj+TuMOB+FsfxRjMRXw/NOdSTb55q7b7KSX3I+0P2Hf2efFf7MPwHg+FvjPV9Pvr6&#10;PVLm5e40uSRoSshGADIitnA54r2CiivzPOK1TEZpWqVHduTbfnc/pDhPCYfA8M4PD0I2hCnFJXbs&#10;klbV3f3sK8R/4KEfA7Rvjj+y94is70xxX3h+0k1nSbt1/wBVLbxs7LwM4ePeh92B/hFFFGT1quHz&#10;ahUpuzU42fzQcXYPDY/hfHYfERUoSpVLp/4W/vT1TWqeq1PhH/gl78AdM+K37T1pq3ih4ZLHwnZn&#10;WPsjAn7ROjokI6YwsjrIfXYB3Nfq5RRX13iTWrVOIuSTuowjZdr3b+9n5N9HTB4XD+H/ALanBKVS&#10;rNyfV2slf0Wy23e7YVleN/BPhT4keEr/AMC+ONDh1LSdTtzDfWdwuVkQ/qCDghgQVIBBBANFFfAw&#10;nKnJSi7NaprdPuj92rUqWIpSpVYqUZJppq6aejTT0aa0aZ+dP7U//BJrW/hZbX3j74VfEWxuvD0T&#10;F2sNc8yO6tweiK8aMs3+8RGfY9a+V9F+Guu674qj8I2l3aLcyzeWskkjCPP1Ck4/Ciiv6K4PzbMM&#10;yyVVsTPmkk9bLp6JXP8APnxb4XyHh/jR4TL6Kp020+VOTWtr2u3Za7KyXSx9t/sy/wDBHrT/ALRY&#10;+Nv2hfG1tqVmypPD4f0FpFjnB5AmndUbbjqqKD/tjvyXiD/gjF8fb7Xr690bx/4Jt7Oa8ke1ga6u&#10;wY4yxKrgW56DA60UV8bheJs9lnGJTrO0bJK0bJa7K1vV7vqfsGZeG3BNPhLLpxwaUpqUpPmnzNtR&#10;3lzXa7K9lrZK7vv/AAM/4JJfHv4X/Gjwn8SNb+IHhCez0HxFZ6hdQ2t1dGWSOGZXZUDW4G4heMkD&#10;PcV9Sfty/s7+Lv2n/gVJ8LfBWsabY3z6tb3Qn1SSRYtse7IzGjnPPHFFFePnGa5hiM+wlepO8otW&#10;dlpr2St959ZwhwvkWA4FzXB0KNqdVPmXNJ39y27k2tOzR8Y/8OWP2j/+ileCf/Au8/8AkavaP2D/&#10;APgnT8Xv2WPjdN8TPHHjDw3fWUmh3FksOkz3DS73eJgcSQoMYQ989OKKK9rOs+zbEZVWpVKl4uLT&#10;Vo/oj43g/gfhfL+KMJiaGH5ZwmmnzzdmvJya+9Huv7Z3wK8SftI/s9ax8I/COqWNnqGoT2slvcak&#10;7rCvlXEcjbiis3KqQMA84+tfEX/Dlj9o/wD6KV4J/wDAu8/+RqKK8rhHN8wwOWSp0J2XO3snraPd&#10;PsfUeLHCfD+ecSU8RjaPPNUoxvzTWilN2tGSW7fS56v+xV/wTS+M37Nf7QGm/Fnxl408MXthZ2d1&#10;FJb6ZcXDTEyQsgIDwquATzz0r3v9uD9nzxZ+058Brn4V+C9X06xvptStrhbjVHkWELGxJGY0Zs+n&#10;FFFcObZlja/FGHxE53nHls7LpJtaWt+B7fCvDuTYHwzx+X0aVqM3U5o80ne8Ip6ttq6S2aPi3/hy&#10;x+0f/wBFK8E/+Bd5/wDI1ex/sL/8E4fi9+y/8c1+KPjjxj4bvrJdHuLQQaVcXDS75CmDiSFBj5Tn&#10;nNFFfS5zn2bYjKq1OpUunFpq0dvkj864Q4G4WwPFGDxFDD2nCpFp883Zp6aOTX3o+nvjV8Cfhb+0&#10;H4Ok8D/FbwtDqVmW328hys1rJj/WRSD5kb6cEcEEEivhD49f8EdfFPgq2vPFXwo+K+n3mk26mRrT&#10;xDFJDcRJ/d3wo6yn32x/Siivk+D87zXA5hDDUarVOT1jo18k07PzVj9U8WuC+F86yKtmOMwsZV6c&#10;fdmrxl6Nxa5kuildLoj5H1f4d63ouut4furq1aZW2lo5G2/qoP6V7z+zX/wTK+Jf7QUC69L8QtD0&#10;nSFK/aJVWae5AP8Adj2Ip6HrIKKK/aOIsyxuByiVahO0kr3sn+aaP458PeHcnzziyng8bS56blZr&#10;mktPWLT/ABP0M/Zh/ZE+EP7KXhuTSPh7psk2oXiqNU12+Ia6uyOgJAARAeiKAO5yck93468FeHfi&#10;P4M1TwD4tsftGmaxYy2l9DnBaN1KnB7EZyD1BAI6UUV/N+Ix2MxWKeJqzcqjd+ZvW62+7p26H+iO&#10;ByXKctytZdhaEYUEnFQSXLZ7prre7ve7bbbu2fkj+15+xL4o/ZX8ZLpM3i6w1XTL5y+lXC70n8rJ&#10;AEqbdqsMc7WIPXjOB9J/8E5P+Cdtnp93Z/tC/FrVtP1SNreUaHolqrvGC6tG0s5dVyQpYKgBGSG3&#10;ZAFFFfsvEGc5n/qTTrqo1OokpNJJtPfZaX8rH8gcA8H8N/8AEZ8Tg3h06VCUpU4tyai4u8Xq3ez1&#10;XNdH/9lQSwMEFAAGAAgAAAAhAIZNpLPeAAAABwEAAA8AAABkcnMvZG93bnJldi54bWxMj0FLw0AU&#10;hO+C/2F5gje7ibHFxLyUUtRTEWyF0ttr9jUJze6G7DZJ/73bkx6HGWa+yZeTbsXAvWusQYhnEQg2&#10;pVWNqRB+dh9PryCcJ6OotYYRruxgWdzf5ZQpO5pvHra+EqHEuIwQau+7TEpX1qzJzWzHJngn22vy&#10;QfaVVD2NoVy38jmKFlJTY8JCTR2vay7P24tG+BxpXCXx+7A5n9bXw27+td/EjPj4MK3eQHie/F8Y&#10;bvgBHYrAdLQXo5xoEcIRj5C+gLiZcRrNQRwRkmSRgixy+Z+/+AUAAP//AwBQSwMEFAAGAAgAAAAh&#10;ABEhsB3FAAAApgEAABkAAABkcnMvX3JlbHMvZTJvRG9jLnhtbC5yZWxzvJC7CgIxEEV7wX8I07vZ&#10;3UJEzNqIYCv6AUMym41uHiRR9O8N2igIdpYzwz33MKv1zY7sSjEZ7wQ0VQ2MnPTKOC3geNjOFsBS&#10;Rqdw9I4E3CnBuptOVnsaMZdQGkxIrFBcEjDkHJacJzmQxVT5QK5ceh8t5jJGzQPKM2ribV3PeXxn&#10;QPfBZDslIO5UC+xwD6X5N9v3vZG08fJiyeUvFdzY0l2AGDVlAZaUwdeyrU6BNPDvEs1/JJoi8XTg&#10;H9/tHgAAAP//AwBQSwECLQAUAAYACAAAACEAdrPxwREBAABIAgAAEwAAAAAAAAAAAAAAAAAAAAAA&#10;W0NvbnRlbnRfVHlwZXNdLnhtbFBLAQItABQABgAIAAAAIQA4/SH/1gAAAJQBAAALAAAAAAAAAAAA&#10;AAAAAEIBAABfcmVscy8ucmVsc1BLAQItABQABgAIAAAAIQAjD4D8mwUAAB8UAAAOAAAAAAAAAAAA&#10;AAAAAEECAABkcnMvZTJvRG9jLnhtbFBLAQItAAoAAAAAAAAAIQATUHIA7M8AAOzPAAAUAAAAAAAA&#10;AAAAAAAAAAgIAABkcnMvbWVkaWEvaW1hZ2UxLmpwZ1BLAQItAAoAAAAAAAAAIQCypoWAbjoAAG46&#10;AAAVAAAAAAAAAAAAAAAAACbYAABkcnMvbWVkaWEvaW1hZ2UyLmpwZWdQSwECLQAUAAYACAAAACEA&#10;hk2ks94AAAAHAQAADwAAAAAAAAAAAAAAAADHEgEAZHJzL2Rvd25yZXYueG1sUEsBAi0AFAAGAAgA&#10;AAAhABEhsB3FAAAApgEAABkAAAAAAAAAAAAAAAAA0hMBAGRycy9fcmVscy9lMm9Eb2MueG1sLnJl&#10;bHNQSwUGAAAAAAcABwC/AQAAzhQBAAAA&#10;">
                <v:group id="Group 43" o:spid="_x0000_s1043" style="position:absolute;width:75596;height:20796" coordorigin=",-190" coordsize="75599,2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Picture 44" o:spid="_x0000_s1044" type="#_x0000_t75" style="position:absolute;left:59181;top:-190;width:15621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9NTwwAAANsAAAAPAAAAZHJzL2Rvd25yZXYueG1sRI9Bi8Iw&#10;FITvC/6H8AQvy5q6iizdpiKCsCAo1r14ezbPtti8lCba+u+NIHgcZuYbJln0phY3al1lWcFkHIEg&#10;zq2uuFDwf1h//YBwHlljbZkU3MnBIh18JBhr2/GebpkvRICwi1FB6X0TS+nykgy6sW2Ig3e2rUEf&#10;ZFtI3WIX4KaW31E0lwYrDgslNrQqKb9kV6Ngqk902JgVH7P77rjvKvo87bZKjYb98heEp96/w6/2&#10;n1Ywm8HzS/gBMn0AAAD//wMAUEsBAi0AFAAGAAgAAAAhANvh9svuAAAAhQEAABMAAAAAAAAAAAAA&#10;AAAAAAAAAFtDb250ZW50X1R5cGVzXS54bWxQSwECLQAUAAYACAAAACEAWvQsW78AAAAVAQAACwAA&#10;AAAAAAAAAAAAAAAfAQAAX3JlbHMvLnJlbHNQSwECLQAUAAYACAAAACEAOMvTU8MAAADbAAAADwAA&#10;AAAAAAAAAAAAAAAHAgAAZHJzL2Rvd25yZXYueG1sUEsFBgAAAAADAAMAtwAAAPcCAAAAAA==&#10;">
                    <v:imagedata r:id="rId9" o:title=""/>
                  </v:shape>
                  <v:shape id="Shape 888" o:spid="_x0000_s1045" style="position:absolute;top:7516;width:32579;height:6480;visibility:visible;mso-wrap-style:square;v-text-anchor:top" coordsize="3257995,64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KzwgAAANsAAAAPAAAAZHJzL2Rvd25yZXYueG1sRI9PawIx&#10;FMTvBb9DeEIvRbPWVmQ1ighKoRf/gdfH5pld3bysSarrt2+EQo/DzPyGmc5bW4sb+VA5VjDoZyCI&#10;C6crNgoO+1VvDCJEZI21Y1LwoADzWedlirl2d97SbReNSBAOOSooY2xyKUNRksXQdw1x8k7OW4xJ&#10;eiO1x3uC21q+Z9lIWqw4LZTY0LKk4rL7sQrW2/P1jZ3Jjt88Wms/NDHgRqnXbruYgIjUxv/wX/tL&#10;K/j4hOeX9APk7BcAAP//AwBQSwECLQAUAAYACAAAACEA2+H2y+4AAACFAQAAEwAAAAAAAAAAAAAA&#10;AAAAAAAAW0NvbnRlbnRfVHlwZXNdLnhtbFBLAQItABQABgAIAAAAIQBa9CxbvwAAABUBAAALAAAA&#10;AAAAAAAAAAAAAB8BAABfcmVscy8ucmVsc1BLAQItABQABgAIAAAAIQBqCgKzwgAAANsAAAAPAAAA&#10;AAAAAAAAAAAAAAcCAABkcnMvZG93bnJldi54bWxQSwUGAAAAAAMAAwC3AAAA9gIAAAAA&#10;" path="m,l3257995,r,648005l,648005,,e" fillcolor="#152f4e" stroked="f" strokeweight="0">
                    <v:stroke miterlimit="83231f" joinstyle="miter"/>
                    <v:path arrowok="t" textboxrect="0,0,3257995,648005"/>
                  </v:shape>
                  <v:rect id="Rectangle 46" o:spid="_x0000_s1046" style="position:absolute;left:3960;top:9485;width:29156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<v:textbox inset="0,0,0,0">
                      <w:txbxContent>
                        <w:p w14:paraId="40BA9B0A" w14:textId="77777777" w:rsidR="00E54417" w:rsidRDefault="00E54417" w:rsidP="00E54417">
                          <w:r>
                            <w:rPr>
                              <w:color w:val="FFFEFD"/>
                              <w:w w:val="106"/>
                              <w:sz w:val="60"/>
                            </w:rPr>
                            <w:t>Fund</w:t>
                          </w:r>
                          <w:r>
                            <w:rPr>
                              <w:color w:val="FFFEFD"/>
                              <w:spacing w:val="-27"/>
                              <w:w w:val="106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color w:val="FFFEFD"/>
                              <w:w w:val="106"/>
                              <w:sz w:val="60"/>
                            </w:rPr>
                            <w:t>Criteria:</w:t>
                          </w:r>
                        </w:p>
                      </w:txbxContent>
                    </v:textbox>
                  </v:rect>
                  <v:shape id="Shape 893" o:spid="_x0000_s1047" style="position:absolute;left:11879;top:13996;width:63720;height:6480;visibility:visible;mso-wrap-style:square;v-text-anchor:top" coordsize="6371997,64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6AIxQAAANsAAAAPAAAAZHJzL2Rvd25yZXYueG1sRI9Ba8JA&#10;FITvQv/D8gq96SZFrERXsS1SDz00saTXR/aZDWbfhuwa47/vFgoeh5n5hllvR9uKgXrfOFaQzhIQ&#10;xJXTDdcKvo/76RKED8gaW8ek4EYetpuHyRoz7a6c01CEWkQI+wwVmBC6TEpfGbLoZ64jjt7J9RZD&#10;lH0tdY/XCLetfE6ShbTYcFww2NGboepcXKyCxT79Sj7Lj8Nt91Oa9/r8WlKeK/X0OO5WIAKN4R7+&#10;bx+0gvkL/H2JP0BufgEAAP//AwBQSwECLQAUAAYACAAAACEA2+H2y+4AAACFAQAAEwAAAAAAAAAA&#10;AAAAAAAAAAAAW0NvbnRlbnRfVHlwZXNdLnhtbFBLAQItABQABgAIAAAAIQBa9CxbvwAAABUBAAAL&#10;AAAAAAAAAAAAAAAAAB8BAABfcmVscy8ucmVsc1BLAQItABQABgAIAAAAIQCkk6AIxQAAANsAAAAP&#10;AAAAAAAAAAAAAAAAAAcCAABkcnMvZG93bnJldi54bWxQSwUGAAAAAAMAAwC3AAAA+QIAAAAA&#10;" path="m,l6371997,r,648005l,648005,,e" fillcolor="#e5003f" stroked="f" strokeweight="0">
                    <v:stroke miterlimit="83231f" joinstyle="miter"/>
                    <v:path arrowok="t" textboxrect="0,0,6371997,648005"/>
                  </v:shape>
                  <v:rect id="Rectangle 48" o:spid="_x0000_s1048" style="position:absolute;left:14880;top:16050;width:59227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<v:textbox inset="0,0,0,0">
                      <w:txbxContent>
                        <w:p w14:paraId="4DF3AAD1" w14:textId="77777777" w:rsidR="00E54417" w:rsidRDefault="00E54417" w:rsidP="00E54417">
                          <w:proofErr w:type="spellStart"/>
                          <w:r>
                            <w:rPr>
                              <w:color w:val="FFFEFD"/>
                              <w:w w:val="104"/>
                              <w:sz w:val="54"/>
                            </w:rPr>
                            <w:t>Trivallis</w:t>
                          </w:r>
                          <w:proofErr w:type="spellEnd"/>
                          <w:r>
                            <w:rPr>
                              <w:color w:val="FFFEFD"/>
                              <w:w w:val="104"/>
                              <w:sz w:val="54"/>
                            </w:rPr>
                            <w:t xml:space="preserve"> Community Investment Fund </w:t>
                          </w:r>
                        </w:p>
                      </w:txbxContent>
                    </v:textbox>
                  </v:rect>
                </v:group>
                <v:shape id="Picture 49" o:spid="_x0000_s1049" type="#_x0000_t75" style="position:absolute;left:34480;top:6477;width:30340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k+ExQAAANsAAAAPAAAAZHJzL2Rvd25yZXYueG1sRI9Ba8JA&#10;FITvQv/D8gq9iG6UIjW6ShULRUEw9eLtmX0modm3YXdr0n/vCoLHYWa+YebLztTiSs5XlhWMhgkI&#10;4tzqigsFx5+vwQcIH5A11pZJwT95WC5eenNMtW35QNcsFCJC2KeooAyhSaX0eUkG/dA2xNG7WGcw&#10;ROkKqR22EW5qOU6SiTRYcVwosaF1Sflv9mcUtLvV6uz6610epie/GXfby/6MSr29dp8zEIG68Aw/&#10;2t9awfsU7l/iD5CLGwAAAP//AwBQSwECLQAUAAYACAAAACEA2+H2y+4AAACFAQAAEwAAAAAAAAAA&#10;AAAAAAAAAAAAW0NvbnRlbnRfVHlwZXNdLnhtbFBLAQItABQABgAIAAAAIQBa9CxbvwAAABUBAAAL&#10;AAAAAAAAAAAAAAAAAB8BAABfcmVscy8ucmVsc1BLAQItABQABgAIAAAAIQCT2k+ExQAAANsAAAAP&#10;AAAAAAAAAAAAAAAAAAcCAABkcnMvZG93bnJldi54bWxQSwUGAAAAAAMAAwC3AAAA+QIAAAAA&#10;">
                  <v:imagedata r:id="rId10" o:title="Trivallis Logo - 70px High"/>
                </v:shape>
                <w10:wrap type="square" anchorx="page" anchory="page"/>
              </v:group>
            </w:pict>
          </mc:Fallback>
        </mc:AlternateContent>
      </w:r>
      <w:r w:rsidR="00F12679" w:rsidRPr="00805A99">
        <w:rPr>
          <w:rFonts w:ascii="Open Sans" w:hAnsi="Open Sans" w:cs="Open Sans"/>
          <w:color w:val="auto"/>
        </w:rPr>
        <w:t>Individuals</w:t>
      </w:r>
      <w:r w:rsidR="00BF7D46">
        <w:rPr>
          <w:rFonts w:ascii="Open Sans" w:hAnsi="Open Sans" w:cs="Open Sans"/>
          <w:color w:val="auto"/>
        </w:rPr>
        <w:t xml:space="preserve"> or Sole Traders</w:t>
      </w:r>
    </w:p>
    <w:p w14:paraId="08C4BF8E" w14:textId="77777777" w:rsidR="00F12679" w:rsidRPr="00805A99" w:rsidRDefault="00F12679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Private companies</w:t>
      </w:r>
    </w:p>
    <w:p w14:paraId="7EF54DCC" w14:textId="77777777" w:rsidR="00F12679" w:rsidRPr="00805A99" w:rsidRDefault="00F12679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Statutory bodies</w:t>
      </w:r>
    </w:p>
    <w:p w14:paraId="23B6998D" w14:textId="77777777" w:rsidR="00F12679" w:rsidRPr="00805A99" w:rsidRDefault="00F12679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‘Friends of’ groups, which support a statutory provision or responsibility</w:t>
      </w:r>
    </w:p>
    <w:p w14:paraId="2F2D753D" w14:textId="77777777" w:rsidR="00F12679" w:rsidRPr="00805A99" w:rsidRDefault="00F12679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Organisations not based wholly in the UK</w:t>
      </w:r>
    </w:p>
    <w:p w14:paraId="7DF775C8" w14:textId="77777777" w:rsidR="00F12679" w:rsidRPr="00805A99" w:rsidRDefault="00F12679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Professional fundraisers</w:t>
      </w:r>
    </w:p>
    <w:p w14:paraId="196E6495" w14:textId="7EAD9A32" w:rsidR="00F12679" w:rsidRPr="00805A99" w:rsidRDefault="00F12679" w:rsidP="00EB2D7F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Groups promoting political or religious belief</w:t>
      </w:r>
    </w:p>
    <w:p w14:paraId="65015D1C" w14:textId="444494D7" w:rsidR="005D1E61" w:rsidRPr="00805A99" w:rsidRDefault="005D1E61" w:rsidP="00EB2D7F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Core costs</w:t>
      </w:r>
    </w:p>
    <w:p w14:paraId="160ED858" w14:textId="17FE91EE" w:rsidR="005D1E61" w:rsidRDefault="005D1E61" w:rsidP="00EB2D7F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Part-fund salaries (this does not include sessional workers, which can be funded)</w:t>
      </w:r>
    </w:p>
    <w:p w14:paraId="1C3113B5" w14:textId="3EB2BC2C" w:rsidR="00A441CA" w:rsidRPr="00805A99" w:rsidRDefault="00A441CA" w:rsidP="00EB2D7F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Any group that has received funding from the </w:t>
      </w:r>
      <w:proofErr w:type="spellStart"/>
      <w:r>
        <w:rPr>
          <w:rFonts w:ascii="Open Sans" w:hAnsi="Open Sans" w:cs="Open Sans"/>
          <w:color w:val="auto"/>
        </w:rPr>
        <w:t>Trivallis</w:t>
      </w:r>
      <w:proofErr w:type="spellEnd"/>
      <w:r>
        <w:rPr>
          <w:rFonts w:ascii="Open Sans" w:hAnsi="Open Sans" w:cs="Open Sans"/>
          <w:color w:val="auto"/>
        </w:rPr>
        <w:t xml:space="preserve"> Community Investment Fund in the last financial year </w:t>
      </w:r>
      <w:r>
        <w:rPr>
          <w:rFonts w:ascii="Open Sans" w:hAnsi="Open Sans" w:cs="Open Sans"/>
          <w:color w:val="auto"/>
        </w:rPr>
        <w:t>(April 2021 – March 2022)</w:t>
      </w:r>
    </w:p>
    <w:p w14:paraId="3B156366" w14:textId="77777777" w:rsidR="009E0C76" w:rsidRPr="00805A99" w:rsidRDefault="009E0C76">
      <w:pPr>
        <w:spacing w:after="8"/>
        <w:ind w:left="-5" w:hanging="10"/>
        <w:rPr>
          <w:rFonts w:ascii="Open Sans" w:hAnsi="Open Sans" w:cs="Open Sans"/>
          <w:color w:val="auto"/>
          <w:sz w:val="28"/>
        </w:rPr>
      </w:pPr>
    </w:p>
    <w:p w14:paraId="3E930D88" w14:textId="77777777" w:rsidR="00BC0B6B" w:rsidRPr="00805A99" w:rsidRDefault="008752CC">
      <w:pPr>
        <w:spacing w:after="8"/>
        <w:ind w:left="-5" w:hanging="1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  <w:sz w:val="28"/>
        </w:rPr>
        <w:t>How to apply?</w:t>
      </w:r>
    </w:p>
    <w:p w14:paraId="2A7AED34" w14:textId="77777777" w:rsidR="00BC0B6B" w:rsidRPr="00805A99" w:rsidRDefault="008752CC">
      <w:pPr>
        <w:spacing w:after="98" w:line="248" w:lineRule="auto"/>
        <w:ind w:left="-5" w:hanging="1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Applicants must complete an online application form</w:t>
      </w:r>
      <w:r w:rsidR="001A7AB9" w:rsidRPr="00805A99">
        <w:rPr>
          <w:rFonts w:ascii="Open Sans" w:hAnsi="Open Sans" w:cs="Open Sans"/>
          <w:color w:val="auto"/>
        </w:rPr>
        <w:t>,</w:t>
      </w:r>
      <w:r w:rsidRPr="00805A99">
        <w:rPr>
          <w:rFonts w:ascii="Open Sans" w:hAnsi="Open Sans" w:cs="Open Sans"/>
          <w:color w:val="auto"/>
        </w:rPr>
        <w:t xml:space="preserve"> which can be accessed via our website.</w:t>
      </w:r>
    </w:p>
    <w:p w14:paraId="48EAB2B7" w14:textId="77777777" w:rsidR="00BC0B6B" w:rsidRPr="00BF7D46" w:rsidRDefault="008752CC">
      <w:pPr>
        <w:spacing w:after="49" w:line="248" w:lineRule="auto"/>
        <w:ind w:left="-5" w:hanging="10"/>
        <w:rPr>
          <w:rFonts w:ascii="Open Sans" w:hAnsi="Open Sans" w:cs="Open Sans"/>
          <w:b/>
          <w:bCs/>
          <w:color w:val="auto"/>
        </w:rPr>
      </w:pPr>
      <w:r w:rsidRPr="00BF7D46">
        <w:rPr>
          <w:rFonts w:ascii="Open Sans" w:hAnsi="Open Sans" w:cs="Open Sans"/>
          <w:b/>
          <w:bCs/>
          <w:color w:val="auto"/>
        </w:rPr>
        <w:t>Please note:</w:t>
      </w:r>
    </w:p>
    <w:p w14:paraId="6ED6F39D" w14:textId="4001BF16" w:rsidR="00E54417" w:rsidRPr="00805A99" w:rsidRDefault="00E54417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 xml:space="preserve">You </w:t>
      </w:r>
      <w:r w:rsidR="004049C2" w:rsidRPr="00805A99">
        <w:rPr>
          <w:rFonts w:ascii="Open Sans" w:hAnsi="Open Sans" w:cs="Open Sans"/>
          <w:color w:val="auto"/>
        </w:rPr>
        <w:t xml:space="preserve">must </w:t>
      </w:r>
      <w:r w:rsidRPr="00805A99">
        <w:rPr>
          <w:rFonts w:ascii="Open Sans" w:hAnsi="Open Sans" w:cs="Open Sans"/>
          <w:color w:val="auto"/>
        </w:rPr>
        <w:t>upload your governing documents, most recent accounts, and your updated safeguarding polic</w:t>
      </w:r>
      <w:r w:rsidR="00BF7D46">
        <w:rPr>
          <w:rFonts w:ascii="Open Sans" w:hAnsi="Open Sans" w:cs="Open Sans"/>
          <w:color w:val="auto"/>
        </w:rPr>
        <w:t>y</w:t>
      </w:r>
    </w:p>
    <w:p w14:paraId="474CC5C5" w14:textId="77777777" w:rsidR="00BC0B6B" w:rsidRPr="00805A99" w:rsidRDefault="008752CC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 xml:space="preserve">Grants will not be awarded retrospectively </w:t>
      </w:r>
      <w:proofErr w:type="gramStart"/>
      <w:r w:rsidRPr="00805A99">
        <w:rPr>
          <w:rFonts w:ascii="Open Sans" w:hAnsi="Open Sans" w:cs="Open Sans"/>
          <w:color w:val="auto"/>
        </w:rPr>
        <w:t>i.e.</w:t>
      </w:r>
      <w:proofErr w:type="gramEnd"/>
      <w:r w:rsidRPr="00805A99">
        <w:rPr>
          <w:rFonts w:ascii="Open Sans" w:hAnsi="Open Sans" w:cs="Open Sans"/>
          <w:color w:val="auto"/>
        </w:rPr>
        <w:t xml:space="preserve"> for costs incurred before receipt of our grant offer letter, and the signed terms and conditions have been returned </w:t>
      </w:r>
    </w:p>
    <w:p w14:paraId="674BFA98" w14:textId="77777777" w:rsidR="00BC0B6B" w:rsidRPr="00805A99" w:rsidRDefault="008752CC">
      <w:pPr>
        <w:numPr>
          <w:ilvl w:val="0"/>
          <w:numId w:val="1"/>
        </w:numPr>
        <w:spacing w:after="55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 xml:space="preserve">Grants are not available towards general fundraising or to support fundraising for other groups and charities </w:t>
      </w:r>
    </w:p>
    <w:p w14:paraId="68D985DD" w14:textId="15241075" w:rsidR="00BC0B6B" w:rsidRDefault="008752CC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 w:rsidRPr="00805A99">
        <w:rPr>
          <w:rFonts w:ascii="Open Sans" w:hAnsi="Open Sans" w:cs="Open Sans"/>
          <w:color w:val="auto"/>
        </w:rPr>
        <w:t>Grants must be fully spent within one year of receipt of our offer letter</w:t>
      </w:r>
    </w:p>
    <w:p w14:paraId="23982293" w14:textId="44F6CE7F" w:rsidR="00BE1674" w:rsidRPr="00805A99" w:rsidRDefault="00BE1674">
      <w:pPr>
        <w:numPr>
          <w:ilvl w:val="0"/>
          <w:numId w:val="1"/>
        </w:numPr>
        <w:spacing w:after="49" w:line="248" w:lineRule="auto"/>
        <w:ind w:hanging="36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You cannot reapply </w:t>
      </w:r>
      <w:r w:rsidR="006544CC">
        <w:rPr>
          <w:rFonts w:ascii="Open Sans" w:hAnsi="Open Sans" w:cs="Open Sans"/>
          <w:color w:val="auto"/>
        </w:rPr>
        <w:t>for 12 months after being awarded a Fast Track or Large Grant from this fund</w:t>
      </w:r>
    </w:p>
    <w:sectPr w:rsidR="00BE1674" w:rsidRPr="00805A99" w:rsidSect="00A441C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71D7" w14:textId="77777777" w:rsidR="00B836B4" w:rsidRDefault="00B836B4" w:rsidP="00B836B4">
      <w:pPr>
        <w:spacing w:after="0" w:line="240" w:lineRule="auto"/>
      </w:pPr>
      <w:r>
        <w:separator/>
      </w:r>
    </w:p>
  </w:endnote>
  <w:endnote w:type="continuationSeparator" w:id="0">
    <w:p w14:paraId="3E82E39F" w14:textId="77777777" w:rsidR="00B836B4" w:rsidRDefault="00B836B4" w:rsidP="00B8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293D" w14:textId="77777777" w:rsidR="00B836B4" w:rsidRDefault="00B836B4" w:rsidP="00B836B4">
      <w:pPr>
        <w:spacing w:after="0" w:line="240" w:lineRule="auto"/>
      </w:pPr>
      <w:r>
        <w:separator/>
      </w:r>
    </w:p>
  </w:footnote>
  <w:footnote w:type="continuationSeparator" w:id="0">
    <w:p w14:paraId="05FCC915" w14:textId="77777777" w:rsidR="00B836B4" w:rsidRDefault="00B836B4" w:rsidP="00B83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5F80"/>
    <w:multiLevelType w:val="hybridMultilevel"/>
    <w:tmpl w:val="180256B4"/>
    <w:lvl w:ilvl="0" w:tplc="BD7CF77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06E5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05B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AAE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529B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A1F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0DD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29F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881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D7E94"/>
    <w:multiLevelType w:val="hybridMultilevel"/>
    <w:tmpl w:val="93301E2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5A9587B"/>
    <w:multiLevelType w:val="hybridMultilevel"/>
    <w:tmpl w:val="C356495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F6160A5"/>
    <w:multiLevelType w:val="hybridMultilevel"/>
    <w:tmpl w:val="E5D8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98944">
    <w:abstractNumId w:val="0"/>
  </w:num>
  <w:num w:numId="2" w16cid:durableId="2436146">
    <w:abstractNumId w:val="1"/>
  </w:num>
  <w:num w:numId="3" w16cid:durableId="385422438">
    <w:abstractNumId w:val="3"/>
  </w:num>
  <w:num w:numId="4" w16cid:durableId="1302612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6B"/>
    <w:rsid w:val="0009159D"/>
    <w:rsid w:val="000E26EA"/>
    <w:rsid w:val="000E424E"/>
    <w:rsid w:val="00134E4C"/>
    <w:rsid w:val="001A6ED3"/>
    <w:rsid w:val="001A7AB9"/>
    <w:rsid w:val="00251C43"/>
    <w:rsid w:val="002F6F43"/>
    <w:rsid w:val="003D5567"/>
    <w:rsid w:val="003D7352"/>
    <w:rsid w:val="004049C2"/>
    <w:rsid w:val="005237A6"/>
    <w:rsid w:val="0055507C"/>
    <w:rsid w:val="005D1E61"/>
    <w:rsid w:val="006544CC"/>
    <w:rsid w:val="006706EA"/>
    <w:rsid w:val="006A2958"/>
    <w:rsid w:val="007A7B6D"/>
    <w:rsid w:val="00805A99"/>
    <w:rsid w:val="008752CC"/>
    <w:rsid w:val="009E0C76"/>
    <w:rsid w:val="009E4E33"/>
    <w:rsid w:val="00A22E4C"/>
    <w:rsid w:val="00A441CA"/>
    <w:rsid w:val="00B836B4"/>
    <w:rsid w:val="00BB52EC"/>
    <w:rsid w:val="00BC0B6B"/>
    <w:rsid w:val="00BE1674"/>
    <w:rsid w:val="00BE1FF2"/>
    <w:rsid w:val="00BF7D46"/>
    <w:rsid w:val="00CB3877"/>
    <w:rsid w:val="00E07C6A"/>
    <w:rsid w:val="00E54417"/>
    <w:rsid w:val="00F12679"/>
    <w:rsid w:val="00F70190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C2F0"/>
  <w15:docId w15:val="{1977EC17-6AA5-4362-915F-39336F73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C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4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B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Davies</dc:creator>
  <cp:keywords/>
  <cp:lastModifiedBy>Claire Buckley</cp:lastModifiedBy>
  <cp:revision>5</cp:revision>
  <dcterms:created xsi:type="dcterms:W3CDTF">2022-03-29T12:44:00Z</dcterms:created>
  <dcterms:modified xsi:type="dcterms:W3CDTF">2022-06-10T10:58:00Z</dcterms:modified>
</cp:coreProperties>
</file>